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1A07" w14:textId="1DFF1D44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50226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341375C1" w14:textId="156221ED" w:rsidR="00FD4619" w:rsidRPr="00915BE4" w:rsidRDefault="00915BE4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</w:t>
      </w:r>
      <w:r w:rsidR="00FD4619"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4F30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5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9994693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383570F6" w14:textId="6217CB84" w:rsidR="00FD4619" w:rsidRPr="00BA516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765AC1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753B54FF" w14:textId="77777777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0038AD5B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364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245"/>
        <w:gridCol w:w="567"/>
        <w:gridCol w:w="2551"/>
        <w:gridCol w:w="567"/>
        <w:gridCol w:w="1843"/>
        <w:gridCol w:w="737"/>
        <w:gridCol w:w="1559"/>
        <w:gridCol w:w="1276"/>
        <w:gridCol w:w="1330"/>
        <w:gridCol w:w="8"/>
      </w:tblGrid>
      <w:tr w:rsidR="0020660F" w:rsidRPr="002C1641" w14:paraId="7439663B" w14:textId="77777777" w:rsidTr="00915BE4">
        <w:trPr>
          <w:cantSplit/>
          <w:trHeight w:val="742"/>
          <w:jc w:val="center"/>
        </w:trPr>
        <w:tc>
          <w:tcPr>
            <w:tcW w:w="16364" w:type="dxa"/>
            <w:gridSpan w:val="11"/>
            <w:shd w:val="clear" w:color="auto" w:fill="F2F2F2" w:themeFill="background1" w:themeFillShade="F2"/>
            <w:vAlign w:val="center"/>
          </w:tcPr>
          <w:p w14:paraId="195F3322" w14:textId="4F134DFA" w:rsidR="0020660F" w:rsidRPr="0020660F" w:rsidRDefault="0020660F" w:rsidP="00E002D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765AC1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43033F" w:rsidRPr="002C1641" w14:paraId="1B425E3F" w14:textId="77777777" w:rsidTr="00915BE4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913ED8F" w14:textId="77777777" w:rsidR="0043033F" w:rsidRPr="0020660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6C8D6A3A" w14:textId="77777777" w:rsidR="0043033F" w:rsidRPr="0020660F" w:rsidRDefault="0043033F" w:rsidP="008A101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83126C3" w14:textId="77777777" w:rsidR="0043033F" w:rsidRPr="0020660F" w:rsidRDefault="0043033F" w:rsidP="008A1019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8CBB3" w14:textId="6697F92D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F30DA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14862E" w14:textId="77777777" w:rsidR="008A1019" w:rsidRDefault="0043033F" w:rsidP="008A101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469B6918" w14:textId="2A6C545A" w:rsidR="0043033F" w:rsidRPr="0020660F" w:rsidRDefault="0043033F" w:rsidP="008A101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1B9A1B" w14:textId="77777777" w:rsidR="0043033F" w:rsidRPr="0020660F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3D639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96E2F6E" w14:textId="77777777" w:rsidR="0043033F" w:rsidRPr="0020660F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1E904A" w14:textId="7CAE70B6" w:rsidR="0043033F" w:rsidRPr="0020660F" w:rsidRDefault="0043033F" w:rsidP="008A10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8A1019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922E24" w14:textId="3486A27E" w:rsidR="0043033F" w:rsidRPr="0020660F" w:rsidRDefault="0043033F" w:rsidP="008A101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8A1019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00EAF5" w14:textId="77777777" w:rsidR="0043033F" w:rsidRPr="0020660F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F3BD9" w:rsidRPr="002C1641" w14:paraId="590C06DE" w14:textId="77777777" w:rsidTr="008A1019">
        <w:trPr>
          <w:gridAfter w:val="1"/>
          <w:wAfter w:w="8" w:type="dxa"/>
          <w:cantSplit/>
          <w:trHeight w:val="3667"/>
          <w:jc w:val="center"/>
        </w:trPr>
        <w:tc>
          <w:tcPr>
            <w:tcW w:w="681" w:type="dxa"/>
            <w:textDirection w:val="btLr"/>
            <w:vAlign w:val="center"/>
          </w:tcPr>
          <w:p w14:paraId="5C2654ED" w14:textId="69CD2293" w:rsidR="008F3BD9" w:rsidRPr="00A87556" w:rsidRDefault="0084162C" w:rsidP="00B729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 xml:space="preserve">1. </w:t>
            </w:r>
            <w:r w:rsidR="00B729AB"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1999E18F" w14:textId="7BB42F89" w:rsidR="008F3BD9" w:rsidRPr="007879AE" w:rsidRDefault="008F3BD9" w:rsidP="008526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3F6EF98D" w14:textId="36C8D88E" w:rsidR="008F3BD9" w:rsidRPr="00A87556" w:rsidRDefault="00765AC1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8F3BD9"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14:paraId="1F685E75" w14:textId="2250E486" w:rsidR="008F3BD9" w:rsidRPr="00BA516D" w:rsidRDefault="00765AC1" w:rsidP="00623B2A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Учићемо у осмом разреду</w:t>
            </w:r>
          </w:p>
        </w:tc>
        <w:tc>
          <w:tcPr>
            <w:tcW w:w="567" w:type="dxa"/>
          </w:tcPr>
          <w:p w14:paraId="01FC65E1" w14:textId="0A13215C" w:rsidR="008F3BD9" w:rsidRPr="00A87556" w:rsidRDefault="00BF26D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</w:t>
            </w:r>
          </w:p>
        </w:tc>
        <w:tc>
          <w:tcPr>
            <w:tcW w:w="1843" w:type="dxa"/>
          </w:tcPr>
          <w:p w14:paraId="1F1991B4" w14:textId="77777777" w:rsidR="008F3BD9" w:rsidRPr="00A87556" w:rsidRDefault="00765AC1" w:rsidP="001C600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0E64C44" w14:textId="5B5571A7" w:rsidR="00765AC1" w:rsidRPr="00A87556" w:rsidRDefault="00765AC1" w:rsidP="001C600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3E089F0D" w14:textId="77777777" w:rsidR="001C600A" w:rsidRPr="00A87556" w:rsidRDefault="001C600A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BCA8119" w14:textId="77777777" w:rsidR="008F3BD9" w:rsidRPr="00A87556" w:rsidRDefault="001C600A" w:rsidP="001C60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2C791F2" w14:textId="01E8FEC9" w:rsidR="001C600A" w:rsidRPr="00A87556" w:rsidRDefault="007302D0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  <w:r w:rsidR="001C600A"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омпетенција за учење</w:t>
            </w:r>
          </w:p>
          <w:p w14:paraId="4874F226" w14:textId="52E2F1CA" w:rsidR="008F3BD9" w:rsidRPr="00A87556" w:rsidRDefault="008F3BD9" w:rsidP="00765A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7A7EEF" w14:textId="07865DED" w:rsidR="008F3BD9" w:rsidRPr="00A87556" w:rsidRDefault="00765AC1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B647C93" w14:textId="77777777" w:rsidR="008F3BD9" w:rsidRPr="00A87556" w:rsidRDefault="008F3BD9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1"/>
      <w:tr w:rsidR="002E070A" w:rsidRPr="002C1641" w14:paraId="7254DCE2" w14:textId="77777777" w:rsidTr="008A1019">
        <w:trPr>
          <w:gridAfter w:val="1"/>
          <w:wAfter w:w="8" w:type="dxa"/>
          <w:cantSplit/>
          <w:trHeight w:val="5229"/>
          <w:jc w:val="center"/>
        </w:trPr>
        <w:tc>
          <w:tcPr>
            <w:tcW w:w="681" w:type="dxa"/>
            <w:textDirection w:val="btLr"/>
            <w:vAlign w:val="center"/>
          </w:tcPr>
          <w:p w14:paraId="3D70490B" w14:textId="79FC7DF2" w:rsidR="002E070A" w:rsidRPr="00A87556" w:rsidRDefault="00B729AB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0B2540F2" w14:textId="77777777" w:rsidR="008A1019" w:rsidRDefault="008A1019" w:rsidP="009B17A6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  <w:p w14:paraId="3DC4C105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примењује граматичка правила у свакодневној комуникацији;</w:t>
            </w:r>
          </w:p>
          <w:p w14:paraId="402DB0F6" w14:textId="77777777" w:rsidR="00FA20D4" w:rsidRPr="00BA516D" w:rsidRDefault="00FA20D4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разликује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глаголске начине и неличне глаголске облике и употреби их у складу са нормом;</w:t>
            </w:r>
          </w:p>
          <w:p w14:paraId="33EAA688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врсте непроменљивих речи у типичним случајевима;</w:t>
            </w:r>
          </w:p>
          <w:p w14:paraId="4C038F17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синтагму, уочи њене делове и одреди јој врсту;</w:t>
            </w:r>
          </w:p>
          <w:p w14:paraId="3F953D79" w14:textId="77777777" w:rsidR="00FA20D4" w:rsidRPr="00BA516D" w:rsidRDefault="00FA20D4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разликује граматички и логички субјекат;</w:t>
            </w:r>
          </w:p>
          <w:p w14:paraId="5B6415CF" w14:textId="77777777" w:rsidR="00FA20D4" w:rsidRPr="00BA516D" w:rsidRDefault="00FA20D4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разликује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сложени глаголски предикат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 од зависне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речениц</w:t>
            </w:r>
            <w:r w:rsidRPr="00A87556">
              <w:rPr>
                <w:rFonts w:asciiTheme="minorHAnsi" w:hAnsiTheme="minorHAnsi" w:cstheme="minorHAnsi"/>
                <w:lang w:val="sr-Cyrl-RS"/>
              </w:rPr>
              <w:t>е са везником да</w:t>
            </w:r>
            <w:r w:rsidRPr="00BA516D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29A591A6" w14:textId="77777777" w:rsidR="00FA20D4" w:rsidRPr="00BA516D" w:rsidRDefault="00FA20D4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препозна врсте напоредних односа међу реченичним члановима и независним реченицама;</w:t>
            </w:r>
          </w:p>
          <w:p w14:paraId="4FD152EA" w14:textId="77777777" w:rsidR="00FA20D4" w:rsidRPr="00BA516D" w:rsidRDefault="00FA20D4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идентификује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врсте зависних реченица;</w:t>
            </w:r>
          </w:p>
          <w:p w14:paraId="2C66AB08" w14:textId="77777777" w:rsidR="00FA20D4" w:rsidRPr="00BA516D" w:rsidRDefault="00FA20D4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примени основна правила конгруенције у реченици;</w:t>
            </w:r>
          </w:p>
          <w:p w14:paraId="79BC2B71" w14:textId="247F9685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proofErr w:type="spellStart"/>
            <w:r w:rsidRPr="00A87556">
              <w:rPr>
                <w:rFonts w:asciiTheme="minorHAnsi" w:hAnsiTheme="minorHAnsi" w:cstheme="minorHAnsi"/>
              </w:rPr>
              <w:t>доследно</w:t>
            </w:r>
            <w:proofErr w:type="spellEnd"/>
            <w:r w:rsidRPr="00A875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7556">
              <w:rPr>
                <w:rFonts w:asciiTheme="minorHAnsi" w:hAnsiTheme="minorHAnsi" w:cstheme="minorHAnsi"/>
              </w:rPr>
              <w:t>приме</w:t>
            </w:r>
            <w:proofErr w:type="spellEnd"/>
            <w:r w:rsidRPr="00A87556">
              <w:rPr>
                <w:rFonts w:asciiTheme="minorHAnsi" w:hAnsiTheme="minorHAnsi" w:cstheme="minorHAnsi"/>
                <w:lang w:val="sr-Cyrl-RS"/>
              </w:rPr>
              <w:t>ни</w:t>
            </w:r>
            <w:r w:rsidRPr="00A875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7556">
              <w:rPr>
                <w:rFonts w:asciiTheme="minorHAnsi" w:hAnsiTheme="minorHAnsi" w:cstheme="minorHAnsi"/>
              </w:rPr>
              <w:t>правописну</w:t>
            </w:r>
            <w:proofErr w:type="spellEnd"/>
            <w:r w:rsidRPr="00A875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7556">
              <w:rPr>
                <w:rFonts w:asciiTheme="minorHAnsi" w:hAnsiTheme="minorHAnsi" w:cstheme="minorHAnsi"/>
              </w:rPr>
              <w:t>норму</w:t>
            </w:r>
            <w:proofErr w:type="spellEnd"/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26FF445" w14:textId="77777777" w:rsidR="002E070A" w:rsidRPr="00A87556" w:rsidRDefault="002E070A" w:rsidP="009B17A6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BFAEC36" w14:textId="1022CDCE" w:rsidR="002E070A" w:rsidRPr="00A87556" w:rsidRDefault="007041AD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544491BB" w14:textId="07795627" w:rsidR="002E070A" w:rsidRPr="00BA516D" w:rsidRDefault="00485053" w:rsidP="00623B2A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Научили смо у седмом разреду</w:t>
            </w:r>
          </w:p>
        </w:tc>
        <w:tc>
          <w:tcPr>
            <w:tcW w:w="567" w:type="dxa"/>
          </w:tcPr>
          <w:p w14:paraId="6597A306" w14:textId="491C652F" w:rsidR="002E070A" w:rsidRPr="00A87556" w:rsidRDefault="005173BE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</w:tcPr>
          <w:p w14:paraId="2F893EE3" w14:textId="77777777" w:rsidR="005173BE" w:rsidRPr="00A87556" w:rsidRDefault="005173BE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AD8B7B0" w14:textId="3F3E535F" w:rsidR="001C600A" w:rsidRPr="00A87556" w:rsidRDefault="005173BE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3256336A" w14:textId="77777777" w:rsidR="002E070A" w:rsidRPr="00A87556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EC3DBAD" w14:textId="77777777" w:rsidR="00FA20D4" w:rsidRPr="00A87556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9424F86" w14:textId="0F2B31B5" w:rsidR="00FA20D4" w:rsidRPr="00A87556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1CEAEF12" w14:textId="77777777" w:rsidR="001C600A" w:rsidRPr="00A87556" w:rsidRDefault="00FA20D4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15B8BA6D" w14:textId="75EF7DEA" w:rsidR="00FA20D4" w:rsidRPr="00A87556" w:rsidRDefault="00FA20D4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6AD4A6C3" w14:textId="4E927803" w:rsidR="002E070A" w:rsidRPr="00A87556" w:rsidRDefault="00FA20D4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0E6565" w14:textId="77777777" w:rsidR="002E070A" w:rsidRPr="00A87556" w:rsidRDefault="002E070A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06250C3" w14:textId="77777777" w:rsidR="008A1019" w:rsidRDefault="008A1019">
      <w:r>
        <w:br w:type="page"/>
      </w:r>
    </w:p>
    <w:tbl>
      <w:tblPr>
        <w:tblStyle w:val="TableGrid"/>
        <w:tblW w:w="1635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245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EB6B9E" w:rsidRPr="002C1641" w14:paraId="7BA56F2F" w14:textId="77777777" w:rsidTr="0075262F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CAABA6B" w14:textId="3ED566CD" w:rsidR="00EB6B9E" w:rsidRPr="00A87556" w:rsidRDefault="00B729AB" w:rsidP="0075262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07678836" w14:textId="77777777" w:rsidR="00A21823" w:rsidRPr="00BA516D" w:rsidRDefault="00A21823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9E141EE" w14:textId="77777777" w:rsidR="00A21823" w:rsidRPr="00BA516D" w:rsidRDefault="00A21823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41AB17C9" w14:textId="77777777" w:rsidR="00A21823" w:rsidRPr="00BA516D" w:rsidRDefault="00A21823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живи;</w:t>
            </w:r>
          </w:p>
          <w:p w14:paraId="0CEE1E2E" w14:textId="55C5A1B3" w:rsidR="00EB6B9E" w:rsidRPr="00BA516D" w:rsidRDefault="00A21823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издвоји основне одлике народне приповетке као књижевне врсте;</w:t>
            </w:r>
          </w:p>
        </w:tc>
        <w:tc>
          <w:tcPr>
            <w:tcW w:w="567" w:type="dxa"/>
          </w:tcPr>
          <w:p w14:paraId="26089019" w14:textId="27A6AD3F" w:rsidR="00EB6B9E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318CCA34" w14:textId="7FF29D59" w:rsidR="00EB6B9E" w:rsidRPr="00A87556" w:rsidRDefault="00A21823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„Усуд“, народна приповетка</w:t>
            </w:r>
          </w:p>
        </w:tc>
        <w:tc>
          <w:tcPr>
            <w:tcW w:w="567" w:type="dxa"/>
          </w:tcPr>
          <w:p w14:paraId="0135EC6F" w14:textId="19D9242D" w:rsidR="00EB6B9E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C6B0755" w14:textId="77777777" w:rsidR="00A21823" w:rsidRPr="00A87556" w:rsidRDefault="00A21823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846F27F" w14:textId="77777777" w:rsidR="00EB6B9E" w:rsidRPr="00A87556" w:rsidRDefault="00A21823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631B514" w14:textId="5277D89F" w:rsidR="007A526C" w:rsidRPr="00A87556" w:rsidRDefault="007A526C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1D77DEE6" w14:textId="77777777" w:rsidR="00EB6B9E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6E4626" w14:textId="423C530F" w:rsidR="00A21823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334FEC9" w14:textId="77777777" w:rsidR="00EB6B9E" w:rsidRPr="00A87556" w:rsidRDefault="00DA7949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6742354" w14:textId="5290FD36" w:rsidR="00DA7949" w:rsidRPr="00A87556" w:rsidRDefault="00DA7949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64F1D08" w14:textId="77777777" w:rsidR="00DA7949" w:rsidRPr="00A87556" w:rsidRDefault="00DA7949" w:rsidP="00DA79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307C1393" w14:textId="64199285" w:rsidR="00DA7949" w:rsidRPr="00A87556" w:rsidRDefault="00DA7949" w:rsidP="00DA79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2307C1E0" w14:textId="77777777" w:rsidR="00EB6B9E" w:rsidRPr="00A87556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40DE2DFD" w14:textId="77777777" w:rsidTr="008A1019">
        <w:trPr>
          <w:cantSplit/>
          <w:trHeight w:val="197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4A762DA" w14:textId="77777777" w:rsidR="00EB6B9E" w:rsidRPr="00A87556" w:rsidRDefault="00EB6B9E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0806AC49" w14:textId="77777777" w:rsidR="004B6F8D" w:rsidRPr="00A87556" w:rsidRDefault="004B6F8D" w:rsidP="004B6F8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30C1C8D" w14:textId="77777777" w:rsidR="004B6F8D" w:rsidRPr="00BA516D" w:rsidRDefault="004B6F8D" w:rsidP="004B6F8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02B01143" w14:textId="77777777" w:rsidR="004B6F8D" w:rsidRPr="00BA516D" w:rsidRDefault="004B6F8D" w:rsidP="004B6F8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3792E81F" w14:textId="3B5755A5" w:rsidR="004B6F8D" w:rsidRPr="00A87556" w:rsidRDefault="004B6F8D" w:rsidP="004B6F8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E9838F4" w14:textId="29FBD94C" w:rsidR="00EB6B9E" w:rsidRPr="00BA516D" w:rsidRDefault="00EB6B9E" w:rsidP="00852691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0CDA781" w14:textId="5AB18133" w:rsidR="00EB6B9E" w:rsidRPr="00A87556" w:rsidRDefault="00C24C5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C9FE8E9" w14:textId="27F1B13D" w:rsidR="00EB6B9E" w:rsidRPr="00BA516D" w:rsidRDefault="007A526C" w:rsidP="00623B2A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„Усуд или лични избор“ (писмена вежба)</w:t>
            </w:r>
          </w:p>
        </w:tc>
        <w:tc>
          <w:tcPr>
            <w:tcW w:w="567" w:type="dxa"/>
          </w:tcPr>
          <w:p w14:paraId="1DB725D0" w14:textId="7E2927B4" w:rsidR="00EB6B9E" w:rsidRPr="00A87556" w:rsidRDefault="007A526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1CB7DA5" w14:textId="77777777" w:rsidR="007A526C" w:rsidRPr="00A87556" w:rsidRDefault="007A526C" w:rsidP="007A52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6325716" w14:textId="26A010F0" w:rsidR="00EB6B9E" w:rsidRPr="00A87556" w:rsidRDefault="007A526C" w:rsidP="007A52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4FBDA872" w14:textId="3F307CC1" w:rsidR="00EB6B9E" w:rsidRPr="00A87556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06B0646" w14:textId="77777777" w:rsidR="00EB6B9E" w:rsidRPr="00A87556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630FF777" w14:textId="07D04D6F" w:rsidR="004B6F8D" w:rsidRPr="00A87556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69587BD" w14:textId="2F38703D" w:rsidR="00EB6B9E" w:rsidRPr="00A87556" w:rsidRDefault="004B6F8D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618552FF" w14:textId="7F6556F2" w:rsidR="00EB6B9E" w:rsidRPr="00A87556" w:rsidRDefault="00EB6B9E" w:rsidP="00E025BD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2CDEBDC" w14:textId="77777777" w:rsidR="00EB6B9E" w:rsidRPr="00A87556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1AA464" w14:textId="77777777" w:rsidR="008A1019" w:rsidRDefault="008A1019">
      <w:r>
        <w:br w:type="page"/>
      </w:r>
    </w:p>
    <w:tbl>
      <w:tblPr>
        <w:tblStyle w:val="TableGrid"/>
        <w:tblW w:w="1635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245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EB6B9E" w:rsidRPr="002C1641" w14:paraId="429CD115" w14:textId="77777777" w:rsidTr="008A101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6971F4C" w14:textId="6204D93D" w:rsidR="00EB6B9E" w:rsidRPr="002C1641" w:rsidRDefault="00B729AB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3D06E5CF" w14:textId="77777777" w:rsidR="009246F7" w:rsidRPr="00BA516D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CAB1DE6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препозна и именује непроменљиве врсте речи;</w:t>
            </w:r>
          </w:p>
          <w:p w14:paraId="5BA6E961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врсте непроменљивих речи у типичним случајевима;</w:t>
            </w:r>
          </w:p>
          <w:p w14:paraId="2D540C80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разликује глаголске облике и употреби их у складу са нормом;</w:t>
            </w:r>
          </w:p>
          <w:p w14:paraId="0C705150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делове именичке синтагме;</w:t>
            </w:r>
          </w:p>
          <w:p w14:paraId="4BEC1020" w14:textId="77777777" w:rsidR="009246F7" w:rsidRPr="00BA516D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BA516D">
              <w:rPr>
                <w:rFonts w:asciiTheme="minorHAnsi" w:hAnsiTheme="minorHAnsi" w:cstheme="minorHAnsi"/>
                <w:lang w:val="ru-RU"/>
              </w:rPr>
              <w:t>искаже реченични члан речју, предлошко-</w:t>
            </w:r>
          </w:p>
          <w:p w14:paraId="3A337FF4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-падежном конструкцијом, синтагмом и реченицом;</w:t>
            </w:r>
          </w:p>
          <w:p w14:paraId="64C095CB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разликује и одреди прецизно реченичне чланове у реченици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B3F8B00" w14:textId="77777777" w:rsidR="009246F7" w:rsidRPr="00BA516D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препозна врсте напоредних односа међу реченичним члановима и независним реченицама;</w:t>
            </w:r>
          </w:p>
          <w:p w14:paraId="5FC45B4F" w14:textId="77777777" w:rsidR="009246F7" w:rsidRPr="00BA516D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идентификује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врсте зависних реченица;</w:t>
            </w:r>
          </w:p>
          <w:p w14:paraId="0AEFDD83" w14:textId="77777777" w:rsidR="009246F7" w:rsidRPr="00BA516D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примени основна правила конгруенције у реченици;</w:t>
            </w:r>
          </w:p>
          <w:p w14:paraId="2F11AF13" w14:textId="77777777" w:rsidR="009246F7" w:rsidRPr="00BA516D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доследно приме</w:t>
            </w:r>
            <w:r w:rsidRPr="00A87556">
              <w:rPr>
                <w:rFonts w:asciiTheme="minorHAnsi" w:hAnsiTheme="minorHAnsi" w:cstheme="minorHAnsi"/>
                <w:lang w:val="sr-Cyrl-RS"/>
              </w:rPr>
              <w:t>ни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правописну норму;</w:t>
            </w:r>
          </w:p>
          <w:p w14:paraId="5476467D" w14:textId="77777777" w:rsidR="009246F7" w:rsidRPr="00BA516D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eastAsia="Calibr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разликује народну од ауторске књижевности и одлике књижевних родова и основних књижевних врста;</w:t>
            </w:r>
          </w:p>
          <w:p w14:paraId="587B1A67" w14:textId="77777777" w:rsidR="009246F7" w:rsidRPr="00BA516D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књижевно дело и аутора дела на основу датог одломка дела;</w:t>
            </w:r>
          </w:p>
          <w:p w14:paraId="05B0B7F7" w14:textId="77777777" w:rsidR="009246F7" w:rsidRPr="00BA516D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разликује основне одлике стиха и строфе –укрштену, обгрљену и парну риму; слободни и везани стих; рефрен;</w:t>
            </w:r>
          </w:p>
          <w:p w14:paraId="678E2A56" w14:textId="77777777" w:rsidR="009246F7" w:rsidRPr="00BA516D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разликује облике казивања (форме приповедања);</w:t>
            </w:r>
          </w:p>
          <w:p w14:paraId="53FB1A81" w14:textId="1FEE6A30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идентификује језичко-стилска изражајна средства и разуме њихову функцију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0725C40" w14:textId="77777777" w:rsidR="00EB6B9E" w:rsidRPr="00BA516D" w:rsidRDefault="00EB6B9E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E49C09E" w14:textId="2B2AF9AB" w:rsidR="00EB6B9E" w:rsidRPr="00A87556" w:rsidRDefault="009246F7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5. </w:t>
            </w:r>
          </w:p>
        </w:tc>
        <w:tc>
          <w:tcPr>
            <w:tcW w:w="2551" w:type="dxa"/>
            <w:vAlign w:val="center"/>
          </w:tcPr>
          <w:p w14:paraId="2E6F3E2C" w14:textId="6AE0FC60" w:rsidR="00EB6B9E" w:rsidRPr="00A87556" w:rsidRDefault="009246F7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Иницијални тест</w:t>
            </w:r>
          </w:p>
        </w:tc>
        <w:tc>
          <w:tcPr>
            <w:tcW w:w="567" w:type="dxa"/>
          </w:tcPr>
          <w:p w14:paraId="7CB0FBF1" w14:textId="1623C706" w:rsidR="00EB6B9E" w:rsidRPr="00A87556" w:rsidRDefault="00DB04F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4AB0EF0" w14:textId="77777777" w:rsidR="00DB04F3" w:rsidRPr="00A87556" w:rsidRDefault="00DB04F3" w:rsidP="00DB04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4BA89B" w14:textId="0168CC95" w:rsidR="00EB6B9E" w:rsidRPr="00A87556" w:rsidRDefault="00DB04F3" w:rsidP="00DB04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58DF0766" w14:textId="55E318F7" w:rsidR="00EB6B9E" w:rsidRPr="00A87556" w:rsidRDefault="00DB04F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A438BCD" w14:textId="77777777" w:rsidR="00EB6B9E" w:rsidRPr="00A87556" w:rsidRDefault="00DB04F3" w:rsidP="00154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6D5C729" w14:textId="79CD277D" w:rsidR="00DB04F3" w:rsidRPr="00A87556" w:rsidRDefault="00DB04F3" w:rsidP="00154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B233E83" w14:textId="5A7FFB79" w:rsidR="00EB6B9E" w:rsidRPr="00A87556" w:rsidRDefault="00DB04F3" w:rsidP="00623B2A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122222C6" w14:textId="77777777" w:rsidR="00EB6B9E" w:rsidRPr="00A87556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16441A9B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50DF397" w14:textId="1072E344" w:rsidR="0075262F" w:rsidRPr="00A87556" w:rsidRDefault="00B729AB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3ED2A014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постави себи циљеве учења;</w:t>
            </w:r>
          </w:p>
          <w:p w14:paraId="3153F5CF" w14:textId="77777777" w:rsidR="0075262F" w:rsidRPr="00BA516D" w:rsidRDefault="0075262F" w:rsidP="00AC457E">
            <w:pPr>
              <w:pStyle w:val="NoSpacing"/>
              <w:rPr>
                <w:rFonts w:asciiTheme="minorHAnsi" w:hAnsiTheme="minorHAnsi" w:cstheme="minorHAnsi"/>
                <w:lang w:val="ru-RU" w:eastAsia="zh-CN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 w:eastAsia="zh-CN"/>
              </w:rPr>
              <w:t xml:space="preserve">доследно примени правописну норму; </w:t>
            </w:r>
          </w:p>
          <w:p w14:paraId="7D09D82B" w14:textId="7077DF0C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 w:eastAsia="zh-CN"/>
              </w:rPr>
              <w:t>– поштује правописна правила у свакодневном писаном изражавању;</w:t>
            </w:r>
          </w:p>
          <w:p w14:paraId="246AD436" w14:textId="77777777" w:rsidR="0075262F" w:rsidRPr="00BA516D" w:rsidRDefault="0075262F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15BEEB7" w14:textId="4F0E83F9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551" w:type="dxa"/>
            <w:vAlign w:val="center"/>
          </w:tcPr>
          <w:p w14:paraId="2EE1A6D1" w14:textId="400CFDDF" w:rsidR="0075262F" w:rsidRPr="00BA516D" w:rsidRDefault="0075262F" w:rsidP="00623B2A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иницијалног теста; Обнављање правописних правила</w:t>
            </w:r>
          </w:p>
        </w:tc>
        <w:tc>
          <w:tcPr>
            <w:tcW w:w="567" w:type="dxa"/>
          </w:tcPr>
          <w:p w14:paraId="21C96C94" w14:textId="2A8C4565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A3A2B4" w14:textId="77777777" w:rsidR="0075262F" w:rsidRPr="00A87556" w:rsidRDefault="0075262F" w:rsidP="00AC457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E5298BE" w14:textId="0FA5B8B2" w:rsidR="0075262F" w:rsidRPr="00A87556" w:rsidRDefault="0075262F" w:rsidP="00AC457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2FDAF17C" w14:textId="77777777" w:rsidR="0075262F" w:rsidRPr="00A87556" w:rsidRDefault="0075262F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6EEC99" w14:textId="77777777" w:rsidR="0075262F" w:rsidRPr="00A87556" w:rsidRDefault="0075262F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379FEC" w14:textId="23779F85" w:rsidR="0075262F" w:rsidRPr="00A87556" w:rsidRDefault="0075262F" w:rsidP="00AC45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B1C13BC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34ABFB06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7DC3BC45" w14:textId="6C26C51F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591A95C8" w14:textId="41B4CA77" w:rsidR="0075262F" w:rsidRPr="00A87556" w:rsidRDefault="0075262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BF0F717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4AF77B73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BD597D" w14:textId="0BB67588" w:rsidR="0075262F" w:rsidRPr="00A87556" w:rsidRDefault="0075262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29032A8C" w14:textId="77777777" w:rsidR="0075262F" w:rsidRPr="00BA516D" w:rsidRDefault="0075262F" w:rsidP="009729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сврста српски језик у одговарајућу језичку групу у Европи;</w:t>
            </w:r>
          </w:p>
          <w:p w14:paraId="79840A1B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објасни појам језичке породице; </w:t>
            </w:r>
          </w:p>
          <w:p w14:paraId="5984B86D" w14:textId="77777777" w:rsidR="0075262F" w:rsidRPr="00BA516D" w:rsidRDefault="0075262F" w:rsidP="009729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 xml:space="preserve">– 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 и </w:t>
            </w:r>
            <w:r w:rsidRPr="00BA516D">
              <w:rPr>
                <w:rFonts w:asciiTheme="minorHAnsi" w:hAnsiTheme="minorHAnsi" w:cstheme="minorHAnsi"/>
                <w:lang w:val="ru-RU"/>
              </w:rPr>
              <w:t>настанак словенских језика;</w:t>
            </w:r>
          </w:p>
          <w:p w14:paraId="53A408EF" w14:textId="7EC34495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85BB3D6" w14:textId="77777777" w:rsidR="0075262F" w:rsidRPr="00BA516D" w:rsidRDefault="0075262F" w:rsidP="00623B2A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</w:tcPr>
          <w:p w14:paraId="260429B9" w14:textId="49A5F63A" w:rsidR="0075262F" w:rsidRPr="00A87556" w:rsidRDefault="0075262F" w:rsidP="00D90C9C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08C175BA" w14:textId="7CC09A74" w:rsidR="0075262F" w:rsidRPr="00BA516D" w:rsidRDefault="0075262F" w:rsidP="00623B2A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Језик Словена у прапостојбини; сеобе Словена и стварање словенских језика</w:t>
            </w:r>
          </w:p>
        </w:tc>
        <w:tc>
          <w:tcPr>
            <w:tcW w:w="567" w:type="dxa"/>
          </w:tcPr>
          <w:p w14:paraId="00CE1A0B" w14:textId="30BF7189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0E542D0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  <w:p w14:paraId="7DC9D7AF" w14:textId="733EF260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490A6E0" w14:textId="77777777" w:rsidR="0075262F" w:rsidRPr="00A87556" w:rsidRDefault="0075262F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C5EE113" w14:textId="77777777" w:rsidR="0075262F" w:rsidRPr="00A87556" w:rsidRDefault="0075262F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E2459F7" w14:textId="5B2D3CE8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C7E20C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7817ADC" w14:textId="1F947226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02F1905" w14:textId="5EBEFFA9" w:rsidR="0075262F" w:rsidRPr="00A87556" w:rsidRDefault="0075262F" w:rsidP="00154595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60805202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E485FCA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0FF28FE1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49DFAA16" w14:textId="2888B946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48CDC98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1E94A1B1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347C884" w14:textId="77777777" w:rsidR="0075262F" w:rsidRPr="00A87556" w:rsidRDefault="0075262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1B25CD0B" w14:textId="77777777" w:rsidR="0075262F" w:rsidRPr="00BA516D" w:rsidRDefault="0075262F" w:rsidP="0070180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објасни настанак и развој српског књижевног језика;</w:t>
            </w:r>
          </w:p>
          <w:p w14:paraId="1437D3AC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значај и сврху мисије Ћирила и Методија;</w:t>
            </w:r>
          </w:p>
          <w:p w14:paraId="3CC03B8F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именује прво словенско писмо и први словенски књижевни језик, као и време настанка овог писма и језика и њихове творце;</w:t>
            </w:r>
          </w:p>
          <w:p w14:paraId="35B9C121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именује друго словенско писмо, време настанка и његове творце;</w:t>
            </w:r>
          </w:p>
          <w:p w14:paraId="3232E335" w14:textId="7671E888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AF305E" w14:textId="77777777" w:rsidR="0075262F" w:rsidRPr="00BA516D" w:rsidRDefault="0075262F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BDF6948" w14:textId="51F3A4F7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14D6AEA0" w14:textId="5ED27033" w:rsidR="0075262F" w:rsidRPr="00BA516D" w:rsidRDefault="0075262F" w:rsidP="00623B2A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Мисија Ћирила и Методија; Почетак писмености код Срба</w:t>
            </w:r>
          </w:p>
        </w:tc>
        <w:tc>
          <w:tcPr>
            <w:tcW w:w="567" w:type="dxa"/>
          </w:tcPr>
          <w:p w14:paraId="0AF5DDD6" w14:textId="28BEC412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0571F0" w14:textId="77777777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56FA682" w14:textId="77777777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DA0727C" w14:textId="77777777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0A51936" w14:textId="6E625695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0DFF0DAE" w14:textId="77777777" w:rsidR="0075262F" w:rsidRPr="00A87556" w:rsidRDefault="0075262F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BC7533" w14:textId="77777777" w:rsidR="0075262F" w:rsidRPr="00A87556" w:rsidRDefault="0075262F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3854E03" w14:textId="03B48F93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DFF450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3AC60E7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84063FA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43EA5A53" w14:textId="69484D80" w:rsidR="0075262F" w:rsidRPr="00A87556" w:rsidRDefault="0075262F" w:rsidP="00701805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4707B95D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097F4E0" w14:textId="3DEEFC89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3099FD3C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7D816F99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70BD44C" w14:textId="77777777" w:rsidR="0075262F" w:rsidRPr="00A87556" w:rsidRDefault="0075262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4C168B4F" w14:textId="77777777" w:rsidR="0075262F" w:rsidRPr="00BA516D" w:rsidRDefault="0075262F" w:rsidP="00274DA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7EB219B" w14:textId="77777777" w:rsidR="0075262F" w:rsidRPr="00BA516D" w:rsidRDefault="0075262F" w:rsidP="00274DA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3274EADC" w14:textId="728E03AF" w:rsidR="0075262F" w:rsidRPr="00A87556" w:rsidRDefault="0075262F" w:rsidP="00274D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2370246" w14:textId="77777777" w:rsidR="0075262F" w:rsidRPr="00BA516D" w:rsidRDefault="0075262F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35EE5E3" w14:textId="5DB8C649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9. </w:t>
            </w:r>
          </w:p>
        </w:tc>
        <w:tc>
          <w:tcPr>
            <w:tcW w:w="2551" w:type="dxa"/>
            <w:vAlign w:val="center"/>
          </w:tcPr>
          <w:p w14:paraId="3AA6009F" w14:textId="007D0432" w:rsidR="0075262F" w:rsidRPr="00BA516D" w:rsidRDefault="0075262F" w:rsidP="00623B2A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„Хазарски речник“, Милорад Павић (одломак)</w:t>
            </w:r>
          </w:p>
        </w:tc>
        <w:tc>
          <w:tcPr>
            <w:tcW w:w="567" w:type="dxa"/>
          </w:tcPr>
          <w:p w14:paraId="0D72A55D" w14:textId="5716935B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B81FEC0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55D166B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4AE0CD1" w14:textId="447D48C2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B64BC32" w14:textId="77777777" w:rsidR="0075262F" w:rsidRPr="00A87556" w:rsidRDefault="0075262F" w:rsidP="00274DA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94B648" w14:textId="77777777" w:rsidR="0075262F" w:rsidRPr="00A87556" w:rsidRDefault="0075262F" w:rsidP="00274DA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8317D2B" w14:textId="7CE03660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44C9ED" w14:textId="77777777" w:rsidR="0075262F" w:rsidRPr="00A87556" w:rsidRDefault="0075262F" w:rsidP="00274D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1256AE0" w14:textId="0CBCF3D6" w:rsidR="0075262F" w:rsidRPr="00A87556" w:rsidRDefault="0075262F" w:rsidP="00D20A4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DA37286" w14:textId="77777777" w:rsidR="0075262F" w:rsidRPr="00A87556" w:rsidRDefault="0075262F" w:rsidP="00B54A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381C8BA" w14:textId="126D5B85" w:rsidR="0075262F" w:rsidRPr="00A87556" w:rsidRDefault="0075262F" w:rsidP="00B54A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14FE5EA4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08B63AD8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9A33F5C" w14:textId="73356C4A" w:rsidR="0075262F" w:rsidRPr="00A87556" w:rsidRDefault="00B729AB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5F904237" w14:textId="77777777" w:rsidR="0075262F" w:rsidRPr="00BA516D" w:rsidRDefault="0075262F" w:rsidP="00F318D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491903" w14:textId="77777777" w:rsidR="0075262F" w:rsidRPr="00BA516D" w:rsidRDefault="0075262F" w:rsidP="00F318D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B516A8B" w14:textId="77777777" w:rsidR="0075262F" w:rsidRPr="00BA516D" w:rsidRDefault="0075262F" w:rsidP="00F318D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5D714A42" w14:textId="77777777" w:rsidR="0075262F" w:rsidRPr="00BA516D" w:rsidRDefault="0075262F" w:rsidP="00F318D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5E3AB82A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DB81C92" w14:textId="41E335F5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основне одлике народне баладе на конкретном примеру;</w:t>
            </w:r>
          </w:p>
          <w:p w14:paraId="03FB93AD" w14:textId="77777777" w:rsidR="0075262F" w:rsidRPr="00BA516D" w:rsidRDefault="0075262F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55D15C8" w14:textId="68BEA7B2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10. </w:t>
            </w:r>
          </w:p>
        </w:tc>
        <w:tc>
          <w:tcPr>
            <w:tcW w:w="2551" w:type="dxa"/>
            <w:vAlign w:val="center"/>
          </w:tcPr>
          <w:p w14:paraId="534A68F0" w14:textId="7BF91469" w:rsidR="0075262F" w:rsidRPr="00BA516D" w:rsidRDefault="0075262F" w:rsidP="00623B2A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„Женидба Милића Барјактара“, народна епско-лирска песма</w:t>
            </w:r>
          </w:p>
        </w:tc>
        <w:tc>
          <w:tcPr>
            <w:tcW w:w="567" w:type="dxa"/>
          </w:tcPr>
          <w:p w14:paraId="68A8AF5A" w14:textId="1D90FD0D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4E0402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17A6BDE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</w:t>
            </w:r>
          </w:p>
          <w:p w14:paraId="4A38DA8B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A5C0CAD" w14:textId="2B03C211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0EA20DDE" w14:textId="77777777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00D29" w14:textId="23529450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0992247" w14:textId="77777777" w:rsidR="0075262F" w:rsidRPr="00A87556" w:rsidRDefault="0075262F" w:rsidP="00CE32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B6A57F5" w14:textId="4DC4DAEE" w:rsidR="0075262F" w:rsidRPr="00A87556" w:rsidRDefault="0075262F" w:rsidP="00CE32B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BD2F10" w14:textId="140FADD6" w:rsidR="0075262F" w:rsidRPr="00A87556" w:rsidRDefault="0075262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69C36994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65AC413C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FC2F68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494967A2" w14:textId="77777777" w:rsidR="0075262F" w:rsidRPr="00BA516D" w:rsidRDefault="0075262F" w:rsidP="0006096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0198147" w14:textId="77777777" w:rsidR="0075262F" w:rsidRPr="00BA516D" w:rsidRDefault="0075262F" w:rsidP="0006096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D8148F4" w14:textId="77777777" w:rsidR="0075262F" w:rsidRPr="00BA516D" w:rsidRDefault="0075262F" w:rsidP="0006096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33D8690C" w14:textId="77777777" w:rsidR="0075262F" w:rsidRPr="00BA516D" w:rsidRDefault="0075262F" w:rsidP="0006096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042B1E0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9AEA0E9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композицију књижевног дела;</w:t>
            </w:r>
            <w:r w:rsidRPr="00A87556">
              <w:rPr>
                <w:rFonts w:asciiTheme="minorHAnsi" w:hAnsiTheme="minorHAnsi" w:cstheme="minorHAnsi"/>
                <w:lang w:val="sr-Cyrl-RS"/>
              </w:rPr>
              <w:tab/>
              <w:t xml:space="preserve"> </w:t>
            </w:r>
          </w:p>
          <w:p w14:paraId="6B5FEFDF" w14:textId="5096EE9A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основне одлике народне баладе на конкретном примеру;</w:t>
            </w:r>
          </w:p>
          <w:p w14:paraId="5D40EE59" w14:textId="77777777" w:rsidR="0075262F" w:rsidRPr="00BA516D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F04BCBA" w14:textId="48D886E4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EC80283" w14:textId="1A4E0B28" w:rsidR="0075262F" w:rsidRPr="00BA516D" w:rsidRDefault="0075262F" w:rsidP="0006096D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„Женидба Милића Барјактара“, народна епско-лирска песма</w:t>
            </w:r>
          </w:p>
        </w:tc>
        <w:tc>
          <w:tcPr>
            <w:tcW w:w="567" w:type="dxa"/>
          </w:tcPr>
          <w:p w14:paraId="7A15277D" w14:textId="144CB38F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92F250F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3356822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текстуална</w:t>
            </w:r>
          </w:p>
          <w:p w14:paraId="1898E6B1" w14:textId="1E80832F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DC6A895" w14:textId="77777777" w:rsidR="0075262F" w:rsidRPr="00A87556" w:rsidRDefault="0075262F" w:rsidP="003210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AB2973F" w14:textId="693E1F1D" w:rsidR="0075262F" w:rsidRPr="00A87556" w:rsidRDefault="0075262F" w:rsidP="003210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9348EA0" w14:textId="77777777" w:rsidR="0075262F" w:rsidRPr="00A87556" w:rsidRDefault="0075262F" w:rsidP="0032103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C353835" w14:textId="60505522" w:rsidR="0075262F" w:rsidRPr="00A87556" w:rsidRDefault="0075262F" w:rsidP="0032103E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30BA2AF6" w14:textId="337A8A6D" w:rsidR="0075262F" w:rsidRPr="00A87556" w:rsidRDefault="0075262F" w:rsidP="0006096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710EF3CF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02FFE169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C4F9083" w14:textId="00C2BAEA" w:rsidR="0075262F" w:rsidRPr="00A87556" w:rsidRDefault="00B729AB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2EF8A46D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појам редакције језика;</w:t>
            </w:r>
          </w:p>
          <w:p w14:paraId="13C8A698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етапе у развоју српског књижевног језика;</w:t>
            </w:r>
          </w:p>
          <w:p w14:paraId="13ABC327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утицај историјских прилика на развој српског књижевног језика;</w:t>
            </w:r>
          </w:p>
          <w:p w14:paraId="3F6A6FE8" w14:textId="77777777" w:rsidR="0075262F" w:rsidRPr="00BA516D" w:rsidRDefault="0075262F" w:rsidP="00D971D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7153EEB8" w14:textId="6839E275" w:rsidR="0075262F" w:rsidRPr="00BA516D" w:rsidRDefault="0075262F" w:rsidP="00D971D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разуме значај књижевног језика за културу и историју српског народа;</w:t>
            </w:r>
          </w:p>
          <w:p w14:paraId="08176637" w14:textId="77777777" w:rsidR="0075262F" w:rsidRPr="00BA516D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4B9120B" w14:textId="31738F4B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5530159F" w14:textId="35A8C3A6" w:rsidR="0075262F" w:rsidRPr="00BA516D" w:rsidRDefault="0075262F" w:rsidP="0006096D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Развој српског књижевног језика (српскословенски језик)</w:t>
            </w:r>
          </w:p>
        </w:tc>
        <w:tc>
          <w:tcPr>
            <w:tcW w:w="567" w:type="dxa"/>
          </w:tcPr>
          <w:p w14:paraId="30BA532C" w14:textId="0FB189FC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5A37401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052AEBA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истраживачка</w:t>
            </w:r>
          </w:p>
          <w:p w14:paraId="21563121" w14:textId="319F1E1B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3956EFB5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66E3F1E" w14:textId="5736C998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7717289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2923AAB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6420C581" w14:textId="134C4AFC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B15D922" w14:textId="7777777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5845C3AC" w14:textId="3037A0E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07708736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53C62BCA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38A79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2A4B4B97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етапе у развоју српског књижевног језика;</w:t>
            </w:r>
          </w:p>
          <w:p w14:paraId="259F9A74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утицај историјских прилика на развој српског књижевног језика;</w:t>
            </w:r>
          </w:p>
          <w:p w14:paraId="76F50943" w14:textId="77777777" w:rsidR="0075262F" w:rsidRPr="00BA516D" w:rsidRDefault="0075262F" w:rsidP="00315EC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3171473A" w14:textId="79029ACE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64316D" w14:textId="77777777" w:rsidR="0075262F" w:rsidRPr="00BA516D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9C90AF8" w14:textId="2A933ACB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13. </w:t>
            </w:r>
          </w:p>
        </w:tc>
        <w:tc>
          <w:tcPr>
            <w:tcW w:w="2551" w:type="dxa"/>
            <w:vAlign w:val="center"/>
          </w:tcPr>
          <w:p w14:paraId="60B6CD45" w14:textId="7A96F34F" w:rsidR="0075262F" w:rsidRPr="00BA516D" w:rsidRDefault="0075262F" w:rsidP="0006096D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Развој српског књижевног језика (рускословенски језик и славеносрпски језик)</w:t>
            </w:r>
          </w:p>
        </w:tc>
        <w:tc>
          <w:tcPr>
            <w:tcW w:w="567" w:type="dxa"/>
          </w:tcPr>
          <w:p w14:paraId="5FEDAF99" w14:textId="0C012732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01740F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173FA5D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091D57E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C767120" w14:textId="7A483E7A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A114217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DEABB9" w14:textId="0321667E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55B8E7B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475E15F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476E9C8B" w14:textId="0953C771" w:rsidR="0075262F" w:rsidRPr="00BA516D" w:rsidRDefault="0075262F" w:rsidP="00315EC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9BC6BC0" w14:textId="7777777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9784D25" w14:textId="5C7E7E3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17347DAE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5915242E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16A293C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4D28A43C" w14:textId="77777777" w:rsidR="0075262F" w:rsidRPr="00BA516D" w:rsidRDefault="0075262F" w:rsidP="002572F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B31669E" w14:textId="77777777" w:rsidR="0075262F" w:rsidRPr="00BA516D" w:rsidRDefault="0075262F" w:rsidP="002572F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213A868E" w14:textId="77777777" w:rsidR="0075262F" w:rsidRPr="00BA516D" w:rsidRDefault="0075262F" w:rsidP="002572F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живи;</w:t>
            </w:r>
          </w:p>
          <w:p w14:paraId="5D48B02E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аутобиографије као књижевне врсте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489BB033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уочи </w:t>
            </w:r>
            <w:r w:rsidRPr="00BA516D">
              <w:rPr>
                <w:rFonts w:asciiTheme="minorHAnsi" w:hAnsiTheme="minorHAnsi" w:cstheme="minorHAnsi"/>
                <w:lang w:val="ru-RU"/>
              </w:rPr>
              <w:t>језичко-стилске карактеристике текста у склопу интерпретације;</w:t>
            </w:r>
          </w:p>
          <w:p w14:paraId="17C3660D" w14:textId="581B31C9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BCDF55" w14:textId="77777777" w:rsidR="0075262F" w:rsidRPr="00BA516D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8D06F29" w14:textId="632D3E1C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551" w:type="dxa"/>
            <w:vAlign w:val="center"/>
          </w:tcPr>
          <w:p w14:paraId="2F4542F9" w14:textId="648F8B8F" w:rsidR="0075262F" w:rsidRPr="00BA516D" w:rsidRDefault="0075262F" w:rsidP="0006096D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„Живот и прикљученија“, Доситеј Обрадовић (одломак)</w:t>
            </w:r>
          </w:p>
        </w:tc>
        <w:tc>
          <w:tcPr>
            <w:tcW w:w="567" w:type="dxa"/>
          </w:tcPr>
          <w:p w14:paraId="0F272473" w14:textId="71E9C86F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9137D3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6BAE0905" w14:textId="4C5DE7C4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3DAC85A9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E9CFC55" w14:textId="1E908415" w:rsidR="0075262F" w:rsidRPr="00A87556" w:rsidRDefault="0075262F" w:rsidP="002572FA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D29379F" w14:textId="77777777" w:rsidR="0075262F" w:rsidRPr="00A87556" w:rsidRDefault="0075262F" w:rsidP="00911CC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788F191" w14:textId="50AB22DA" w:rsidR="0075262F" w:rsidRPr="00A87556" w:rsidRDefault="0075262F" w:rsidP="00911CC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BA8135B" w14:textId="5064F5F6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19FB4F12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79AE" w:rsidRPr="002C1641" w14:paraId="36CA586C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D3A31BF" w14:textId="34D04455" w:rsidR="007879AE" w:rsidRPr="00A87556" w:rsidRDefault="007879AE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1EEBE3D3" w14:textId="77777777" w:rsidR="007879AE" w:rsidRPr="00A87556" w:rsidRDefault="007879AE" w:rsidP="002573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 xml:space="preserve">– чита са разумевањем конкретан текст поштујући стандардну језичку норму; </w:t>
            </w:r>
          </w:p>
          <w:p w14:paraId="4C9358BC" w14:textId="5A8FCD53" w:rsidR="007879AE" w:rsidRPr="00BA516D" w:rsidRDefault="007879AE" w:rsidP="0025737C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>– изражајно рецитује напамет научене стихове обрађене песме;</w:t>
            </w:r>
          </w:p>
        </w:tc>
        <w:tc>
          <w:tcPr>
            <w:tcW w:w="567" w:type="dxa"/>
          </w:tcPr>
          <w:p w14:paraId="4BBFF0CC" w14:textId="2D095E5F" w:rsidR="007879AE" w:rsidRPr="00A87556" w:rsidRDefault="007879AE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27927AF9" w14:textId="77777777" w:rsidR="007879AE" w:rsidRPr="00A87556" w:rsidRDefault="007879AE" w:rsidP="00F14B47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Језичка култура: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RS"/>
              </w:rPr>
              <w:t>Изражајно читање и рецитовање („Усуд“, „Женидба Милића Барјактара“)</w:t>
            </w:r>
          </w:p>
          <w:p w14:paraId="1D85AD69" w14:textId="77777777" w:rsidR="007879AE" w:rsidRPr="00BA516D" w:rsidRDefault="007879AE" w:rsidP="0006096D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</w:tcPr>
          <w:p w14:paraId="2C5A4CD1" w14:textId="39847075" w:rsidR="007879AE" w:rsidRPr="00A87556" w:rsidRDefault="007879AE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1C632" w14:textId="5196A7A3" w:rsidR="007879AE" w:rsidRPr="00A87556" w:rsidRDefault="007879AE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</w:tc>
        <w:tc>
          <w:tcPr>
            <w:tcW w:w="737" w:type="dxa"/>
          </w:tcPr>
          <w:p w14:paraId="395D1E97" w14:textId="60D1DF1A" w:rsidR="007879AE" w:rsidRPr="00A87556" w:rsidRDefault="007879AE" w:rsidP="0006096D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3FDFF66" w14:textId="77777777" w:rsidR="007879AE" w:rsidRPr="00A87556" w:rsidRDefault="007879AE" w:rsidP="00F14B47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A87556">
              <w:rPr>
                <w:rFonts w:asciiTheme="minorHAnsi" w:hAnsiTheme="minorHAnsi" w:cstheme="minorHAnsi"/>
              </w:rPr>
              <w:t>естетичка</w:t>
            </w:r>
            <w:proofErr w:type="spellEnd"/>
            <w:r w:rsidRPr="00A875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7556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  <w:p w14:paraId="446B6A10" w14:textId="77777777" w:rsidR="007879AE" w:rsidRPr="00A87556" w:rsidRDefault="007879AE" w:rsidP="00F14B4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D0AE2B" w14:textId="1BBB7099" w:rsidR="007879AE" w:rsidRPr="00A87556" w:rsidRDefault="007879AE" w:rsidP="00F14B4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4BB696F7" w14:textId="77777777" w:rsidR="007879AE" w:rsidRPr="00A87556" w:rsidRDefault="007879AE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79AE" w:rsidRPr="002C1641" w14:paraId="5BB12FC0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4F6EE20" w14:textId="77777777" w:rsidR="007879AE" w:rsidRPr="00A87556" w:rsidRDefault="007879AE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091DFBBF" w14:textId="77777777" w:rsidR="007879AE" w:rsidRPr="00BA516D" w:rsidRDefault="007879AE" w:rsidP="00E21BB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E4F88FB" w14:textId="77777777" w:rsidR="007879AE" w:rsidRPr="00BA516D" w:rsidRDefault="007879AE" w:rsidP="00E21BB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2C46E0AC" w14:textId="35329919" w:rsidR="007879AE" w:rsidRPr="00A87556" w:rsidRDefault="007879AE" w:rsidP="00E21B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1A2ECB" w14:textId="77777777" w:rsidR="007879AE" w:rsidRPr="00BA516D" w:rsidRDefault="007879AE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7821489" w14:textId="7A9FB3C7" w:rsidR="007879AE" w:rsidRPr="00A87556" w:rsidRDefault="007879AE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145AB01A" w14:textId="515AAFE8" w:rsidR="007879AE" w:rsidRPr="00BA516D" w:rsidRDefault="007879AE" w:rsidP="0006096D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„Колумбар“, Дино Буцати (одломак)</w:t>
            </w:r>
          </w:p>
        </w:tc>
        <w:tc>
          <w:tcPr>
            <w:tcW w:w="567" w:type="dxa"/>
          </w:tcPr>
          <w:p w14:paraId="7622913C" w14:textId="712826F3" w:rsidR="007879AE" w:rsidRPr="00A87556" w:rsidRDefault="007879AE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1C36E6" w14:textId="77777777" w:rsidR="007879AE" w:rsidRPr="00A87556" w:rsidRDefault="007879AE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D0C22A6" w14:textId="77777777" w:rsidR="007879AE" w:rsidRPr="00A87556" w:rsidRDefault="007879AE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72AA90E" w14:textId="36EA13F3" w:rsidR="007879AE" w:rsidRPr="00A87556" w:rsidRDefault="007879AE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25D837E" w14:textId="77777777" w:rsidR="007879AE" w:rsidRPr="00A87556" w:rsidRDefault="007879AE" w:rsidP="00E21BBE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AA4341C" w14:textId="188A5F5A" w:rsidR="007879AE" w:rsidRPr="00A87556" w:rsidRDefault="007879AE" w:rsidP="00E21BBE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16DF09B" w14:textId="77777777" w:rsidR="007879AE" w:rsidRPr="00A87556" w:rsidRDefault="007879AE" w:rsidP="00E21B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86FEE96" w14:textId="41B42A73" w:rsidR="007879AE" w:rsidRPr="00A87556" w:rsidRDefault="007879AE" w:rsidP="00E21BBE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20D737" w14:textId="37CD43D6" w:rsidR="007879AE" w:rsidRPr="00A87556" w:rsidRDefault="007879AE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7BED5A61" w14:textId="77777777" w:rsidR="007879AE" w:rsidRPr="00A87556" w:rsidRDefault="007879AE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79AE" w:rsidRPr="002C1641" w14:paraId="082EE8D6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C66B21" w14:textId="77777777" w:rsidR="007879AE" w:rsidRPr="00A87556" w:rsidRDefault="007879AE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3F994F08" w14:textId="77777777" w:rsidR="007879AE" w:rsidRPr="00BA516D" w:rsidRDefault="007879AE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објасни настанак и развој српског књижевног језика;</w:t>
            </w:r>
          </w:p>
          <w:p w14:paraId="7779B3C1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значај и сврху мисије Ћирила и Методија;</w:t>
            </w:r>
          </w:p>
          <w:p w14:paraId="12F1E8C1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прво и друго словенско писмо и први словенски књижевни језик, време њиховог настанка и творце; </w:t>
            </w:r>
          </w:p>
          <w:p w14:paraId="657AEE7B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381BD1A1" w14:textId="77777777" w:rsidR="007879AE" w:rsidRPr="00BA516D" w:rsidRDefault="007879AE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1E45EB60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708C8E0" w14:textId="77777777" w:rsidR="007879AE" w:rsidRPr="00A87556" w:rsidRDefault="007879AE" w:rsidP="00E21B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</w:tcPr>
          <w:p w14:paraId="670F04D3" w14:textId="7B638C33" w:rsidR="007879AE" w:rsidRPr="00A87556" w:rsidRDefault="007879AE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46390F7C" w14:textId="350687EC" w:rsidR="007879AE" w:rsidRPr="00A87556" w:rsidRDefault="007879AE" w:rsidP="0006096D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Мисија Ћирила и Методија и развој српског књижевног језика</w:t>
            </w:r>
          </w:p>
        </w:tc>
        <w:tc>
          <w:tcPr>
            <w:tcW w:w="567" w:type="dxa"/>
          </w:tcPr>
          <w:p w14:paraId="1613D30E" w14:textId="56994B44" w:rsidR="007879AE" w:rsidRPr="00A87556" w:rsidRDefault="007879AE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1E94412" w14:textId="77777777" w:rsidR="007879AE" w:rsidRPr="00A87556" w:rsidRDefault="007879AE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11946CBF" w14:textId="7CE5549B" w:rsidR="007879AE" w:rsidRPr="00A87556" w:rsidRDefault="007879AE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061C98C2" w14:textId="04EBB7FF" w:rsidR="007879AE" w:rsidRPr="00A87556" w:rsidRDefault="007879AE" w:rsidP="00E21BBE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1FE6483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762DC3D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6A80A85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121CF4E4" w14:textId="17A85B9F" w:rsidR="007879AE" w:rsidRPr="00A87556" w:rsidRDefault="007879AE" w:rsidP="00E21B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7BEB7AF5" w14:textId="77777777" w:rsidR="007879AE" w:rsidRPr="00A87556" w:rsidRDefault="007879AE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13D908AF" w14:textId="77777777" w:rsidR="007879AE" w:rsidRPr="00A87556" w:rsidRDefault="007879AE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46B2CA6" w14:textId="77777777" w:rsidR="00B220A2" w:rsidRDefault="00B220A2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133D336" w14:textId="14CF0122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2993935" w14:textId="77777777" w:rsidR="000F48EA" w:rsidRDefault="000F48E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41D5EF03" w14:textId="4668391A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EB5384F" w14:textId="3BB148D1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BB2FF64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CFC80F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7DEC2AD7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6834736A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0FFAB9D6" w14:textId="77777777" w:rsidTr="000F48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C8658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C07EB8" w14:paraId="7B6AE377" w14:textId="77777777" w:rsidTr="000F48E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0B7EE62" w14:textId="12796469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27E72A" w14:textId="77777777" w:rsidR="00C07EB8" w:rsidRPr="0020660F" w:rsidRDefault="00C07EB8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256001F" w14:textId="5DDC32CA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4F5EA9" w14:textId="708028E1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FD0607" w14:textId="77777777" w:rsidR="00C07EB8" w:rsidRDefault="00C07EB8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7EF321D" w14:textId="18DD19C8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26FA1" w14:textId="3661AFF3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15F50" w14:textId="2A84D325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924227" w14:textId="0A060125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08D96" w14:textId="30E02A69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49A68" w14:textId="635A6265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E46105" w14:textId="79DBC4D8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5262F" w14:paraId="5F273BFC" w14:textId="77777777" w:rsidTr="000F48EA">
        <w:trPr>
          <w:cantSplit/>
          <w:trHeight w:val="3415"/>
          <w:jc w:val="center"/>
        </w:trPr>
        <w:tc>
          <w:tcPr>
            <w:tcW w:w="680" w:type="dxa"/>
            <w:textDirection w:val="btLr"/>
            <w:vAlign w:val="center"/>
          </w:tcPr>
          <w:p w14:paraId="6DC8C320" w14:textId="37088C02" w:rsidR="0075262F" w:rsidRPr="00A87556" w:rsidRDefault="0075262F" w:rsidP="00B729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2. В</w:t>
            </w:r>
            <w:r w:rsidR="00B729AB"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</w:tcPr>
          <w:p w14:paraId="7618A362" w14:textId="77777777" w:rsidR="0075262F" w:rsidRPr="00BA516D" w:rsidRDefault="0075262F" w:rsidP="000F48E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објасни настанак и развој српског књижевног језика;</w:t>
            </w:r>
          </w:p>
          <w:p w14:paraId="2A40E1EF" w14:textId="77777777" w:rsidR="0075262F" w:rsidRPr="00BA516D" w:rsidRDefault="0075262F" w:rsidP="000F48E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разуме значај књижевног језика за културу и историју српског народа;</w:t>
            </w:r>
          </w:p>
          <w:p w14:paraId="16286711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значај Мркаљеве реформе писма;</w:t>
            </w:r>
          </w:p>
          <w:p w14:paraId="2706B777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47B9243A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кључна Вукова дела и правце његовог рада. </w:t>
            </w:r>
          </w:p>
          <w:p w14:paraId="49F29C29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</w:tcPr>
          <w:p w14:paraId="7B5D9C58" w14:textId="24AF904D" w:rsidR="0075262F" w:rsidRPr="00A87556" w:rsidRDefault="0075262F" w:rsidP="000F48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0" w:type="dxa"/>
            <w:vAlign w:val="center"/>
          </w:tcPr>
          <w:p w14:paraId="5143D8CC" w14:textId="7E3F9B88" w:rsidR="0075262F" w:rsidRPr="00A87556" w:rsidRDefault="0075262F" w:rsidP="000F48EA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Вук Стефановић Караџић – реформа језика, писма и правописа</w:t>
            </w:r>
          </w:p>
        </w:tc>
        <w:tc>
          <w:tcPr>
            <w:tcW w:w="567" w:type="dxa"/>
          </w:tcPr>
          <w:p w14:paraId="32E0FBA0" w14:textId="693EAE22" w:rsidR="0075262F" w:rsidRPr="00A87556" w:rsidRDefault="0075262F" w:rsidP="000F48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4AB46C3" w14:textId="77777777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59C67CB5" w14:textId="77777777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C220A14" w14:textId="2EAB0BBD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2EE1F48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0E9A31E" w14:textId="34331441" w:rsidR="0075262F" w:rsidRPr="00A87556" w:rsidRDefault="0075262F" w:rsidP="000F48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69CC846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7BBE3EB" w14:textId="77777777" w:rsidR="0075262F" w:rsidRPr="00BA516D" w:rsidRDefault="0075262F" w:rsidP="000F48E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естетичка компетенција</w:t>
            </w:r>
          </w:p>
          <w:p w14:paraId="5E23877E" w14:textId="2E239AF2" w:rsidR="0075262F" w:rsidRPr="00BA516D" w:rsidRDefault="0075262F" w:rsidP="000F48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26FBF0F6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411E590" w14:textId="2A57C5F1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0DA0714C" w14:textId="77777777" w:rsidR="0075262F" w:rsidRPr="00A87556" w:rsidRDefault="0075262F" w:rsidP="000F48E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47A7B" w14:paraId="516308BA" w14:textId="77777777" w:rsidTr="00377B1E">
        <w:trPr>
          <w:cantSplit/>
          <w:trHeight w:val="3415"/>
          <w:jc w:val="center"/>
        </w:trPr>
        <w:tc>
          <w:tcPr>
            <w:tcW w:w="680" w:type="dxa"/>
            <w:vMerge w:val="restart"/>
            <w:textDirection w:val="btLr"/>
            <w:vAlign w:val="center"/>
            <w:hideMark/>
          </w:tcPr>
          <w:p w14:paraId="4EA54696" w14:textId="49583977" w:rsidR="00E47A7B" w:rsidRPr="00A87556" w:rsidRDefault="00E47A7B" w:rsidP="00377B1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A29" w14:textId="77777777" w:rsidR="00E47A7B" w:rsidRPr="00BA516D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објасни настанак и развој српског књижевног језика;</w:t>
            </w:r>
          </w:p>
          <w:p w14:paraId="376B1F6D" w14:textId="77777777" w:rsidR="00E47A7B" w:rsidRPr="00BA516D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разуме значај књижевног језика за културу и историју српског народа;</w:t>
            </w:r>
          </w:p>
          <w:p w14:paraId="23A16BD8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02B30FBE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2A6FB06F" w14:textId="77777777" w:rsidR="00E47A7B" w:rsidRPr="00A87556" w:rsidRDefault="00E47A7B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65F3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</w:t>
            </w: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DAAA" w14:textId="77777777" w:rsidR="00E47A7B" w:rsidRPr="00BA516D" w:rsidRDefault="00E47A7B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Вук Стефановић Караџић – реформа језика, писма и правописа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9F39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2419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7A2BD7A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94BEED3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F802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2D83905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BEC" w14:textId="77777777" w:rsidR="00E47A7B" w:rsidRPr="00BA516D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A516D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3AA31DD0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EBB8D6E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C2D78C6" w14:textId="77777777" w:rsidR="00E47A7B" w:rsidRPr="00BA516D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062B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F1C68F9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1FD" w14:textId="77777777" w:rsidR="00E47A7B" w:rsidRPr="00A87556" w:rsidRDefault="00E47A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47A7B" w14:paraId="192C13B3" w14:textId="77777777" w:rsidTr="00377B1E">
        <w:trPr>
          <w:cantSplit/>
          <w:trHeight w:val="3415"/>
          <w:jc w:val="center"/>
        </w:trPr>
        <w:tc>
          <w:tcPr>
            <w:tcW w:w="680" w:type="dxa"/>
            <w:vMerge/>
            <w:textDirection w:val="btLr"/>
            <w:vAlign w:val="center"/>
          </w:tcPr>
          <w:p w14:paraId="5F529E1C" w14:textId="4B66FF2D" w:rsidR="00E47A7B" w:rsidRPr="00A87556" w:rsidRDefault="00E47A7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081" w14:textId="77777777" w:rsidR="00E47A7B" w:rsidRPr="00BA516D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51C9A21" w14:textId="77777777" w:rsidR="00E47A7B" w:rsidRPr="00BA516D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551A1CE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B9300E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6756939" w14:textId="77777777" w:rsidR="00E47A7B" w:rsidRPr="00BA516D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64E9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F0C5" w14:textId="77777777" w:rsidR="00E47A7B" w:rsidRPr="00BA516D" w:rsidRDefault="00E47A7B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„Српски рјечник“, Вук Стефановић Караџић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A344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23A4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A0A56C5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9AF97B6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05BFA48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7BD7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BA4BF38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A48B890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3179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ABFBB89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2AB" w14:textId="77777777" w:rsidR="00E47A7B" w:rsidRPr="00A87556" w:rsidRDefault="00E47A7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A67" w14:textId="77777777" w:rsidR="00E47A7B" w:rsidRPr="00A87556" w:rsidRDefault="00E47A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FD8AEDF" w14:textId="77777777" w:rsidR="00E47A7B" w:rsidRDefault="00E47A7B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47A7B" w14:paraId="09A34889" w14:textId="77777777" w:rsidTr="00E47A7B">
        <w:trPr>
          <w:cantSplit/>
          <w:trHeight w:val="1134"/>
          <w:jc w:val="center"/>
        </w:trPr>
        <w:tc>
          <w:tcPr>
            <w:tcW w:w="680" w:type="dxa"/>
            <w:vMerge w:val="restart"/>
            <w:textDirection w:val="btLr"/>
            <w:vAlign w:val="center"/>
            <w:hideMark/>
          </w:tcPr>
          <w:p w14:paraId="4AFC68EF" w14:textId="769A8C61" w:rsidR="00E47A7B" w:rsidRPr="00A87556" w:rsidRDefault="00E47A7B" w:rsidP="00E47A7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76C" w14:textId="77777777" w:rsidR="00E47A7B" w:rsidRPr="00BA516D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речник, енциклопедију и лексикон;</w:t>
            </w:r>
          </w:p>
          <w:p w14:paraId="045688D5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ознаке и објашњења одреднице у речнику;</w:t>
            </w:r>
          </w:p>
          <w:p w14:paraId="06CC0AC1" w14:textId="77777777" w:rsidR="00E47A7B" w:rsidRPr="00BA516D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4A81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2024" w14:textId="77777777" w:rsidR="00E47A7B" w:rsidRPr="00BA516D" w:rsidRDefault="00E47A7B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Речници, лексикони и енциклопедије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C06B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3AD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5E6B8F5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F528B9C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BC36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5BB239C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FCC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9D7A76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C6FC0EF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6494FEA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9B9A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362" w14:textId="77777777" w:rsidR="00E47A7B" w:rsidRPr="00A87556" w:rsidRDefault="00E47A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47A7B" w14:paraId="3243C68B" w14:textId="77777777" w:rsidTr="00377B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82272C1" w14:textId="77777777" w:rsidR="00E47A7B" w:rsidRPr="00A87556" w:rsidRDefault="00E47A7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ECA" w14:textId="77777777" w:rsidR="00E47A7B" w:rsidRPr="00BA516D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објасни настанак и развој српског књижевног језика;</w:t>
            </w:r>
          </w:p>
          <w:p w14:paraId="5E0A9BB4" w14:textId="77777777" w:rsidR="00E47A7B" w:rsidRPr="00BA516D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разуме значај књижевног језика за културу и историју српског народа;</w:t>
            </w:r>
          </w:p>
          <w:p w14:paraId="58043DCD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ток развоја српског књижевног језика од Вука до данас;</w:t>
            </w:r>
          </w:p>
          <w:p w14:paraId="35C3D384" w14:textId="77777777" w:rsidR="00E47A7B" w:rsidRPr="00BA516D" w:rsidRDefault="00E47A7B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33F7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4960" w14:textId="77777777" w:rsidR="00E47A7B" w:rsidRPr="00BA516D" w:rsidRDefault="00E47A7B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Српски језик од Вука до данас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95A9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2733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A859459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1990118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5CBE74F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A9A0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EF93690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318B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10C6576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239D09AE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A891953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5912" w14:textId="77777777" w:rsidR="00E47A7B" w:rsidRPr="00A87556" w:rsidRDefault="00E47A7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76EF22A" w14:textId="77777777" w:rsidR="00E47A7B" w:rsidRPr="00A87556" w:rsidRDefault="00E47A7B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AF0" w14:textId="77777777" w:rsidR="00E47A7B" w:rsidRPr="00A87556" w:rsidRDefault="00E47A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E950B4A" w14:textId="77777777" w:rsidTr="0075262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2497E9" w14:textId="6E67F404" w:rsidR="0075262F" w:rsidRDefault="00B729AB" w:rsidP="007526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88C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76EE62EC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255DD30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2313522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7447D1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начин сакупљања народних умотворина;</w:t>
            </w:r>
          </w:p>
          <w:p w14:paraId="597F8EA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истакне Вуков значај као сакупљача и чувара дела народне књижевности; </w:t>
            </w:r>
          </w:p>
          <w:p w14:paraId="0D91935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4CD1F55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D5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EEDB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 народним певачима“, Вук Стефановић Караџић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167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6A9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E21AFE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D66D4F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D05C9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5FD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997687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666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1FB75D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1BE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080E98A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FEB4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33C929D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F1628" w14:textId="6F471F80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B8A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4FB8C0A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61382A3B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42B90807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4F75D24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препозна стилску фигуру метонимију и разуме њену улогу у тексту;</w:t>
            </w:r>
          </w:p>
          <w:p w14:paraId="7610D08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7E1D742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врсту стиха епски десетерац;</w:t>
            </w:r>
          </w:p>
          <w:p w14:paraId="4AFD1E22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D9D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 xml:space="preserve">24.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DEA1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„Почетак буне против дахија“,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91F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A10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D3C07D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304D64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B9E786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E4C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41CB2A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FEF8F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7045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F5CF9C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4B0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035BEB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37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45344D11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D150CD" w14:textId="7D1FCEB2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920E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890E4CC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9A64B6A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1BA7EB2A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3F572F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препозна стилску фигуру метонимију и разуме њену улогу у тексту;</w:t>
            </w:r>
          </w:p>
          <w:p w14:paraId="4A47425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2ACA008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врсту стиха епски десетерац;</w:t>
            </w:r>
          </w:p>
          <w:p w14:paraId="228399A8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8E9C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C294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„Почетак буне против дахија“,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5B5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B1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4B7F777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4163C4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414921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6A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60C379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DBE1EB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B9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5CD891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9122143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DE4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FC6B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EA2587B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7D67DC" w14:textId="77777777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1EDE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5DAEA1E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A54459B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6DFF3AC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737FAF1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врсту стиха епски десетерац;</w:t>
            </w:r>
          </w:p>
          <w:p w14:paraId="046D5031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0FE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581F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„Бој на Мишару“,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836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CE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D9B185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202405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B6BF97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84D2CB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31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D4ABFE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7B1D29E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EA6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7D2B76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DA0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DED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02E784F3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29470A" w14:textId="45FABE28" w:rsidR="0075262F" w:rsidRPr="00A87556" w:rsidRDefault="00B729AB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21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73598E0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2E366C4B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78E5457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EA61C34" w14:textId="77777777" w:rsidR="0075262F" w:rsidRPr="00BA516D" w:rsidRDefault="0075262F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BF0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0621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„Вишњић је певао, а око њега се гинуло, јаукало и пуцало“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E08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776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F676947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D3ED83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63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9A157A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CD8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2F8683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7EC209D2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E5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234FB2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76C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976AD43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E3FFED" w14:textId="7C265F8B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C99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1E8A9F6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12E88C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3B70156E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55F2FD3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5EA1D05" w14:textId="77777777" w:rsidR="0075262F" w:rsidRPr="00BA516D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3F6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270A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A0C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76D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6901F6B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308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762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451170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5ED455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776B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906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5F52321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E1B457" w14:textId="77777777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2EA5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разуме значај књижевног језика за културу и историју српског народа;</w:t>
            </w:r>
          </w:p>
          <w:p w14:paraId="3E9A3CE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ток развоја српског књижевног језика од Вука до данас;</w:t>
            </w:r>
          </w:p>
          <w:p w14:paraId="3E1EE593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зна основне податке о језицима националних мањина;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DB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09A2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Граматика: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BA"/>
              </w:rPr>
              <w:t>Службена употреба језика и писма и језици националних мањина; петнаестоминутни тест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4F8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2F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7CDA23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C40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B7185F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B99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E3498F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  <w:p w14:paraId="72DCF26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308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294B079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C0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3AD2BF5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5190FD" w14:textId="11EEB43E" w:rsidR="0075262F" w:rsidRPr="00A87556" w:rsidRDefault="00B729AB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83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6592F6A9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520DA010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6FC26A8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7D2897" w14:textId="77777777" w:rsidR="0075262F" w:rsidRPr="00BA516D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EC3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DF22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FD6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5C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6AABD5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3D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9BFD44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F3FCB5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765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1EDD35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BD2052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7541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F349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015F773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7C3A55" w14:textId="2DC2DE65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10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3C527E29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43BEC748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08EFED9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779E0C3" w14:textId="77777777" w:rsidR="0075262F" w:rsidRPr="00BA516D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9A2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2AE1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C99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57A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C9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71F7528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B27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93BC29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24A5DCE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318F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1CC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1DCBC083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C2D689" w14:textId="53AB2D8A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24DA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36BAC4B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44BD7EB4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34B2A7D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4DDC4E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истакне Вуков значај као реформатора језика, сакупљача народних умотворина и биографа.</w:t>
            </w:r>
          </w:p>
          <w:p w14:paraId="0AD713E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822694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 на основу одломка; </w:t>
            </w:r>
          </w:p>
          <w:p w14:paraId="5B2E31D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портрет јунака у књижевноуметничком делу;</w:t>
            </w:r>
          </w:p>
          <w:p w14:paraId="163A1B89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CD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8008" w14:textId="77777777" w:rsidR="0075262F" w:rsidRPr="00BA516D" w:rsidRDefault="0075262F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„Житије Ајдук Вељка Петровића“, Вук Стефановић Караџић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958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9DE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1648770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50BDB3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2E53D8B" w14:textId="77777777" w:rsidR="0075262F" w:rsidRPr="00BA516D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EDD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08E291D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349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D0A9D1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189B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ECEDF8D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61631E21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635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125D1191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53297" w14:textId="77777777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BE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090D9D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6A525CD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екавски и ијекавски изговор;</w:t>
            </w:r>
          </w:p>
          <w:p w14:paraId="74BFCFF5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разуме значај књижевног језика за културу и историју српског народа;</w:t>
            </w:r>
          </w:p>
          <w:p w14:paraId="7D99EAE1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A3C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4A94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Штокавско наречје, изговори и дијалекти српског језика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E85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D32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  <w:p w14:paraId="60C35E6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902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A4A15F8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C1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82605C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5B7B06D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2F8346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B92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D3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47A7B" w14:paraId="4E72C27A" w14:textId="77777777" w:rsidTr="00377B1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79875" w14:textId="3E616928" w:rsidR="00E47A7B" w:rsidRPr="00A87556" w:rsidRDefault="00E47A7B" w:rsidP="00377B1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D7E" w14:textId="77777777" w:rsidR="00E47A7B" w:rsidRPr="00BA516D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37B456F" w14:textId="77777777" w:rsidR="00E47A7B" w:rsidRPr="00BA516D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B23740F" w14:textId="77777777" w:rsidR="00E47A7B" w:rsidRPr="00BA516D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1A286142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A27D38E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4EBB95E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 на основу одломка; </w:t>
            </w:r>
          </w:p>
          <w:p w14:paraId="62330943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уочи и именује различите облике приповедања у  књижевноуметничком делу; </w:t>
            </w:r>
          </w:p>
          <w:p w14:paraId="5AF73F6E" w14:textId="77777777" w:rsidR="00E47A7B" w:rsidRPr="00BA516D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54F9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B185" w14:textId="77777777" w:rsidR="00E47A7B" w:rsidRPr="00BA516D" w:rsidRDefault="00E47A7B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„Мемоари“, Прота Матеја Ненадовић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05B9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4BD9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0527BCE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7645B9D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01B5E58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4FF144F" w14:textId="77777777" w:rsidR="00E47A7B" w:rsidRPr="00BA516D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F955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7FC1B88" w14:textId="77777777" w:rsidR="00E47A7B" w:rsidRPr="00A87556" w:rsidRDefault="00E47A7B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E83A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9B1DF45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50FA" w14:textId="77777777" w:rsidR="00E47A7B" w:rsidRPr="00A87556" w:rsidRDefault="00E47A7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7626ADA" w14:textId="77777777" w:rsidR="00E47A7B" w:rsidRPr="00A87556" w:rsidRDefault="00E47A7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05A9F37B" w14:textId="77777777" w:rsidR="00E47A7B" w:rsidRPr="00A87556" w:rsidRDefault="00E47A7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7B2" w14:textId="77777777" w:rsidR="00E47A7B" w:rsidRDefault="00E47A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47A7B" w14:paraId="16677BC1" w14:textId="77777777" w:rsidTr="00377B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865B98" w14:textId="05F26034" w:rsidR="00E47A7B" w:rsidRPr="00A87556" w:rsidRDefault="00E47A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BF47" w14:textId="77777777" w:rsidR="00E47A7B" w:rsidRPr="00A87556" w:rsidRDefault="00E47A7B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37BBF623" w14:textId="77777777" w:rsidR="00E47A7B" w:rsidRPr="00A87556" w:rsidRDefault="00E47A7B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језика;</w:t>
            </w:r>
          </w:p>
          <w:p w14:paraId="40DE7368" w14:textId="77777777" w:rsidR="00E47A7B" w:rsidRPr="00A87556" w:rsidRDefault="00E47A7B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појам нормирања;</w:t>
            </w:r>
          </w:p>
          <w:p w14:paraId="30FE3CB1" w14:textId="77777777" w:rsidR="00E47A7B" w:rsidRPr="00A87556" w:rsidRDefault="00E47A7B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говорног и писаног језика;</w:t>
            </w:r>
          </w:p>
          <w:p w14:paraId="246B18F6" w14:textId="77777777" w:rsidR="00E47A7B" w:rsidRPr="00A87556" w:rsidRDefault="00E47A7B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7A74B8AC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23F" w14:textId="6D73A6AB" w:rsidR="00E47A7B" w:rsidRPr="00BA4D95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35.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6D27" w14:textId="6CBC75CD" w:rsidR="00E47A7B" w:rsidRPr="00A87556" w:rsidRDefault="00E47A7B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Народни и књижевни језик; особине говорног и писаног језика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B28" w14:textId="6A02E521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4F56" w14:textId="77777777" w:rsidR="00E47A7B" w:rsidRPr="00A87556" w:rsidRDefault="00E47A7B" w:rsidP="0033581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24375436" w14:textId="77777777" w:rsidR="00E47A7B" w:rsidRPr="00A87556" w:rsidRDefault="00E47A7B" w:rsidP="0033581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6581D23" w14:textId="79A65768" w:rsidR="00E47A7B" w:rsidRPr="00A87556" w:rsidRDefault="00E47A7B" w:rsidP="0033581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083" w14:textId="77777777" w:rsidR="00E47A7B" w:rsidRPr="00A87556" w:rsidRDefault="00E47A7B" w:rsidP="001857F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5D62BF39" w14:textId="7E298C25" w:rsidR="00E47A7B" w:rsidRPr="00A87556" w:rsidRDefault="00E47A7B" w:rsidP="001857F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BE6" w14:textId="77777777" w:rsidR="00E47A7B" w:rsidRPr="00A87556" w:rsidRDefault="00E47A7B" w:rsidP="001857F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DF687DC" w14:textId="77777777" w:rsidR="00E47A7B" w:rsidRPr="00A87556" w:rsidRDefault="00E47A7B" w:rsidP="001857F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5C6CA54" w14:textId="77777777" w:rsidR="00E47A7B" w:rsidRPr="00A87556" w:rsidRDefault="00E47A7B" w:rsidP="001857F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304EE30C" w14:textId="164CD654" w:rsidR="00E47A7B" w:rsidRPr="00A87556" w:rsidRDefault="00E47A7B" w:rsidP="001857F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811" w14:textId="1DD20A20" w:rsidR="00E47A7B" w:rsidRPr="00A87556" w:rsidRDefault="00E47A7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63AC" w14:textId="77777777" w:rsidR="00E47A7B" w:rsidRDefault="00E47A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79AE" w14:paraId="4877F8F6" w14:textId="77777777" w:rsidTr="00E47A7B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7E20F1" w14:textId="2C29C0B0" w:rsidR="007879AE" w:rsidRPr="00A87556" w:rsidRDefault="007879A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B33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једнозначне и вишезначне речи;</w:t>
            </w:r>
          </w:p>
          <w:p w14:paraId="0A9EB683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различита значења вишезначне речи на конкретном примеру;</w:t>
            </w:r>
          </w:p>
          <w:p w14:paraId="05CC710C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препозна метафору и метонимију као лексичке механизме и разуме значење вишезначних речи карактеристичних за свакодневну комуникацију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6C26B56" w14:textId="77777777" w:rsidR="007879AE" w:rsidRPr="00A87556" w:rsidRDefault="007879AE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750B" w14:textId="0F198858" w:rsidR="007879AE" w:rsidRDefault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06AD" w14:textId="6190472C" w:rsidR="007879AE" w:rsidRPr="00A87556" w:rsidRDefault="007879AE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Једнозначност и вишезначност речи; лексичка метафора и лексичка метонимија као механизми остваривања вишезначности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954" w14:textId="77074D74" w:rsidR="007879AE" w:rsidRPr="00A87556" w:rsidRDefault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F9D" w14:textId="77777777" w:rsidR="007879AE" w:rsidRPr="00A87556" w:rsidRDefault="007879AE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3E7E945" w14:textId="77777777" w:rsidR="007879AE" w:rsidRPr="00A87556" w:rsidRDefault="007879AE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52C765E" w14:textId="77777777" w:rsidR="007879AE" w:rsidRPr="00A87556" w:rsidRDefault="007879AE" w:rsidP="0033581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0D0" w14:textId="77777777" w:rsidR="007879AE" w:rsidRPr="00A87556" w:rsidRDefault="007879AE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2137FBF" w14:textId="77777777" w:rsidR="007879AE" w:rsidRPr="00A87556" w:rsidRDefault="007879AE" w:rsidP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55C5DF98" w14:textId="0118A778" w:rsidR="007879AE" w:rsidRPr="00A87556" w:rsidRDefault="007879AE" w:rsidP="001857F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B58" w14:textId="77777777" w:rsidR="007879AE" w:rsidRPr="00BA516D" w:rsidRDefault="007879AE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A516D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2C061404" w14:textId="77777777" w:rsidR="007879AE" w:rsidRPr="00A87556" w:rsidRDefault="007879AE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03AA2A7" w14:textId="77777777" w:rsidR="007879AE" w:rsidRPr="00A87556" w:rsidRDefault="007879AE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31FB631" w14:textId="77777777" w:rsidR="007879AE" w:rsidRPr="00A87556" w:rsidRDefault="007879AE" w:rsidP="001857F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45D4" w14:textId="647E9D8C" w:rsidR="007879AE" w:rsidRPr="00A87556" w:rsidRDefault="007879A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8931" w14:textId="77777777" w:rsidR="007879AE" w:rsidRDefault="007879A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28E045F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2D4A7F90" w14:textId="7BB6C7EF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9042215" w14:textId="2D585759" w:rsidR="000F48EA" w:rsidRDefault="000F48E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11BCF25" w14:textId="77777777" w:rsidR="008379DC" w:rsidRDefault="008379D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2E681CE" w14:textId="77777777" w:rsidR="008379DC" w:rsidRDefault="008379D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00E7AA1" w14:textId="77777777" w:rsidR="008379DC" w:rsidRDefault="008379D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6832E35" w14:textId="77777777" w:rsidR="008379DC" w:rsidRDefault="008379D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190782D" w14:textId="77777777" w:rsidR="008379DC" w:rsidRDefault="008379D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E5F36C7" w14:textId="77777777" w:rsidR="008379DC" w:rsidRDefault="008379D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5C567BB" w14:textId="77777777" w:rsidR="008379DC" w:rsidRDefault="008379D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293917" w14:textId="77777777" w:rsidR="008379DC" w:rsidRPr="008379DC" w:rsidRDefault="008379D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0253E49" w14:textId="0FE78BF1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93E2FF4" w14:textId="27CA9D41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21EB76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F6E859E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5E08D5C3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3FD921A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3EB9C61A" w14:textId="77777777" w:rsidTr="000F48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AB761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C07EB8" w14:paraId="6C51ACCA" w14:textId="77777777" w:rsidTr="000F48E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7F1A052" w14:textId="7D606323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E6820" w14:textId="77777777" w:rsidR="00C07EB8" w:rsidRPr="0020660F" w:rsidRDefault="00C07EB8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3D86968" w14:textId="015D4AB4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06F62" w14:textId="01296D0C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3CBE97" w14:textId="77777777" w:rsidR="00C07EB8" w:rsidRDefault="00C07EB8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8CDC9B5" w14:textId="66689423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00D0E" w14:textId="2C14C932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1A5EF" w14:textId="605D765F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077F1D" w14:textId="30CE232A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46BB3" w14:textId="65F18B3D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C4AF15" w14:textId="4925B91F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D988A" w14:textId="56C42EC6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5262F" w14:paraId="687E1E82" w14:textId="77777777" w:rsidTr="00852D85">
        <w:trPr>
          <w:cantSplit/>
          <w:trHeight w:val="50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80DAAE" w14:textId="0B5309F7" w:rsidR="0075262F" w:rsidRPr="00A87556" w:rsidRDefault="00B729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F59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порекло, </w:t>
            </w:r>
            <w:r w:rsidRPr="00BA516D">
              <w:rPr>
                <w:rFonts w:asciiTheme="minorHAnsi" w:hAnsiTheme="minorHAnsi" w:cstheme="minorHAnsi"/>
                <w:lang w:val="ru-RU"/>
              </w:rPr>
              <w:t>настанак и развој српског књижевног језика;</w:t>
            </w:r>
          </w:p>
          <w:p w14:paraId="1C8986E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63082EA4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4BF23FA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78140C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249F4BA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0E26A12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језике националних мањина у Србији;</w:t>
            </w:r>
          </w:p>
          <w:p w14:paraId="7B00702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3053A211" w14:textId="52DC4E02" w:rsidR="0075262F" w:rsidRPr="00BA516D" w:rsidRDefault="0075262F" w:rsidP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</w:t>
            </w:r>
            <w:r w:rsidR="00852D85">
              <w:rPr>
                <w:rFonts w:asciiTheme="minorHAnsi" w:hAnsiTheme="minorHAnsi" w:cstheme="minorHAnsi"/>
                <w:lang w:val="sr-Cyrl-RS"/>
              </w:rPr>
              <w:t>длике дијалеката српског језика</w:t>
            </w:r>
            <w:r w:rsidR="00852D85" w:rsidRPr="00BA516D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266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975B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(развој српског језика, Вукова реформа, дијалекти српског језика)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4D6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765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5F775C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16DC6B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3C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906A60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81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FD1CC1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E90503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163675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D7F4D85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988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6561F34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9BF8C8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37B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C4CDAE2" w14:textId="33C17BC3" w:rsidR="0075262F" w:rsidRDefault="0075262F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5262F" w14:paraId="25BC825F" w14:textId="77777777" w:rsidTr="0075262F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53F7C" w14:textId="47CEBBC9" w:rsidR="0075262F" w:rsidRDefault="00B729AB" w:rsidP="007526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6538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порекло, </w:t>
            </w:r>
            <w:r w:rsidRPr="00BA516D">
              <w:rPr>
                <w:rFonts w:asciiTheme="minorHAnsi" w:hAnsiTheme="minorHAnsi" w:cstheme="minorHAnsi"/>
                <w:lang w:val="ru-RU"/>
              </w:rPr>
              <w:t>настанак и развој српског књижевног језика;</w:t>
            </w:r>
          </w:p>
          <w:p w14:paraId="03D4E1C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18E626E6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506F015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D938B3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3050E60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2A951F4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језике националних мањина у Србији;</w:t>
            </w:r>
          </w:p>
          <w:p w14:paraId="35DD383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02C1640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50272B2C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0D8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DD05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CEA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B3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C9619F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56F42B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695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AD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C983DD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78970F8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AA5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9F6BA0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94C54A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D0D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8A370AE" w14:textId="77777777" w:rsidTr="0075262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E239B9" w14:textId="227E0C3A" w:rsidR="0075262F" w:rsidRDefault="00B729AB" w:rsidP="007526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56D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порекло, </w:t>
            </w:r>
            <w:r w:rsidRPr="00BA516D">
              <w:rPr>
                <w:rFonts w:asciiTheme="minorHAnsi" w:hAnsiTheme="minorHAnsi" w:cstheme="minorHAnsi"/>
                <w:lang w:val="ru-RU"/>
              </w:rPr>
              <w:t>настанак и развој српског књижевног језика;</w:t>
            </w:r>
          </w:p>
          <w:p w14:paraId="1DED2A8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2E868020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78EE0CB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F6B829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3A7D526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74CE8C0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језике националних мањина у Србији;</w:t>
            </w:r>
          </w:p>
          <w:p w14:paraId="32DE261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0F67C92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1B9B8DC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језика.</w:t>
            </w:r>
          </w:p>
          <w:p w14:paraId="399A7A6F" w14:textId="77777777" w:rsidR="0075262F" w:rsidRPr="00BA516D" w:rsidRDefault="0075262F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D32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8A44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249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FE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6954C9B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8A87CD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778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5FC9FB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4F0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9A9CE48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25B7AF8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BA0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ИНФ</w:t>
            </w:r>
          </w:p>
          <w:p w14:paraId="328CF9AB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E83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34B1110" w14:textId="77777777" w:rsidR="0075262F" w:rsidRDefault="0075262F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5262F" w14:paraId="28B9CED2" w14:textId="77777777" w:rsidTr="0075262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268FDC" w14:textId="38EE3160" w:rsidR="0075262F" w:rsidRDefault="00B729AB" w:rsidP="007526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427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C62A879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FE610FB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38266405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33D7F0F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E43920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14560F9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5DA5E8E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стилске фигуре анафору и епифору;</w:t>
            </w:r>
          </w:p>
          <w:p w14:paraId="40E3D0F6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4EC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E0DD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„Горски вијенац“, Петар Петровић Његош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5D8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8BF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24262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AD782D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8C2B36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DBE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1C8AE7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EA7E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B62D1F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DE8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86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44AC15E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401B3D" w14:textId="77777777" w:rsidR="0075262F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1E7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72446BD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издвоји делове творенице и препозна основне моделе њиховог грађења;</w:t>
            </w:r>
          </w:p>
          <w:p w14:paraId="45BAA91C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791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C3CC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Грађење (творба)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2B6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E8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AB9A30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EAF02A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923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624535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A9E517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8E7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B6F0AB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DFB802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46F1D7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85B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2F1C900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93A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0D82C37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E9112F" w14:textId="17DF28EB" w:rsidR="0075262F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057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0E90B26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разврста речи по постанку на просте речи и творенице;</w:t>
            </w:r>
          </w:p>
          <w:p w14:paraId="6018AFE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изведене и сложене речи;</w:t>
            </w:r>
          </w:p>
          <w:p w14:paraId="2E20D0E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издвоји делове твореница (творбену основу, суфикс, корен речи, спојни вокал, префикс);</w:t>
            </w:r>
          </w:p>
          <w:p w14:paraId="3BFB69F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препозна основне моделе грађења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 речи;</w:t>
            </w:r>
          </w:p>
          <w:p w14:paraId="371DE59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изгради творенице по моделу;</w:t>
            </w:r>
          </w:p>
          <w:p w14:paraId="10FE24D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AC38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9ED6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Грађење (творба)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3DF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802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16EC78A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DDA4B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89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6F6306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DACFDC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40905A8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02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8BA481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D6BB6C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84FBAC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15BD06B0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4FB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87A" w14:textId="77777777" w:rsidR="0075262F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B37E9C1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52966" w14:textId="711AE8F7" w:rsidR="0075262F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0BB8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5784745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252E91A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11C5456B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5804CB7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AFEC43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ABB257D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899F14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74C9BB21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E3B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A227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„Отаџбина“, Ђура Јакшић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799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A37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12335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74875C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1DA758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74DCBFD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E7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5661C9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9628F4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CE9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045665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17448F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D0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26F69A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FA9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F4FCA4E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0F7645" w14:textId="77777777" w:rsidR="0075262F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F0C8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разуме значење застарелих речи и неологизама;</w:t>
            </w:r>
          </w:p>
          <w:p w14:paraId="027A1FF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значење синонима, антонима и хомонима;</w:t>
            </w:r>
          </w:p>
          <w:p w14:paraId="222840FC" w14:textId="77777777" w:rsidR="0075262F" w:rsidRPr="00BA516D" w:rsidRDefault="0075262F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D49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B6C5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Синоними, антоними и хомоними; застареле и нове речи (неологизми)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89B1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B3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31EA19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92A4FE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811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D314B0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717C09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544C037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9E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AAF25C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C49BA67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3810392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F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081BD6B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ADF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50E454E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10DC24" w14:textId="28FA06D2" w:rsidR="0075262F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7B2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431B09B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4150F516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59D73178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2F91B8B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4670797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уочи слојевитост књижевног дела и међужанровско прожимање;</w:t>
            </w:r>
          </w:p>
          <w:p w14:paraId="7F9AE28D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73F22BF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C8E70FD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F9158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360D4CB9" w14:textId="77777777" w:rsidR="0075262F" w:rsidRPr="00BA516D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19C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55C2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„Светли гробови“, Јован Јовановић Змај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E05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D5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2D17E9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9F1839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15184C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F5EBEB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8F0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9242A9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B834A1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F64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09EA65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15F29B2" w14:textId="77777777" w:rsidR="0075262F" w:rsidRPr="00BA516D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7B51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5B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04BC4148" w14:textId="77777777" w:rsidTr="00C07EB8">
        <w:trPr>
          <w:cantSplit/>
          <w:trHeight w:val="28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85812D" w14:textId="45F29EC3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BE6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примени основна правила о распореду акцената;</w:t>
            </w:r>
          </w:p>
          <w:p w14:paraId="776D14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разлику између речи са краткосилазним</w:t>
            </w:r>
            <w:r w:rsidRPr="00A8755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A87556">
              <w:rPr>
                <w:rFonts w:asciiTheme="minorHAnsi" w:hAnsiTheme="minorHAnsi" w:cstheme="minorHAnsi"/>
                <w:lang w:val="sr-Cyrl-RS"/>
              </w:rPr>
              <w:t>акцентом и речи са краткоузлазним акцентом;</w:t>
            </w:r>
          </w:p>
          <w:p w14:paraId="2EAAB51F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2C7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D900" w14:textId="77777777" w:rsidR="0075262F" w:rsidRPr="00A87556" w:rsidRDefault="0075262F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Граматика (ортоепија):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RS"/>
              </w:rPr>
              <w:t>Краткосилазни и краткоузлазни акценат; Правила о распореду акцената</w:t>
            </w:r>
          </w:p>
          <w:p w14:paraId="717AB3EE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B6F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AF6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5AAAB5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2F7B96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DBE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3E4382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C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0DBAB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586E9F4" w14:textId="132A714A" w:rsidR="0075262F" w:rsidRPr="00A87556" w:rsidRDefault="0075262F" w:rsidP="00C07E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F6F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DA6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5ADA9E2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210E92" w14:textId="49DF5F50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F59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1177AC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528E01F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0C2AC88D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605C810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7CF6932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уочи слојевитост књижевног дела и међужанровско прожимање;</w:t>
            </w:r>
          </w:p>
          <w:p w14:paraId="4B039A13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643AAED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A52ED3D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A64034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апострофу и објасни њену функцију у књижевном делу;</w:t>
            </w:r>
          </w:p>
          <w:p w14:paraId="09DF2EB0" w14:textId="77777777" w:rsidR="0075262F" w:rsidRPr="00BA516D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D2A1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4946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„Србија“, Оскар Давичо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D3A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839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2F7DEA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4A2480A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EE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3477B1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084977A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E1F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FAE592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E9E0F8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348F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2EDB4A96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2DC920E7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118A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2F80B1B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1946" w14:textId="6CBD2D41" w:rsidR="0075262F" w:rsidRPr="00A87556" w:rsidRDefault="00B729AB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18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510EE75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1598D174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22A8058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2E95407" w14:textId="77777777" w:rsidR="0075262F" w:rsidRPr="00BA516D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62A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F098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„Благо оном ко довијека живи“ 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D32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7A8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2E159B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E5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202C671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8CA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273CE1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7FB560B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B7C1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E70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191AEC6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CF04A4" w14:textId="07E3E1B0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EEC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 xml:space="preserve">– чита са разумевањем конкретан текст поштујући стандардну језичку норму; </w:t>
            </w:r>
          </w:p>
          <w:p w14:paraId="5C614086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>– изражајно рецитује напамет научене стихове обрађене песме;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296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0A3E" w14:textId="77777777" w:rsidR="0075262F" w:rsidRPr="00A87556" w:rsidRDefault="0075262F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Језичка култура: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RS"/>
              </w:rPr>
              <w:t>Изражајно рецитовање напамет научених одабраних стихова („Отаџбина“, „Светли гробови“); петнаестоминутни тест 3</w:t>
            </w:r>
          </w:p>
          <w:p w14:paraId="3FECEFF3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07D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45F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77E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59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 компетенцијакомпетенција за учење</w:t>
            </w:r>
          </w:p>
          <w:p w14:paraId="3CF374D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7302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D2F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CDD94B3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EAAE94" w14:textId="6B8F77AD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D01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7549EF1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4626A82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1E9CB760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повеже књижевна дела са историјским или другим одговарајућим контекстом;</w:t>
            </w:r>
          </w:p>
          <w:p w14:paraId="7D338F8D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3E16FE79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живи;</w:t>
            </w:r>
          </w:p>
          <w:p w14:paraId="132D3151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стварао;</w:t>
            </w:r>
          </w:p>
          <w:p w14:paraId="47C99D3C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CA1D21A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 xml:space="preserve">– препозна стилске фигуре и објасни њихову функцију у књижевном делу. </w:t>
            </w:r>
          </w:p>
          <w:p w14:paraId="0705F7FB" w14:textId="77777777" w:rsidR="0075262F" w:rsidRPr="00BA516D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051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2F73" w14:textId="77777777" w:rsidR="0075262F" w:rsidRPr="00BA516D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„Јазавац пред судом“, Петар Кочић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133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EC0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текстуална</w:t>
            </w:r>
          </w:p>
          <w:p w14:paraId="511BCA3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DCC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4AA4E07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1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76E03B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290EBB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289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9E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4C553E1" w14:textId="77777777" w:rsidR="00852D85" w:rsidRDefault="00852D8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750A6" w14:paraId="20E39C51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38F032" w14:textId="6B2B3CB8" w:rsidR="003750A6" w:rsidRPr="00A87556" w:rsidRDefault="00AC01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0B8" w14:textId="77777777" w:rsidR="003750A6" w:rsidRPr="00BA516D" w:rsidRDefault="003750A6" w:rsidP="003750A6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примени основна правила о распореду акцената;</w:t>
            </w:r>
          </w:p>
          <w:p w14:paraId="244926FE" w14:textId="77777777" w:rsidR="003750A6" w:rsidRPr="00623B2A" w:rsidRDefault="003750A6" w:rsidP="003750A6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 са неакцентованом дужином у конкретној речи;</w:t>
            </w:r>
          </w:p>
          <w:p w14:paraId="25699114" w14:textId="77777777" w:rsidR="003750A6" w:rsidRPr="00623B2A" w:rsidRDefault="003750A6" w:rsidP="003750A6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обележи генитивни знак у речи. </w:t>
            </w:r>
          </w:p>
          <w:p w14:paraId="1F63836F" w14:textId="77777777" w:rsidR="003750A6" w:rsidRPr="00BA516D" w:rsidRDefault="003750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7ED" w14:textId="2AFE913D" w:rsidR="003750A6" w:rsidRPr="003750A6" w:rsidRDefault="003750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CBD" w14:textId="77777777" w:rsidR="003750A6" w:rsidRPr="00623B2A" w:rsidRDefault="003750A6" w:rsidP="003750A6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Граматика (ортоепија): </w:t>
            </w:r>
            <w:r w:rsidRPr="00623B2A">
              <w:rPr>
                <w:rFonts w:asciiTheme="minorHAnsi" w:hAnsiTheme="minorHAnsi" w:cstheme="minorHAnsi"/>
                <w:b/>
                <w:noProof/>
                <w:lang w:val="sr-Cyrl-RS"/>
              </w:rPr>
              <w:t>Правила о распореду неакцентованих дужина; Генитивни знак</w:t>
            </w:r>
          </w:p>
          <w:p w14:paraId="2D5AD754" w14:textId="77777777" w:rsidR="003750A6" w:rsidRPr="00A87556" w:rsidRDefault="003750A6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8F41" w14:textId="73623856" w:rsidR="003750A6" w:rsidRPr="00A87556" w:rsidRDefault="00CF4C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3718" w14:textId="77777777" w:rsidR="00CF4C19" w:rsidRPr="00623B2A" w:rsidRDefault="00CF4C19" w:rsidP="00CF4C1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C69719B" w14:textId="77777777" w:rsidR="00CF4C19" w:rsidRPr="00623B2A" w:rsidRDefault="00CF4C19" w:rsidP="00CF4C1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43811A3" w14:textId="77777777" w:rsidR="00CF4C19" w:rsidRPr="00623B2A" w:rsidRDefault="00CF4C19" w:rsidP="00CF4C1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09B6D01" w14:textId="77777777" w:rsidR="003750A6" w:rsidRPr="00A87556" w:rsidRDefault="003750A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75F" w14:textId="77777777" w:rsidR="00CF4C19" w:rsidRPr="00623B2A" w:rsidRDefault="00CF4C19" w:rsidP="00CF4C1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32F8357" w14:textId="77777777" w:rsidR="00CF4C19" w:rsidRPr="00623B2A" w:rsidRDefault="00CF4C19" w:rsidP="00CF4C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75B1A8A2" w14:textId="77777777" w:rsidR="003750A6" w:rsidRPr="00A87556" w:rsidRDefault="003750A6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41D4" w14:textId="77777777" w:rsidR="00170E67" w:rsidRPr="00BA516D" w:rsidRDefault="00170E67" w:rsidP="00170E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A516D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557560B8" w14:textId="77777777" w:rsidR="00170E67" w:rsidRPr="00623B2A" w:rsidRDefault="00170E67" w:rsidP="00170E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30C52AE" w14:textId="77777777" w:rsidR="00170E67" w:rsidRPr="00623B2A" w:rsidRDefault="00170E67" w:rsidP="00170E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B9F56EC" w14:textId="77777777" w:rsidR="003750A6" w:rsidRPr="00A87556" w:rsidRDefault="003750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702D" w14:textId="47BBC1B1" w:rsidR="003750A6" w:rsidRPr="00A87556" w:rsidRDefault="006907D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6363" w14:textId="77777777" w:rsidR="003750A6" w:rsidRPr="00A87556" w:rsidRDefault="003750A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9B5CC07" w14:textId="77777777" w:rsidR="0053146F" w:rsidRDefault="0053146F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7403320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97D9596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6FA1A8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12FD473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2F62767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8527C47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F766BCF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D12D0FE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5E89696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6E5CB23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8AEE4F7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892BD1B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06DABCC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A6475AA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B0302AD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D8A93DE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8579095" w14:textId="77777777" w:rsidR="00852D85" w:rsidRP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082E5FD" w14:textId="6BBC45E8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</w:t>
      </w:r>
      <w:r w:rsidR="005F0EE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Г ПЛАНА РАДА НАСТАВНИКА</w:t>
      </w:r>
    </w:p>
    <w:p w14:paraId="3BE377EC" w14:textId="3F96A389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589734A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518D252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044977F9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18C395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781863B9" w14:textId="77777777" w:rsidTr="000F48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7F9232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C07EB8" w14:paraId="5318DD12" w14:textId="77777777" w:rsidTr="000F48E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AB6AF0F" w14:textId="39514D1C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DE0E2" w14:textId="77777777" w:rsidR="00C07EB8" w:rsidRPr="0020660F" w:rsidRDefault="00C07EB8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9E90227" w14:textId="3F6920A2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47BE4" w14:textId="3FBF2149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90B875" w14:textId="77777777" w:rsidR="00C07EB8" w:rsidRDefault="00C07EB8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611BEFB" w14:textId="0B0143A3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88545" w14:textId="0BA19E6A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D52A0" w14:textId="07B6AA4D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7A48F" w14:textId="4C1E4DFE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0EA06" w14:textId="20A204B3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ECD7B" w14:textId="13A4DDB2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0DD7B3" w14:textId="57DE8B61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33552" w14:paraId="0425BB99" w14:textId="77777777" w:rsidTr="00D33552">
        <w:trPr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D15C10" w14:textId="7021D973" w:rsidR="00D33552" w:rsidRPr="00623B2A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20A" w14:textId="77777777" w:rsidR="00D33552" w:rsidRPr="00BA516D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B445828" w14:textId="77777777" w:rsidR="00D33552" w:rsidRPr="00BA516D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7F6A6F0" w14:textId="77777777" w:rsidR="00D33552" w:rsidRPr="00BA516D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3C6F05B4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A3A8CEE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33D4554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дела;  </w:t>
            </w:r>
          </w:p>
          <w:p w14:paraId="60996A33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уочи и именује различите облике приповедања у  књижевноуметничком делу;</w:t>
            </w:r>
          </w:p>
          <w:p w14:paraId="7FC5BB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BEC" w14:textId="788C19B1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EF7" w14:textId="31C2931D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„Пилипенда“, Симо Матавуљ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897" w14:textId="10928419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E46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CAD604E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25440E3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54A3948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B843987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42E4D10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B6A1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C2DF603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F348B2E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9B6A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AE38E8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DCC4B09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D873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76818825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167849E" w14:textId="6250E182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E0D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61681604" w14:textId="77777777" w:rsidTr="00852D85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102916" w14:textId="224DF113" w:rsidR="00852D85" w:rsidRDefault="00852D85" w:rsidP="00852D8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1FA9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7B2D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2C96" w14:textId="77777777" w:rsidR="00852D85" w:rsidRPr="00623B2A" w:rsidRDefault="00852D85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„Пилипенда“, Симо Матавуљ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5C04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0A73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271C781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1FF5EA8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CDF0EC0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0445ACAD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7FFE22EA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6271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8637793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2CF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BE5AFB6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592C205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F8AE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7361443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0B41B25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4E2" w14:textId="77777777" w:rsidR="00852D85" w:rsidRPr="00623B2A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0ADB49CF" w14:textId="77777777" w:rsidTr="00D3355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217137" w14:textId="26E10A1E" w:rsidR="00852D85" w:rsidRDefault="00852D85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3C0D" w14:textId="77777777" w:rsidR="00852D85" w:rsidRPr="00BA516D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96975F1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објасни како настаје глас; </w:t>
            </w:r>
          </w:p>
          <w:p w14:paraId="0DDE99BC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зна да наброји делове говорног апарата;</w:t>
            </w:r>
          </w:p>
          <w:p w14:paraId="2FBC8C74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разликује вокале и консонанте, сонанте и шумне сугласнике; </w:t>
            </w:r>
          </w:p>
          <w:p w14:paraId="6F64F8BB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гласове по звучности и по месту изговора;</w:t>
            </w:r>
          </w:p>
          <w:p w14:paraId="0FA71FCA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подели реч на слогове; </w:t>
            </w:r>
          </w:p>
          <w:p w14:paraId="197B339E" w14:textId="77777777" w:rsidR="00852D85" w:rsidRPr="00BA516D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слоготворно р;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06D2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78A2" w14:textId="77777777" w:rsidR="00852D85" w:rsidRPr="00623B2A" w:rsidRDefault="00852D85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Подела гласова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D097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26B8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3FF2FF7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FE00FBD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1C8ACE9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4C05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5D752CD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D65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FC19D3F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1BA66C2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704F778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C04" w14:textId="77777777" w:rsidR="00852D85" w:rsidRPr="00623B2A" w:rsidRDefault="00852D8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1E862BA1" w14:textId="77777777" w:rsidR="00852D85" w:rsidRPr="00623B2A" w:rsidRDefault="00852D85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F7B" w14:textId="77777777" w:rsidR="00852D85" w:rsidRPr="00623B2A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6C251736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3F8D" w14:textId="77777777" w:rsidR="00852D85" w:rsidRDefault="00852D8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C449" w14:textId="77777777" w:rsidR="00852D85" w:rsidRPr="00BA516D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13C409FA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врсте гласовних промена у конкретним примерима и примењује књижевнојезичку норму;</w:t>
            </w:r>
          </w:p>
          <w:p w14:paraId="62BF6D0C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одступања од гласовних промена у конкретним примерима;</w:t>
            </w:r>
          </w:p>
          <w:p w14:paraId="64C74C29" w14:textId="77777777" w:rsidR="00852D85" w:rsidRPr="00BA516D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A2D3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6201" w14:textId="77777777" w:rsidR="00852D85" w:rsidRPr="00623B2A" w:rsidRDefault="00852D85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Гласовне промене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82AD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72B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1002208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D267EF3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8E0F54A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92ED687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6D2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C54C5D1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29B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877B2CB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312BA3C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07F7B3F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E5A6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8E7" w14:textId="77777777" w:rsidR="00852D85" w:rsidRPr="00623B2A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1837331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F875E4" w14:textId="7C563B44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8EAA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0A0B346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00A6203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595F084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DCD309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3CDA51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дела;  </w:t>
            </w:r>
          </w:p>
          <w:p w14:paraId="7343187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уочи и именује различите облике казивања у  књижевноуметничком делу;</w:t>
            </w:r>
          </w:p>
          <w:p w14:paraId="700EF834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D4B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 xml:space="preserve">56.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FA4D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Књижевност: „Све ће то народ позлатити“, Лаза Лазаревић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0796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E0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FAB26A6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3F67B8F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1EEDAD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34E454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4CC52A4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1E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F9D42F9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F1F49E9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486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41DEAD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  <w:p w14:paraId="16B400C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283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2A869C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41D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5AF77C1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703A7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0A6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674F" w14:textId="77777777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188A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Књижевност: „Све ће то народ позлатити“, Лаза Лазаревић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53F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2C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57EFCCED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5957D63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2F7F7E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2DEE814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31E286B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E7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01087C8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535C7F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7B4627E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81F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664DD0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  <w:p w14:paraId="76808938" w14:textId="77777777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193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435D0DC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63E73B8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906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0C8CC86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921962" w14:textId="52C97E24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82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 w:eastAsia="zh-CN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  <w:lang w:val="sr-Cyrl-RS" w:eastAsia="zh-CN"/>
              </w:rPr>
              <w:t xml:space="preserve">доследно примени правописну норму; </w:t>
            </w:r>
          </w:p>
          <w:p w14:paraId="09E248D0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 w:eastAsia="zh-CN"/>
              </w:rPr>
            </w:pPr>
            <w:r w:rsidRPr="00623B2A">
              <w:rPr>
                <w:rFonts w:asciiTheme="minorHAnsi" w:hAnsiTheme="minorHAnsi" w:cstheme="minorHAnsi"/>
                <w:lang w:val="sr-Cyrl-RS" w:eastAsia="zh-CN"/>
              </w:rPr>
              <w:t>– подели речи на слогове и раставља речи на крају реда према утврђеним правилима;</w:t>
            </w:r>
          </w:p>
          <w:p w14:paraId="4910027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 w:eastAsia="zh-CN"/>
              </w:rPr>
              <w:t>– поштује правописна правила у вези са гласовним променама у свакодневном писаном изражавању;</w:t>
            </w:r>
          </w:p>
          <w:p w14:paraId="063B8433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3A65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126D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Правописна вежба (подела речи на слогове, растављање речи на крају реда и правописна решења у вези са гласовним променама)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C25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FF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05C0EE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6B382C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FAD49F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4BC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E394DF0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76F9859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1F3475F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19D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E52EF4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49C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A84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402F589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5B10F6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6D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3F692E5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356E49A3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630BC20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51ED816" w14:textId="77777777" w:rsidR="00D33552" w:rsidRPr="00BA516D" w:rsidRDefault="00D33552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AC85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2CB5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„Лик Пилипенде“ /  „Лик Благоја казанџије“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CCA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08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C2EC0E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8ABB8D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05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4163FC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49AAFC1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6AD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60F15B67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645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5BB178D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2B17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52AD3FD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925CFE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360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4B541F8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54B8970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6DE47B61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715E357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6351DF8" w14:textId="77777777" w:rsidR="00D33552" w:rsidRPr="00BA5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9EE9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5F75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ED6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A4A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ED432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C38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D16CF6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215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84FFE8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1952" w14:textId="77777777" w:rsidR="00D33552" w:rsidRPr="00623B2A" w:rsidRDefault="00D3355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2F0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340F44F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137099" w14:textId="527C9BDF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F55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897611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7274C12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граматичке категорије променљивих речи;</w:t>
            </w:r>
          </w:p>
          <w:p w14:paraId="0423543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препознаје главна значења падежа у реченици; </w:t>
            </w:r>
          </w:p>
          <w:p w14:paraId="5A632B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правилно употребљава падеже у реченици; </w:t>
            </w:r>
          </w:p>
          <w:p w14:paraId="2989E0EA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490D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3B9C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Променљиве врсте речи (именице и заменице)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98E0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4F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FA0880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1C8E5626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A3B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715120D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3B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F998D3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0CBA0B1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EE0902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6807DB12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41B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422E7B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10D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F6B841C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E96CD0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9E6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B85D3F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6820F3C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граматичке категорије променљивих речи;</w:t>
            </w:r>
          </w:p>
          <w:p w14:paraId="5336209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препознаје главна значења падежа у реченици; </w:t>
            </w:r>
          </w:p>
          <w:p w14:paraId="5E8C48B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правилно употребљава падеже у реченици;</w:t>
            </w:r>
          </w:p>
          <w:p w14:paraId="46CF9AB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глаголске облике;</w:t>
            </w:r>
          </w:p>
          <w:p w14:paraId="256EEAFF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F8ED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7017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Променљиве врсте речи</w:t>
            </w:r>
            <w:r w:rsidRPr="00623B2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(</w:t>
            </w: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придеви, бројеви и глаголи)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13F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2D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02D998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206868BA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6B8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FD8109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3F00E53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F72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65F8CA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AA48E89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5FCCE6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F47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0A5DA27F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220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F810BBC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B801E2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21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E6C1D7F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24B468BB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38228E5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0BCB472" w14:textId="77777777" w:rsidR="00D33552" w:rsidRPr="00BA5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3C67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FDBB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BF4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2D0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85C4E84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A2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8BB38B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17C517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  <w:p w14:paraId="594E6C6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259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12B4BC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507B15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52F4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560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36B11D1" w14:textId="77777777" w:rsidTr="00577D9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BE632" w14:textId="7A0F3DD6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C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1D339783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5F48498A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733A21E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језика.</w:t>
            </w:r>
          </w:p>
          <w:p w14:paraId="18327A0D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F8F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4CE7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другог 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6D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0EA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DF0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D4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126336C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33907D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DE7A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A55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8314516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75344284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61F39B2F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766CD7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9B39860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9E95F22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8F38767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19E2B0C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BE640C7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4FEED5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48A215F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22EF1A3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DF8AF91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8740DBE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73FF11D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B11BD20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2915B6E" w14:textId="77777777" w:rsidR="00852D85" w:rsidRP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7FDEC63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BD24C7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E3BF68" w14:textId="19E5215E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</w:t>
      </w:r>
      <w:r w:rsidR="005F0EE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Г ПЛАНА РАДА НАСТАВНИКА</w:t>
      </w:r>
    </w:p>
    <w:p w14:paraId="3FF222F7" w14:textId="2922630C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5A34090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2F0C9A6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1A74D06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0E6AE272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3C1F57DA" w14:textId="77777777" w:rsidTr="00890C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DF4A6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C07EB8" w14:paraId="02574281" w14:textId="77777777" w:rsidTr="00890C9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97A0DFB" w14:textId="33CDC2F9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F9679" w14:textId="77777777" w:rsidR="00C07EB8" w:rsidRPr="0020660F" w:rsidRDefault="00C07EB8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3CBA94A" w14:textId="7CAC77B2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A62E8" w14:textId="5AAC3541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9CF791" w14:textId="77777777" w:rsidR="00C07EB8" w:rsidRDefault="00C07EB8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021551E" w14:textId="10D23FC8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B3D0A" w14:textId="4162927A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153A4" w14:textId="1C9789D9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29E75" w14:textId="3CD87BA5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CD36" w14:textId="691A47F2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3E813C" w14:textId="311603D5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0B4DC" w14:textId="228156C8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77B1E" w14:paraId="12F383F8" w14:textId="77777777" w:rsidTr="00377B1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3613DCB" w14:textId="12CECDFA" w:rsidR="00377B1E" w:rsidRPr="00623B2A" w:rsidRDefault="00377B1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5F4F" w14:textId="77777777" w:rsidR="00377B1E" w:rsidRPr="00BA516D" w:rsidRDefault="00377B1E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E7C2D66" w14:textId="77777777" w:rsidR="00377B1E" w:rsidRPr="00BA516D" w:rsidRDefault="00377B1E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CE65169" w14:textId="77777777" w:rsidR="00377B1E" w:rsidRPr="00BA516D" w:rsidRDefault="00377B1E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4ACDFB31" w14:textId="77777777" w:rsidR="00377B1E" w:rsidRPr="00BA516D" w:rsidRDefault="00377B1E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5B2A5CAB" w14:textId="6F54B436" w:rsidR="00377B1E" w:rsidRPr="00623B2A" w:rsidRDefault="00377B1E" w:rsidP="00377B1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 xml:space="preserve">– </w:t>
            </w:r>
          </w:p>
          <w:p w14:paraId="348C7302" w14:textId="5F9DEB31" w:rsidR="00377B1E" w:rsidRPr="00623B2A" w:rsidRDefault="00377B1E" w:rsidP="00377B1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A8A" w14:textId="0202B10A" w:rsidR="00377B1E" w:rsidRPr="00623B2A" w:rsidRDefault="00377B1E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8633" w14:textId="3C4E7B17" w:rsidR="00377B1E" w:rsidRPr="00623B2A" w:rsidRDefault="00377B1E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„Сумњиво лице“, Бранислав Нушић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07F" w14:textId="29D4EC83" w:rsidR="00377B1E" w:rsidRPr="00623B2A" w:rsidRDefault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F2F" w14:textId="77777777" w:rsidR="00377B1E" w:rsidRPr="00623B2A" w:rsidRDefault="00377B1E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55916DB" w14:textId="77777777" w:rsidR="00377B1E" w:rsidRPr="00623B2A" w:rsidRDefault="00377B1E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5CEC845" w14:textId="77777777" w:rsidR="00377B1E" w:rsidRPr="00623B2A" w:rsidRDefault="00377B1E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08E5CA73" w14:textId="77777777" w:rsidR="00377B1E" w:rsidRPr="00623B2A" w:rsidRDefault="00377B1E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3C4A93EE" w14:textId="77777777" w:rsidR="00377B1E" w:rsidRPr="00623B2A" w:rsidRDefault="00377B1E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6E9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D714E22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3ECF40FF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  <w:p w14:paraId="1419E95B" w14:textId="77777777" w:rsidR="00377B1E" w:rsidRPr="00623B2A" w:rsidRDefault="00377B1E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DE4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2607B2D8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064D918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  <w:p w14:paraId="4119FE02" w14:textId="77777777" w:rsidR="00377B1E" w:rsidRPr="00623B2A" w:rsidRDefault="00377B1E" w:rsidP="00623B2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642D" w14:textId="07E93248" w:rsidR="00377B1E" w:rsidRPr="00623B2A" w:rsidRDefault="00377B1E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D6D5" w14:textId="77777777" w:rsidR="00377B1E" w:rsidRPr="00623B2A" w:rsidRDefault="00377B1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77B1E" w14:paraId="3EE5F868" w14:textId="77777777" w:rsidTr="00377B1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A93A720" w14:textId="75958CDA" w:rsidR="00377B1E" w:rsidRPr="00623B2A" w:rsidRDefault="00377B1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C473" w14:textId="77777777" w:rsidR="00377B1E" w:rsidRPr="00BA516D" w:rsidRDefault="00377B1E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1FE3670" w14:textId="77777777" w:rsidR="00377B1E" w:rsidRPr="00BA516D" w:rsidRDefault="00377B1E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07B252F" w14:textId="77777777" w:rsidR="00377B1E" w:rsidRPr="00BA516D" w:rsidRDefault="00377B1E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0F4E1BEC" w14:textId="77777777" w:rsidR="00377B1E" w:rsidRPr="00BA516D" w:rsidRDefault="00377B1E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4291E7C7" w14:textId="77777777" w:rsidR="00377B1E" w:rsidRPr="00BA516D" w:rsidRDefault="00377B1E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7275A7BA" w14:textId="77777777" w:rsidR="00377B1E" w:rsidRPr="00623B2A" w:rsidRDefault="00377B1E" w:rsidP="00377B1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6B0786B" w14:textId="77777777" w:rsidR="00377B1E" w:rsidRPr="00BA516D" w:rsidRDefault="00377B1E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5B085F6F" w14:textId="77777777" w:rsidR="00377B1E" w:rsidRPr="00623B2A" w:rsidRDefault="00377B1E" w:rsidP="00377B1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делове текста и књиге – укључујући индекс, појмовник, библиографију – и уме да их користи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D7F4381" w14:textId="77777777" w:rsidR="00377B1E" w:rsidRPr="00623B2A" w:rsidRDefault="00377B1E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D47" w14:textId="6B4218DC" w:rsidR="00377B1E" w:rsidRPr="00623B2A" w:rsidRDefault="00377B1E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0639" w14:textId="61C0B392" w:rsidR="00377B1E" w:rsidRPr="00623B2A" w:rsidRDefault="00377B1E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„Сумњиво лице“, Бранислав Нушић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92D9" w14:textId="38B5C76C" w:rsidR="00377B1E" w:rsidRPr="00623B2A" w:rsidRDefault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CD7" w14:textId="77777777" w:rsidR="00377B1E" w:rsidRPr="00623B2A" w:rsidRDefault="00377B1E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8E67F71" w14:textId="77777777" w:rsidR="00377B1E" w:rsidRPr="00623B2A" w:rsidRDefault="00377B1E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DB3FC00" w14:textId="77777777" w:rsidR="00377B1E" w:rsidRPr="00623B2A" w:rsidRDefault="00377B1E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CD75FD8" w14:textId="77777777" w:rsidR="00377B1E" w:rsidRPr="00623B2A" w:rsidRDefault="00377B1E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D84C520" w14:textId="77777777" w:rsidR="00377B1E" w:rsidRPr="00623B2A" w:rsidRDefault="00377B1E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6535603" w14:textId="77777777" w:rsidR="00377B1E" w:rsidRPr="00623B2A" w:rsidRDefault="00377B1E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266E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617A05C" w14:textId="4A4E2094" w:rsidR="00377B1E" w:rsidRPr="00623B2A" w:rsidRDefault="00377B1E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6B5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BC3889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36FB925" w14:textId="77777777" w:rsidR="00377B1E" w:rsidRPr="00623B2A" w:rsidRDefault="00377B1E" w:rsidP="00623B2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A479" w14:textId="65D19DE2" w:rsidR="00377B1E" w:rsidRPr="00623B2A" w:rsidRDefault="00377B1E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C50" w14:textId="77777777" w:rsidR="00377B1E" w:rsidRPr="00623B2A" w:rsidRDefault="00377B1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77B1E" w14:paraId="544317EE" w14:textId="77777777" w:rsidTr="00377B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9ECBEF" w14:textId="77777777" w:rsidR="00377B1E" w:rsidRPr="00623B2A" w:rsidRDefault="00377B1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9681" w14:textId="77777777" w:rsidR="00377B1E" w:rsidRPr="00BA516D" w:rsidRDefault="00377B1E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3E9099E5" w14:textId="77777777" w:rsidR="00377B1E" w:rsidRPr="00BA516D" w:rsidRDefault="00377B1E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доследно примени правописну норму;</w:t>
            </w:r>
          </w:p>
          <w:p w14:paraId="4C6CC786" w14:textId="77777777" w:rsidR="00377B1E" w:rsidRPr="00623B2A" w:rsidRDefault="00377B1E" w:rsidP="00377B1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примењује правописна правила у вези са писањем именица, заменица, придева, бројева и глагола;</w:t>
            </w:r>
          </w:p>
          <w:p w14:paraId="64024459" w14:textId="77777777" w:rsidR="00377B1E" w:rsidRPr="00623B2A" w:rsidRDefault="00377B1E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0D5" w14:textId="042F37A6" w:rsidR="00377B1E" w:rsidRPr="00623B2A" w:rsidRDefault="00377B1E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07CD" w14:textId="22769839" w:rsidR="00377B1E" w:rsidRPr="00623B2A" w:rsidRDefault="00377B1E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Правописни подсетник у вези са писањем именица, заменица, придева, бројева и глагола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6F1" w14:textId="3ABA9009" w:rsidR="00377B1E" w:rsidRPr="00623B2A" w:rsidRDefault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E21" w14:textId="77777777" w:rsidR="00377B1E" w:rsidRPr="00623B2A" w:rsidRDefault="00377B1E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071BF0E" w14:textId="77777777" w:rsidR="00377B1E" w:rsidRPr="00623B2A" w:rsidRDefault="00377B1E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42D02BA" w14:textId="77777777" w:rsidR="00377B1E" w:rsidRPr="00623B2A" w:rsidRDefault="00377B1E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879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C3DF25F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DCE77FA" w14:textId="77777777" w:rsidR="00377B1E" w:rsidRPr="00623B2A" w:rsidRDefault="00377B1E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0D3C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170B820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C546AE1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4DDACED" w14:textId="77777777" w:rsidR="00377B1E" w:rsidRPr="00623B2A" w:rsidRDefault="00377B1E" w:rsidP="00623B2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EAA5" w14:textId="4D952FFA" w:rsidR="00377B1E" w:rsidRPr="00623B2A" w:rsidRDefault="00377B1E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A105" w14:textId="77777777" w:rsidR="00377B1E" w:rsidRPr="00623B2A" w:rsidRDefault="00377B1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77B1E" w14:paraId="2839B9A8" w14:textId="77777777" w:rsidTr="00377B1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798CBAA" w14:textId="4E599DFF" w:rsidR="00377B1E" w:rsidRPr="00623B2A" w:rsidRDefault="00377B1E" w:rsidP="00377B1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C06A" w14:textId="77777777" w:rsidR="00377B1E" w:rsidRPr="00BA516D" w:rsidRDefault="00377B1E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6026D49" w14:textId="77777777" w:rsidR="00377B1E" w:rsidRPr="00623B2A" w:rsidRDefault="00377B1E" w:rsidP="00377B1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56276DFF" w14:textId="77777777" w:rsidR="00377B1E" w:rsidRPr="00623B2A" w:rsidRDefault="00377B1E" w:rsidP="00377B1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карактеристике непроменљивих врста речи.</w:t>
            </w:r>
          </w:p>
          <w:p w14:paraId="6BCA1764" w14:textId="77777777" w:rsidR="00377B1E" w:rsidRPr="00623B2A" w:rsidRDefault="00377B1E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40FA" w14:textId="41B3BFCE" w:rsidR="00377B1E" w:rsidRPr="00623B2A" w:rsidRDefault="00377B1E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 xml:space="preserve">68.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9528" w14:textId="27D21874" w:rsidR="00377B1E" w:rsidRPr="00623B2A" w:rsidRDefault="00377B1E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Непроменљиве врсте речи (прилози и предлози)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ED4F" w14:textId="4200F315" w:rsidR="00377B1E" w:rsidRPr="00623B2A" w:rsidRDefault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3768" w14:textId="77777777" w:rsidR="00377B1E" w:rsidRPr="00623B2A" w:rsidRDefault="00377B1E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0AC7543" w14:textId="77777777" w:rsidR="00377B1E" w:rsidRPr="00623B2A" w:rsidRDefault="00377B1E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A2BB801" w14:textId="77777777" w:rsidR="00377B1E" w:rsidRPr="00623B2A" w:rsidRDefault="00377B1E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513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A9B6331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A3EE312" w14:textId="77777777" w:rsidR="00377B1E" w:rsidRPr="00623B2A" w:rsidRDefault="00377B1E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57F" w14:textId="77777777" w:rsidR="00377B1E" w:rsidRPr="00623B2A" w:rsidRDefault="00377B1E" w:rsidP="00377B1E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6494C9E7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  <w:p w14:paraId="3B128AEB" w14:textId="77777777" w:rsidR="00377B1E" w:rsidRPr="00623B2A" w:rsidRDefault="00377B1E" w:rsidP="00377B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999E1CF" w14:textId="77777777" w:rsidR="00377B1E" w:rsidRPr="00623B2A" w:rsidRDefault="00377B1E" w:rsidP="00623B2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7B4" w14:textId="77777777" w:rsidR="00377B1E" w:rsidRPr="00623B2A" w:rsidRDefault="00377B1E" w:rsidP="00377B1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F78ABD9" w14:textId="262DE888" w:rsidR="00377B1E" w:rsidRPr="00623B2A" w:rsidRDefault="00377B1E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8204" w14:textId="77777777" w:rsidR="00377B1E" w:rsidRPr="00623B2A" w:rsidRDefault="00377B1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77B1E" w14:paraId="2F71475A" w14:textId="77777777" w:rsidTr="00377B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4EEF612" w14:textId="47E59A34" w:rsidR="00377B1E" w:rsidRPr="00623B2A" w:rsidRDefault="00377B1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992F" w14:textId="77777777" w:rsidR="00377B1E" w:rsidRPr="00BA516D" w:rsidRDefault="00377B1E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D2C48AF" w14:textId="77777777" w:rsidR="00377B1E" w:rsidRPr="00623B2A" w:rsidRDefault="00377B1E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26ED4CA6" w14:textId="77777777" w:rsidR="00377B1E" w:rsidRPr="00623B2A" w:rsidRDefault="00377B1E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карактеристике непроменљивих врста речи;</w:t>
            </w:r>
          </w:p>
          <w:p w14:paraId="0E6307E7" w14:textId="77777777" w:rsidR="00377B1E" w:rsidRPr="00623B2A" w:rsidRDefault="00377B1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A09" w14:textId="78A24582" w:rsidR="00377B1E" w:rsidRPr="00623B2A" w:rsidRDefault="00377B1E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8D4" w14:textId="045177D4" w:rsidR="00377B1E" w:rsidRPr="00623B2A" w:rsidRDefault="00377B1E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Непроменљиве врсте речи (везници, узвици и речце)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147" w14:textId="446EAD33" w:rsidR="00377B1E" w:rsidRPr="00623B2A" w:rsidRDefault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54F" w14:textId="77777777" w:rsidR="00377B1E" w:rsidRPr="00623B2A" w:rsidRDefault="00377B1E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D2AC1FC" w14:textId="77777777" w:rsidR="00377B1E" w:rsidRPr="00623B2A" w:rsidRDefault="00377B1E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6DA7679" w14:textId="77777777" w:rsidR="00377B1E" w:rsidRPr="00623B2A" w:rsidRDefault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C07" w14:textId="77777777" w:rsidR="00377B1E" w:rsidRPr="00623B2A" w:rsidRDefault="00377B1E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AE5DF91" w14:textId="77777777" w:rsidR="00377B1E" w:rsidRPr="00623B2A" w:rsidRDefault="00377B1E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5FFFD50" w14:textId="77777777" w:rsidR="00377B1E" w:rsidRPr="00623B2A" w:rsidRDefault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B496" w14:textId="77777777" w:rsidR="00377B1E" w:rsidRPr="00623B2A" w:rsidRDefault="00377B1E" w:rsidP="00623B2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1222C273" w14:textId="77777777" w:rsidR="00377B1E" w:rsidRPr="00623B2A" w:rsidRDefault="00377B1E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  <w:p w14:paraId="5A8A7517" w14:textId="77777777" w:rsidR="00377B1E" w:rsidRPr="00623B2A" w:rsidRDefault="00377B1E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8A5BB8E" w14:textId="77777777" w:rsidR="00377B1E" w:rsidRPr="00623B2A" w:rsidRDefault="00377B1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FDB" w14:textId="77777777" w:rsidR="00377B1E" w:rsidRPr="00623B2A" w:rsidRDefault="00377B1E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49191A17" w14:textId="782A88A1" w:rsidR="00377B1E" w:rsidRPr="00623B2A" w:rsidRDefault="00377B1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696" w14:textId="77777777" w:rsidR="00377B1E" w:rsidRPr="00623B2A" w:rsidRDefault="00377B1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553AA39" w14:textId="77777777" w:rsidTr="00577D96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F244F6" w14:textId="62F80601" w:rsidR="00D33552" w:rsidRPr="00623B2A" w:rsidRDefault="00852D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944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2A37C82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4EC7A05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6F11CFC8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195D0DD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1E7BC9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23B4A3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препозна поему и издвоји њене основне одлике као књижевне врсте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9A295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0031E6C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00EF" w14:textId="77777777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989C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„Ђачки растанак“, Бранко Радичевић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5AF7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DE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44C8688E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75FF6E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79034FE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24DC0C7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573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1C42A1B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D902612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7FB1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компетенција за учење</w:t>
            </w:r>
          </w:p>
          <w:p w14:paraId="105C8C96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комуникација</w:t>
            </w:r>
          </w:p>
          <w:p w14:paraId="4989FD7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65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54AB64D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4E48DB9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BB8B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6083176" w14:textId="77777777" w:rsidTr="00577D9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627AD" w14:textId="0D373A0C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89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0E26128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издвоји делове творенице и препозна основне моделе грађења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 твореница</w:t>
            </w:r>
            <w:r w:rsidRPr="00BA516D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47B60F6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разликује вокале и консонанте, сонанте и шумне сугласнике; </w:t>
            </w:r>
          </w:p>
          <w:p w14:paraId="2E78B9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гласове по звучности и по месту изговора;</w:t>
            </w:r>
          </w:p>
          <w:p w14:paraId="6872603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подели реч на слогове; </w:t>
            </w:r>
          </w:p>
          <w:p w14:paraId="06E1CE3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слоготворно р;</w:t>
            </w:r>
          </w:p>
          <w:p w14:paraId="1FB1ACB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врсте гласовних промена у конкретним примерима и примењује књижевнојезичку норму;</w:t>
            </w:r>
          </w:p>
          <w:p w14:paraId="7E3C996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одступања од гласовних промена у конкретним примерима;</w:t>
            </w:r>
          </w:p>
          <w:p w14:paraId="75D7422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5E12356D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познаје основне граматичке категорије </w:t>
            </w:r>
            <w:r w:rsidRPr="00BA516D">
              <w:rPr>
                <w:rFonts w:asciiTheme="minorHAnsi" w:hAnsiTheme="minorHAnsi" w:cstheme="minorHAnsi"/>
                <w:lang w:val="ru-RU"/>
              </w:rPr>
              <w:t>променљивих речи;</w:t>
            </w:r>
          </w:p>
          <w:p w14:paraId="7B986D49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правилно употребљава падеже и познаје њихова главна значења у реченици;</w:t>
            </w:r>
          </w:p>
          <w:p w14:paraId="21A58FCB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глаголске облике;</w:t>
            </w:r>
          </w:p>
          <w:p w14:paraId="678A256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познаје основне карактеристике непроменљивих врста речи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9C9C546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D4A4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529F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(грађење речи, подела гласова и гласовне промене, променљиве и непроменљиве речи)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7CB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7D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F7A475A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1102F65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  <w:p w14:paraId="24F71E85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C37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7C1E0C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53D971C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68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2BD17B33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  <w:p w14:paraId="1E702B6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03E842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D08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0889692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AD9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2D4FE78" w14:textId="77777777" w:rsidR="008B4EA4" w:rsidRDefault="008B4EA4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D33552" w14:paraId="4C20CF1E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AE1C66" w14:textId="1CADCE6D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57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E1A8AB3" w14:textId="77777777" w:rsidR="00D33552" w:rsidRPr="00BA516D" w:rsidRDefault="00D33552" w:rsidP="008B4EA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издвоји делове творенице и препозна основне моделе грађења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 твореница</w:t>
            </w:r>
            <w:r w:rsidRPr="00BA516D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0B47F1A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разликује вокале и консонанте, сонанте и шумне сугласнике; </w:t>
            </w:r>
          </w:p>
          <w:p w14:paraId="620DB06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гласове по звучности и по месту изговора;</w:t>
            </w:r>
          </w:p>
          <w:p w14:paraId="4234AC51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подели реч на слогове; </w:t>
            </w:r>
          </w:p>
          <w:p w14:paraId="79C37DE8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слоготворно р;</w:t>
            </w:r>
          </w:p>
          <w:p w14:paraId="5BC22F5B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врсте гласовних промена у конкретним примерима и примењује књижевнојезичку норму;</w:t>
            </w:r>
          </w:p>
          <w:p w14:paraId="439F9C7C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одступања од гласовних промена у конкретним примерима;</w:t>
            </w:r>
          </w:p>
          <w:p w14:paraId="5D432680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7428D417" w14:textId="77777777" w:rsidR="00D33552" w:rsidRPr="00BA516D" w:rsidRDefault="00D33552" w:rsidP="008B4EA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познаје основне граматичке категорије </w:t>
            </w:r>
            <w:r w:rsidRPr="00BA516D">
              <w:rPr>
                <w:rFonts w:asciiTheme="minorHAnsi" w:hAnsiTheme="minorHAnsi" w:cstheme="minorHAnsi"/>
                <w:lang w:val="ru-RU"/>
              </w:rPr>
              <w:t>променљивих речи;</w:t>
            </w:r>
          </w:p>
          <w:p w14:paraId="5D5D5D28" w14:textId="77777777" w:rsidR="00D33552" w:rsidRPr="00BA516D" w:rsidRDefault="00D33552" w:rsidP="008B4EA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правилно употребљава падеже и познаје њихова главна значења у реченици;</w:t>
            </w:r>
          </w:p>
          <w:p w14:paraId="61CBA976" w14:textId="77777777" w:rsidR="00D33552" w:rsidRPr="00BA516D" w:rsidRDefault="00D33552" w:rsidP="008B4EA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глаголске облике;</w:t>
            </w:r>
          </w:p>
          <w:p w14:paraId="5D30FD37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познаје основне карактеристике непроменљивих врста речи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844D8B" w14:textId="4438899F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B32" w14:textId="42FAB1E8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DA4" w14:textId="2687DA57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0A6C" w14:textId="44CFF2E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3B4" w14:textId="77777777" w:rsidR="00D33552" w:rsidRPr="00623B2A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24BDDCA" w14:textId="77777777" w:rsidR="00D33552" w:rsidRPr="00623B2A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7E7B62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95A" w14:textId="77777777" w:rsidR="00D33552" w:rsidRPr="00623B2A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F44368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9AA" w14:textId="77777777" w:rsidR="00D33552" w:rsidRPr="00623B2A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07150BAE" w14:textId="77777777" w:rsidR="00D33552" w:rsidRPr="00623B2A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6EBFD7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92C" w14:textId="77777777" w:rsidR="00D33552" w:rsidRPr="00623B2A" w:rsidRDefault="00D33552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366832DF" w14:textId="0565B836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106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30730167" w14:textId="77777777" w:rsidTr="0032427D">
        <w:trPr>
          <w:cantSplit/>
          <w:trHeight w:val="105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72491C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9296" w14:textId="4A453698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исти као за претходни час;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F0C" w14:textId="5C4C407B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73.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4EEF" w14:textId="745291A9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CEB" w14:textId="1EAAFE93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2BF" w14:textId="77777777" w:rsidR="00D33552" w:rsidRPr="0019116D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742CEF4" w14:textId="77777777" w:rsidR="00D33552" w:rsidRPr="0019116D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90A511D" w14:textId="77777777" w:rsidR="00D33552" w:rsidRPr="0019116D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38F91E5" w14:textId="77777777" w:rsidR="00D33552" w:rsidRPr="00623B2A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3B7" w14:textId="77777777" w:rsidR="00D33552" w:rsidRPr="0019116D" w:rsidRDefault="00D33552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453B00B" w14:textId="77777777" w:rsidR="00D33552" w:rsidRPr="0019116D" w:rsidRDefault="00D33552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5DCE5D1" w14:textId="77777777" w:rsidR="00D33552" w:rsidRPr="00623B2A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CE8" w14:textId="77777777" w:rsidR="00D33552" w:rsidRPr="0019116D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94B8450" w14:textId="77777777" w:rsidR="00D33552" w:rsidRPr="0019116D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666964DB" w14:textId="77777777" w:rsidR="00D33552" w:rsidRPr="00623B2A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0EE8" w14:textId="311FB759" w:rsidR="00D33552" w:rsidRPr="00623B2A" w:rsidRDefault="00D33552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2F5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4EC7C3B2" w14:textId="77777777" w:rsidTr="007879AE">
        <w:trPr>
          <w:cantSplit/>
          <w:trHeight w:val="105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08C870" w14:textId="6C549409" w:rsidR="00852D85" w:rsidRPr="00623B2A" w:rsidRDefault="00852D85" w:rsidP="0032427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162" w14:textId="77777777" w:rsidR="00852D85" w:rsidRPr="00BA516D" w:rsidRDefault="00852D85" w:rsidP="0032427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уочи разлику између научног, административног и разговорног функционалног стила;</w:t>
            </w:r>
          </w:p>
          <w:p w14:paraId="61106A85" w14:textId="77777777" w:rsidR="00852D85" w:rsidRPr="0019116D" w:rsidRDefault="00852D85" w:rsidP="0032427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препознаје различите функционалне стилове на једноставним примерима; </w:t>
            </w:r>
          </w:p>
          <w:p w14:paraId="4DD35C23" w14:textId="77777777" w:rsidR="00852D85" w:rsidRPr="0019116D" w:rsidRDefault="00852D85" w:rsidP="0032427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4FE790E" w14:textId="77777777" w:rsidR="00852D85" w:rsidRPr="0019116D" w:rsidRDefault="00852D85" w:rsidP="0032427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E67" w14:textId="11BDBD2B" w:rsidR="00852D85" w:rsidRPr="0032427D" w:rsidRDefault="00852D85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74.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9FA" w14:textId="2E2CE613" w:rsidR="00852D85" w:rsidRPr="0019116D" w:rsidRDefault="00852D85" w:rsidP="0032427D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Функционални стилови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627" w14:textId="5937C52A" w:rsidR="00852D85" w:rsidRPr="0019116D" w:rsidRDefault="00852D85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92B" w14:textId="77777777" w:rsidR="00852D85" w:rsidRPr="0019116D" w:rsidRDefault="00852D85" w:rsidP="003242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938C620" w14:textId="77777777" w:rsidR="00852D85" w:rsidRPr="0019116D" w:rsidRDefault="00852D85" w:rsidP="003242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475E810" w14:textId="77777777" w:rsidR="00852D85" w:rsidRPr="0019116D" w:rsidRDefault="00852D85" w:rsidP="003242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1EB" w14:textId="77777777" w:rsidR="00852D85" w:rsidRPr="0019116D" w:rsidRDefault="00852D85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A5464E2" w14:textId="4AA1E01D" w:rsidR="00852D85" w:rsidRPr="0019116D" w:rsidRDefault="00852D85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CC0E" w14:textId="77777777" w:rsidR="00852D85" w:rsidRPr="0019116D" w:rsidRDefault="00852D85" w:rsidP="0032427D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999154B" w14:textId="77777777" w:rsidR="00852D85" w:rsidRPr="0019116D" w:rsidRDefault="00852D85" w:rsidP="0032427D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2AF1F58" w14:textId="60D2C0C6" w:rsidR="00852D85" w:rsidRPr="0019116D" w:rsidRDefault="00852D85" w:rsidP="0032427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CBA" w14:textId="1AD25B8E" w:rsidR="00852D85" w:rsidRPr="0019116D" w:rsidRDefault="00852D85" w:rsidP="0032427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BDA" w14:textId="77777777" w:rsidR="00852D85" w:rsidRPr="00623B2A" w:rsidRDefault="00852D85" w:rsidP="0032427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5DF63A22" w14:textId="77777777" w:rsidTr="00577D96">
        <w:trPr>
          <w:cantSplit/>
          <w:trHeight w:val="105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92FE6" w14:textId="77777777" w:rsidR="00852D85" w:rsidRPr="00623B2A" w:rsidRDefault="00852D85" w:rsidP="0032427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6B0" w14:textId="77777777" w:rsidR="00852D85" w:rsidRPr="00BA516D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ED6AFC1" w14:textId="77777777" w:rsidR="00852D85" w:rsidRPr="00BA516D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D2155A8" w14:textId="77777777" w:rsidR="00852D85" w:rsidRPr="00BA516D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22DFE001" w14:textId="77777777" w:rsidR="00852D85" w:rsidRPr="0019116D" w:rsidRDefault="00852D85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1A15544" w14:textId="77777777" w:rsidR="00852D85" w:rsidRPr="00BA516D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стварао;</w:t>
            </w:r>
          </w:p>
          <w:p w14:paraId="2550CF72" w14:textId="77777777" w:rsidR="00852D85" w:rsidRPr="00BA516D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283315AB" w14:textId="77777777" w:rsidR="00852D85" w:rsidRPr="0019116D" w:rsidRDefault="00852D85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ACF5E1A" w14:textId="77777777" w:rsidR="00852D85" w:rsidRPr="00BA516D" w:rsidRDefault="00852D85" w:rsidP="0032427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D33A" w14:textId="4AD30A83" w:rsidR="00852D85" w:rsidRDefault="00852D85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25C" w14:textId="1D472D6E" w:rsidR="00852D85" w:rsidRPr="0019116D" w:rsidRDefault="00852D85" w:rsidP="0032427D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„Мамац“, Давид Албахари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88A" w14:textId="4EA68B0F" w:rsidR="00852D85" w:rsidRPr="0019116D" w:rsidRDefault="00852D85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9DD5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880D6FD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1C45CE3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52C340E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0BD5AA6C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F633D29" w14:textId="77777777" w:rsidR="00852D85" w:rsidRPr="0019116D" w:rsidRDefault="00852D85" w:rsidP="003242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097" w14:textId="77777777" w:rsidR="00852D85" w:rsidRPr="0019116D" w:rsidRDefault="00852D85" w:rsidP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CD892E8" w14:textId="77777777" w:rsidR="00852D85" w:rsidRPr="0019116D" w:rsidRDefault="00852D85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D2E1E5E" w14:textId="3B887DC9" w:rsidR="00852D85" w:rsidRPr="0019116D" w:rsidRDefault="00852D85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800" w14:textId="77777777" w:rsidR="00852D85" w:rsidRPr="0019116D" w:rsidRDefault="00852D85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0F8BBFE" w14:textId="77777777" w:rsidR="00852D85" w:rsidRPr="0019116D" w:rsidRDefault="00852D85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2D4FD923" w14:textId="0150B9A6" w:rsidR="00852D85" w:rsidRPr="0019116D" w:rsidRDefault="00852D85" w:rsidP="0032427D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B587" w14:textId="77777777" w:rsidR="00852D85" w:rsidRPr="0019116D" w:rsidRDefault="00852D85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0B6B391" w14:textId="77777777" w:rsidR="00852D85" w:rsidRPr="0019116D" w:rsidRDefault="00852D85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6B49D726" w14:textId="77777777" w:rsidR="00852D85" w:rsidRPr="0019116D" w:rsidRDefault="00852D85" w:rsidP="0032427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8EE" w14:textId="77777777" w:rsidR="00852D85" w:rsidRPr="00623B2A" w:rsidRDefault="00852D85" w:rsidP="0032427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B6F0FA8" w14:textId="77777777" w:rsidR="008B4EA4" w:rsidRDefault="008B4EA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48C581E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6EA4FF5" w14:textId="7E305658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</w:t>
      </w:r>
      <w:r w:rsidR="005F0EE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Г ПЛАНА РАДА НАСТАВНИКА </w:t>
      </w:r>
    </w:p>
    <w:p w14:paraId="726FA422" w14:textId="254A3FEC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3BFD3629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C138E4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1545E2EE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51F93A9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4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656"/>
        <w:gridCol w:w="567"/>
        <w:gridCol w:w="2551"/>
        <w:gridCol w:w="567"/>
        <w:gridCol w:w="1843"/>
        <w:gridCol w:w="709"/>
        <w:gridCol w:w="1559"/>
        <w:gridCol w:w="1276"/>
        <w:gridCol w:w="815"/>
        <w:gridCol w:w="689"/>
      </w:tblGrid>
      <w:tr w:rsidR="00915BE4" w14:paraId="54EAF3DB" w14:textId="77777777" w:rsidTr="00394FAD">
        <w:trPr>
          <w:cantSplit/>
          <w:trHeight w:val="742"/>
          <w:jc w:val="center"/>
        </w:trPr>
        <w:tc>
          <w:tcPr>
            <w:tcW w:w="15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709403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927E07" w14:paraId="40A82352" w14:textId="77777777" w:rsidTr="00394FAD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99FE4F" w14:textId="11347B14" w:rsidR="00927E07" w:rsidRDefault="00927E07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3BC93" w14:textId="77777777" w:rsidR="00927E07" w:rsidRPr="0020660F" w:rsidRDefault="00927E07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07EF193" w14:textId="00A623A8" w:rsidR="00927E07" w:rsidRDefault="00927E0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677D5" w14:textId="5BC1E68C" w:rsidR="00927E07" w:rsidRDefault="00927E0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40A644" w14:textId="77777777" w:rsidR="00927E07" w:rsidRDefault="00927E07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03001A4" w14:textId="6737613B" w:rsidR="00927E07" w:rsidRDefault="00927E0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BD38F" w14:textId="7B44AC53" w:rsidR="00927E07" w:rsidRDefault="00927E0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FECC4" w14:textId="08E51BFC" w:rsidR="00927E07" w:rsidRDefault="00927E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1AF08B" w14:textId="41C9AFBD" w:rsidR="00927E07" w:rsidRDefault="00927E0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8B006D" w14:textId="31F9DC64" w:rsidR="00927E07" w:rsidRDefault="00927E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9C4039" w14:textId="6E31C16E" w:rsidR="00927E07" w:rsidRDefault="00927E0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89064" w14:textId="11719808" w:rsidR="00927E07" w:rsidRDefault="00927E0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52D85" w14:paraId="424EFD06" w14:textId="77777777" w:rsidTr="00852D85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5F4A8" w14:textId="790F6FE1" w:rsidR="00852D85" w:rsidRPr="0019116D" w:rsidRDefault="00852D85" w:rsidP="00377B1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5. СЕОБЕ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BF8D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исти као за претходни час;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68DB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4ADC" w14:textId="77777777" w:rsidR="00852D85" w:rsidRPr="00BA516D" w:rsidRDefault="00852D85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„Мамац“, Давид Албахари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C7B1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AF30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AF18EC5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FFED63D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E6D9E41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E5CF104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E96F248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FD9871B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CD34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06D3F26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A1C6700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4ECD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9E40C94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4CC35837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16A2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99D5131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6E1" w14:textId="77777777" w:rsidR="00852D85" w:rsidRPr="0019116D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7CC26BA3" w14:textId="77777777" w:rsidTr="00377B1E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B4DAF9C" w14:textId="388FA08F" w:rsidR="00852D85" w:rsidRPr="0019116D" w:rsidRDefault="00852D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B1C" w14:textId="77777777" w:rsidR="00852D85" w:rsidRPr="00BA516D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напише приказ, расправу и краћи есеј;</w:t>
            </w:r>
          </w:p>
          <w:p w14:paraId="07865955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81DC248" w14:textId="77777777" w:rsidR="00852D85" w:rsidRPr="00BA516D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38B32B09" w14:textId="77777777" w:rsidR="00852D85" w:rsidRPr="00BA516D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4C86BACE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7B95610" w14:textId="77777777" w:rsidR="00852D85" w:rsidRPr="00BA516D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8CDD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 xml:space="preserve">77.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C717" w14:textId="77777777" w:rsidR="00852D85" w:rsidRPr="00BA516D" w:rsidRDefault="00852D85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Приказ књиге, филма или позоришне представе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77CD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106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20ADCF2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5CAFA9F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5CE9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0E2247E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E9EEB69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FBBB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26FAED95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2CE6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6C5" w14:textId="77777777" w:rsidR="00852D85" w:rsidRPr="0019116D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62A0169" w14:textId="77777777" w:rsidTr="00394FAD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A857E2" w14:textId="1F52003F" w:rsidR="00D33552" w:rsidRPr="0019116D" w:rsidRDefault="00852D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2C1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E4DD528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AF740B7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3A7A769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72424A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9DB038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стварао;</w:t>
            </w:r>
          </w:p>
          <w:p w14:paraId="0C7E20A0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5DB64A2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547A49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25D2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78.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A648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„Роман о Лондону“, Милош Црњански (одломак) / „Сеобе“, Милош Црњански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EC7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EE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5CF5352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605FE9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F04379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0FD4EB0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6484EB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C0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A39B0E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2448AC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A8BB2C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92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 комуникација</w:t>
            </w:r>
          </w:p>
          <w:p w14:paraId="33AF2115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F36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4D4A88E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253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8C271CC" w14:textId="77777777" w:rsidTr="00394FAD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84E904" w14:textId="5C63CA43" w:rsidR="00D33552" w:rsidRPr="0019116D" w:rsidRDefault="00D33552" w:rsidP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306C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50A5D46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9A92F8E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2A922E5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50935BF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0D5FAE5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2AAF094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опкорачење и објасни функцију опкорачења у песми;</w:t>
            </w:r>
          </w:p>
          <w:p w14:paraId="1804D1CD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5E7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EA61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„Ветар“, Иван В. Лалић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669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F5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585F36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ED7190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CE8B36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63772A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A4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101268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42F29F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06988F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B02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0EE059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2C8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760DF32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31E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B969140" w14:textId="77777777" w:rsidTr="00394FAD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949F64" w14:textId="101716C3" w:rsidR="00D33552" w:rsidRPr="0019116D" w:rsidRDefault="00D33552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719C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51A1C9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књижевни род дела и књижевну врсту;</w:t>
            </w:r>
          </w:p>
          <w:p w14:paraId="25C7285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облике казивања у тексту; </w:t>
            </w:r>
          </w:p>
          <w:p w14:paraId="64646661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74F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5737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Систематизација градива из књижевности обрађеног у првом полугодишту (петнаестоминутни тест 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9C0C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B4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8203EF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81D8C1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9F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3F245DC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06EEFCC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4E03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компетенција за учење</w:t>
            </w:r>
          </w:p>
          <w:p w14:paraId="5CA787F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решавање проблема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84B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719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52E1615" w14:textId="77777777" w:rsidR="00D33552" w:rsidRDefault="00D33552">
      <w:r>
        <w:br w:type="page"/>
      </w:r>
    </w:p>
    <w:tbl>
      <w:tblPr>
        <w:tblStyle w:val="TableGrid"/>
        <w:tblW w:w="1611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804"/>
        <w:gridCol w:w="567"/>
        <w:gridCol w:w="2551"/>
        <w:gridCol w:w="567"/>
        <w:gridCol w:w="1843"/>
        <w:gridCol w:w="709"/>
        <w:gridCol w:w="1559"/>
        <w:gridCol w:w="2126"/>
        <w:gridCol w:w="709"/>
      </w:tblGrid>
      <w:tr w:rsidR="00D33552" w14:paraId="4923F943" w14:textId="77777777" w:rsidTr="00861DF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A4F382B" w14:textId="194147E5" w:rsidR="00D33552" w:rsidRP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5. 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>O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БИЧАЈИ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D19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250DF9C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24333A81" w14:textId="77777777" w:rsidR="00D33552" w:rsidRPr="00BA5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351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7F1C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212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FB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387277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0301892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41E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7551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9F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BBA772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B7AC92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083927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D88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99FDCC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BB0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1DAA19C3" w14:textId="77777777" w:rsidTr="0086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1E4F98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BF0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59C95FC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332CF8C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6F50F005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0F14D89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DC50A1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наброји основне одлике обичајних народних лирских песама;</w:t>
            </w:r>
          </w:p>
          <w:p w14:paraId="7B21F9C3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980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93C4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Књижевност: Обичајне народне лирске песме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968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881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F84CC6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74A22A1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C348CD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70B021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45B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48DEA1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359B30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1A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922389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50E0FEA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6295F65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CE0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B3F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6DC082B" w14:textId="77777777" w:rsidTr="0086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AB1A92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068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C7A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1E84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Обичајне народне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7C2E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C7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7FDED3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5381EB2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A26723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FF93D7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32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E34432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600102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  <w:p w14:paraId="0B7930E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A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EE5874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06828EE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9B0CF9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C87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42F1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FE146F3" w14:textId="77777777" w:rsidTr="00861DF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233C2" w14:textId="763C30BF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5. 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>O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БИЧАЈИ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8706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B60BA1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78CFADB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именује делове синтагме (главни и зависне чланове);</w:t>
            </w:r>
          </w:p>
          <w:p w14:paraId="356D4CF3" w14:textId="27E03D51" w:rsidR="00D33552" w:rsidRPr="00BA516D" w:rsidRDefault="00D33552" w:rsidP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CF4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EDAC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Синтагма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990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8E9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7570F2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AAD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5BF686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6B15D62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  <w:p w14:paraId="3FC625C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54B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E53531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55AD3B8" w14:textId="609D0A64" w:rsidR="00D33552" w:rsidRPr="0019116D" w:rsidRDefault="00D33552" w:rsidP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0167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1CD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083CB5A" w14:textId="77777777" w:rsidTr="0086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BE48C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3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транскрипције;</w:t>
            </w:r>
          </w:p>
          <w:p w14:paraId="0E61ECD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5DC80A1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доследно примени правописну норму. </w:t>
            </w:r>
          </w:p>
          <w:p w14:paraId="5E38C6B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101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E426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Писање имена из страних језика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5C9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33E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47B80E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10D298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94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64DF59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37D3A90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F1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D69557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D0140C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41DE34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4F31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DA26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A025A6A" w14:textId="77777777" w:rsidTr="0086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7B9FCD" w14:textId="7E26F643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BCC" w14:textId="77777777" w:rsidR="00D33552" w:rsidRPr="00BA516D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1C070E7" w14:textId="77777777" w:rsidR="00D33552" w:rsidRPr="00BA516D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EB843B5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E0A3EE8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FAE455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B47" w14:textId="1A1C476A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DF9" w14:textId="49EC6E2C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 ускршњим обичајима“, Веселин Чајкановић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AF8" w14:textId="0E4B5E76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B7D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7BB2435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168F160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027F369" w14:textId="1200CDEA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BE9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7B20525" w14:textId="3F4F326F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F87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137C3BFA" w14:textId="51B0BAC3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000" w14:textId="03F9BA30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318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E3467ED" w14:textId="77777777" w:rsidTr="00861DF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45D776" w14:textId="398318FE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5. 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>O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БИЧАЈИ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B36C" w14:textId="77777777" w:rsidR="00D33552" w:rsidRPr="00BA516D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DCA1D2F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4DCE8417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06AE557A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основна правила конгруенције у усменом и писаном изражавању;</w:t>
            </w:r>
          </w:p>
          <w:p w14:paraId="4767AA00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D8F" w14:textId="6911EB1B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87.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5CE" w14:textId="6F755714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Конгруенција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73E" w14:textId="039A862B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250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94054B9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4B85356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18F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6EB5AC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E61CD99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275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CE341B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59B1D316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919721A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B50" w14:textId="15FBE6AF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AEB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77B1E" w14:paraId="020B7A4F" w14:textId="77777777" w:rsidTr="00861DF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D001FA" w14:textId="03B23980" w:rsidR="00377B1E" w:rsidRDefault="00377B1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7. У РАТНОМ ВИХОРУ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AA5" w14:textId="77777777" w:rsidR="00377B1E" w:rsidRPr="00BA516D" w:rsidRDefault="00377B1E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33BDA028" w14:textId="77777777" w:rsidR="00377B1E" w:rsidRPr="0019116D" w:rsidRDefault="00377B1E" w:rsidP="00377B1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комуникативну од предикатске реченице; </w:t>
            </w:r>
          </w:p>
          <w:p w14:paraId="0CB5EDCF" w14:textId="77777777" w:rsidR="00377B1E" w:rsidRPr="0019116D" w:rsidRDefault="00377B1E" w:rsidP="00377B1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број комуникативних и предикатских реченица у конкретном тексту;</w:t>
            </w:r>
          </w:p>
          <w:p w14:paraId="3A70D86B" w14:textId="77777777" w:rsidR="00377B1E" w:rsidRPr="0019116D" w:rsidRDefault="00377B1E" w:rsidP="00377B1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разликује независне реченице по комуникативној функцији;</w:t>
            </w:r>
          </w:p>
          <w:p w14:paraId="36E8A15F" w14:textId="77777777" w:rsidR="00377B1E" w:rsidRPr="0019116D" w:rsidRDefault="00377B1E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347" w14:textId="162B5FE2" w:rsidR="00377B1E" w:rsidRPr="0019116D" w:rsidRDefault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 xml:space="preserve">88.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57E" w14:textId="190A20DE" w:rsidR="00377B1E" w:rsidRPr="0019116D" w:rsidRDefault="00377B1E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Комуникативна и предикатска реченица; комуникативна функција независних реченица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46A6" w14:textId="349BAE3B" w:rsidR="00377B1E" w:rsidRPr="0019116D" w:rsidRDefault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F25" w14:textId="77777777" w:rsidR="00377B1E" w:rsidRPr="0019116D" w:rsidRDefault="00377B1E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652A3BF" w14:textId="77777777" w:rsidR="00377B1E" w:rsidRPr="0019116D" w:rsidRDefault="00377B1E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4BF1C28" w14:textId="77777777" w:rsidR="00377B1E" w:rsidRPr="0019116D" w:rsidRDefault="00377B1E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00B" w14:textId="77777777" w:rsidR="00377B1E" w:rsidRPr="0019116D" w:rsidRDefault="00377B1E" w:rsidP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2A7F9CF" w14:textId="64E88EAD" w:rsidR="00377B1E" w:rsidRPr="0019116D" w:rsidRDefault="00377B1E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6408" w14:textId="77777777" w:rsidR="00377B1E" w:rsidRPr="0019116D" w:rsidRDefault="00377B1E" w:rsidP="00377B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82850F0" w14:textId="77777777" w:rsidR="00377B1E" w:rsidRPr="0019116D" w:rsidRDefault="00377B1E" w:rsidP="00377B1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5DB5CC58" w14:textId="77777777" w:rsidR="00377B1E" w:rsidRPr="0019116D" w:rsidRDefault="00377B1E" w:rsidP="00377B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127346C" w14:textId="77777777" w:rsidR="00377B1E" w:rsidRPr="0019116D" w:rsidRDefault="00377B1E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BE1" w14:textId="226D3EE9" w:rsidR="00377B1E" w:rsidRPr="0019116D" w:rsidRDefault="00377B1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5CDF" w14:textId="77777777" w:rsidR="00377B1E" w:rsidRPr="0019116D" w:rsidRDefault="00377B1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74533" w14:paraId="3360FF3A" w14:textId="77777777" w:rsidTr="00C9101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81CDB60" w14:textId="3DC3A27E" w:rsidR="00F74533" w:rsidRDefault="00F7453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37C" w14:textId="77777777" w:rsidR="00F74533" w:rsidRPr="00BA516D" w:rsidRDefault="00F74533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73E9D900" w14:textId="77777777" w:rsidR="00F74533" w:rsidRPr="00BA516D" w:rsidRDefault="00F74533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6D36D49A" w14:textId="77777777" w:rsidR="00F74533" w:rsidRPr="00BA516D" w:rsidRDefault="00F74533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6B86FEAB" w14:textId="77777777" w:rsidR="00F74533" w:rsidRPr="00BA516D" w:rsidRDefault="00F74533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34E4E786" w14:textId="77777777" w:rsidR="00F74533" w:rsidRPr="00BA516D" w:rsidRDefault="00F74533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4C92CDD4" w14:textId="77777777" w:rsidR="00F74533" w:rsidRPr="00BA516D" w:rsidRDefault="00F74533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36EF292A" w14:textId="77777777" w:rsidR="00F74533" w:rsidRPr="00BA516D" w:rsidRDefault="00F74533" w:rsidP="00377B1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618CDF7" w14:textId="77777777" w:rsidR="00F74533" w:rsidRPr="0019116D" w:rsidRDefault="00F74533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3946" w14:textId="100B005C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89.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0346" w14:textId="11198392" w:rsidR="00F74533" w:rsidRPr="0019116D" w:rsidRDefault="00F74533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„Деца“, Иво Андрић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9443" w14:textId="1AD929B8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BBB" w14:textId="77777777" w:rsidR="00F74533" w:rsidRPr="0019116D" w:rsidRDefault="00F74533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45A3E23" w14:textId="77777777" w:rsidR="00F74533" w:rsidRPr="0019116D" w:rsidRDefault="00F74533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50EB050" w14:textId="77777777" w:rsidR="00F74533" w:rsidRPr="0019116D" w:rsidRDefault="00F74533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F8EC09B" w14:textId="77777777" w:rsidR="00F74533" w:rsidRPr="0019116D" w:rsidRDefault="00F74533" w:rsidP="00377B1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5C27D51" w14:textId="027FE875" w:rsidR="00F74533" w:rsidRPr="0019116D" w:rsidRDefault="00F74533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846F" w14:textId="77777777" w:rsidR="00F74533" w:rsidRPr="0019116D" w:rsidRDefault="00F74533" w:rsidP="00377B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14E885B" w14:textId="6EB64514" w:rsidR="00F74533" w:rsidRPr="0019116D" w:rsidRDefault="00F74533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E4A" w14:textId="77777777" w:rsidR="00F74533" w:rsidRPr="0019116D" w:rsidRDefault="00F74533" w:rsidP="00377B1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CD20C88" w14:textId="488209DE" w:rsidR="00F74533" w:rsidRPr="0019116D" w:rsidRDefault="00F74533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7373" w14:textId="77777777" w:rsidR="00F74533" w:rsidRPr="0019116D" w:rsidRDefault="00F74533" w:rsidP="00377B1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7B76C888" w14:textId="77777777" w:rsidR="00F74533" w:rsidRPr="0019116D" w:rsidRDefault="00F74533" w:rsidP="00377B1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5137B8D0" w14:textId="77777777" w:rsidR="00F74533" w:rsidRPr="0019116D" w:rsidRDefault="00F7453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E3B2" w14:textId="77777777" w:rsidR="00F74533" w:rsidRPr="0019116D" w:rsidRDefault="00F745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74533" w14:paraId="5199F61A" w14:textId="77777777" w:rsidTr="00C9101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12084C" w14:textId="77777777" w:rsidR="00F74533" w:rsidRDefault="00F7453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B375" w14:textId="77777777" w:rsidR="00F74533" w:rsidRDefault="00F74533" w:rsidP="00042A0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  <w:p w14:paraId="1A6A48E7" w14:textId="77777777" w:rsidR="00F74533" w:rsidRDefault="00F74533" w:rsidP="00042A0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7A7B7EA3" w14:textId="77777777" w:rsidR="00F74533" w:rsidRDefault="00F74533" w:rsidP="00042A0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6EB6204F" w14:textId="77777777" w:rsidR="00F74533" w:rsidRDefault="00F74533" w:rsidP="00042A0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7BD4F950" w14:textId="77777777" w:rsidR="00F74533" w:rsidRPr="0019116D" w:rsidRDefault="00F74533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6AA0" w14:textId="5C026285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90.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39A4" w14:textId="628A70D7" w:rsidR="00F74533" w:rsidRPr="0019116D" w:rsidRDefault="00F74533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„Деца“, Иво Андрић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749" w14:textId="7417D0DA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38D9" w14:textId="77777777" w:rsidR="00F74533" w:rsidRPr="0019116D" w:rsidRDefault="00F74533" w:rsidP="00042A0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CF5CE33" w14:textId="77777777" w:rsidR="00F74533" w:rsidRPr="0019116D" w:rsidRDefault="00F74533" w:rsidP="00042A0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CF44D8C" w14:textId="77777777" w:rsidR="00F74533" w:rsidRPr="0019116D" w:rsidRDefault="00F74533" w:rsidP="00042A0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34FD796" w14:textId="77777777" w:rsidR="00F74533" w:rsidRPr="0019116D" w:rsidRDefault="00F74533" w:rsidP="00042A0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9800C23" w14:textId="590E8CB4" w:rsidR="00F74533" w:rsidRPr="0019116D" w:rsidRDefault="00F74533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AEEF" w14:textId="77777777" w:rsidR="00F74533" w:rsidRPr="0019116D" w:rsidRDefault="00F74533" w:rsidP="00042A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05E74DB" w14:textId="7F9BBC9F" w:rsidR="00F74533" w:rsidRPr="0019116D" w:rsidRDefault="00F74533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9A3" w14:textId="77777777" w:rsidR="00F74533" w:rsidRPr="0019116D" w:rsidRDefault="00F74533" w:rsidP="00042A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2B5BCBD" w14:textId="5A9E7F04" w:rsidR="00F74533" w:rsidRPr="0019116D" w:rsidRDefault="00F74533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DED" w14:textId="0D7B9D44" w:rsidR="00F74533" w:rsidRPr="0019116D" w:rsidRDefault="00F7453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330" w14:textId="77777777" w:rsidR="00F74533" w:rsidRPr="0019116D" w:rsidRDefault="00F745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AD671BA" w14:textId="77777777" w:rsidR="008A3515" w:rsidRDefault="008A3515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BBDB63B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4F085E2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1989B5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C7013DB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459DF5A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31C90BE" w14:textId="7625EB71" w:rsidR="00915BE4" w:rsidRDefault="005F0EE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 w:rsidR="00915BE4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6BB3D3DE" w14:textId="37D3E24C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405F4962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28F11F7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65B0F0A4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500CC17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3C161A4C" w14:textId="77777777" w:rsidTr="00890C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68557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C95A1B" w14:paraId="23FE2257" w14:textId="77777777" w:rsidTr="00890C9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6FB9839" w14:textId="61F8CB8A" w:rsidR="00C95A1B" w:rsidRDefault="00C95A1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383B3D" w14:textId="77777777" w:rsidR="00C95A1B" w:rsidRPr="0020660F" w:rsidRDefault="00C95A1B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E81FB0F" w14:textId="7C4548A8" w:rsidR="00C95A1B" w:rsidRDefault="00C95A1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96211" w14:textId="116984FB" w:rsidR="00C95A1B" w:rsidRDefault="00C95A1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6BAFA1" w14:textId="77777777" w:rsidR="00C95A1B" w:rsidRDefault="00C95A1B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083E425" w14:textId="553D6C95" w:rsidR="00C95A1B" w:rsidRDefault="00C95A1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D41B3C" w14:textId="0BF8C59C" w:rsidR="00C95A1B" w:rsidRDefault="00C95A1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25A4B0" w14:textId="5F61D806" w:rsidR="00C95A1B" w:rsidRDefault="00C95A1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BD040" w14:textId="43E211F3" w:rsidR="00C95A1B" w:rsidRDefault="00C95A1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E0F8B3" w14:textId="309F409A" w:rsidR="00C95A1B" w:rsidRDefault="00C95A1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1AF84" w14:textId="4B420E9B" w:rsidR="00C95A1B" w:rsidRDefault="00C95A1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A70F2F" w14:textId="1FC040D3" w:rsidR="00C95A1B" w:rsidRDefault="00C95A1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74533" w14:paraId="0D08E078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CBF4DF" w14:textId="56B57E63" w:rsidR="00F74533" w:rsidRPr="0019116D" w:rsidRDefault="00F74533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FC56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 користи садржаје из граматике обрађене у претходним разредима и повеже их са новим градивом;</w:t>
            </w:r>
          </w:p>
          <w:p w14:paraId="7A46233D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препозна врсте напоредних односа међу реченичним члановима и независним реченицама;</w:t>
            </w:r>
          </w:p>
          <w:p w14:paraId="6FC2DD9C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препозна карактеристичне везнике за одређену врсту напоредног односа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8CA8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BA8F" w14:textId="77777777" w:rsidR="00F74533" w:rsidRPr="00BA516D" w:rsidRDefault="00F74533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Напоредни односи међу реченичним члановима и међу независним реченицама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DC43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7C9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9F854DE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6DCA33D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25CA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8098CED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212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3DAB70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0E6CBCB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124F800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D5E5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704" w14:textId="77777777" w:rsidR="00F74533" w:rsidRDefault="00F745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74533" w14:paraId="2A0A9210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98112B" w14:textId="06E9E9A8" w:rsidR="00F74533" w:rsidRPr="0019116D" w:rsidRDefault="00F74533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396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07A40F3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0D1A5CB5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47634898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језика;</w:t>
            </w:r>
          </w:p>
          <w:p w14:paraId="46E4DBF1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7588" w14:textId="77777777" w:rsidR="00F74533" w:rsidRPr="0019116D" w:rsidRDefault="00F74533">
            <w:pPr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B919" w14:textId="77777777" w:rsidR="00F74533" w:rsidRPr="00BA516D" w:rsidRDefault="00F74533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„Мој највећи страх“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D3FE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DEF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3EACF851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CBF01A3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543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03B13E9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0CE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4BC69C89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1D701B79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70DAB36A" w14:textId="77777777" w:rsidR="00F74533" w:rsidRPr="0019116D" w:rsidRDefault="00F74533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E22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54F" w14:textId="77777777" w:rsidR="00F74533" w:rsidRPr="0019116D" w:rsidRDefault="00F745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74533" w14:paraId="49D38B77" w14:textId="77777777" w:rsidTr="00377B1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24BE6" w14:textId="026D9117" w:rsidR="00F74533" w:rsidRPr="0019116D" w:rsidRDefault="00F74533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9975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6DEA14B6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8298A05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7CA0BE0D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3DA7E991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286E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EC1C" w14:textId="77777777" w:rsidR="00F74533" w:rsidRPr="00BA516D" w:rsidRDefault="00F74533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DA98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CB1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AC631E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2DF1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1E671A9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494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DBF26D9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9420795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529B42D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DC0B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696" w14:textId="77777777" w:rsidR="00F74533" w:rsidRPr="0019116D" w:rsidRDefault="00F745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74533" w14:paraId="26CF92D8" w14:textId="77777777" w:rsidTr="00377B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9A418D" w14:textId="633EFC9A" w:rsidR="00F74533" w:rsidRPr="0019116D" w:rsidRDefault="00F74533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896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06D78E95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1685A6AC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2057E556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705C757" w14:textId="77777777" w:rsidR="00F74533" w:rsidRPr="00BA516D" w:rsidRDefault="00F74533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029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22E3" w14:textId="77777777" w:rsidR="00F74533" w:rsidRPr="00BA516D" w:rsidRDefault="00F74533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512F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2F27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9748BB1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71FB255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5296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EB235A2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5C06C7A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720E8259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7E41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B174913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75B1FFD" w14:textId="77777777" w:rsidR="00F74533" w:rsidRPr="0019116D" w:rsidRDefault="00F7453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EB1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142B77B7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208" w14:textId="77777777" w:rsidR="00F74533" w:rsidRPr="0019116D" w:rsidRDefault="00F745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74533" w14:paraId="12364FFE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413E91" w14:textId="72316C00" w:rsidR="00F74533" w:rsidRPr="0019116D" w:rsidRDefault="00F7453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8D6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5536415E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1D769502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693F29BE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7314AD2" w14:textId="77777777" w:rsidR="00F74533" w:rsidRPr="00BA5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2A3C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38BA" w14:textId="77777777" w:rsidR="00F74533" w:rsidRPr="00BA516D" w:rsidRDefault="00F74533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3E5F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D4C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C8CB96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FE34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DA06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0532D673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A59AB15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0C09" w14:textId="77777777" w:rsidR="00F74533" w:rsidRPr="0019116D" w:rsidRDefault="00F7453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315" w14:textId="77777777" w:rsidR="00F74533" w:rsidRPr="0019116D" w:rsidRDefault="00F745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74533" w14:paraId="1DD7C12E" w14:textId="77777777" w:rsidTr="00377B1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A78210" w14:textId="2A3E4BD8" w:rsidR="00F74533" w:rsidRPr="0019116D" w:rsidRDefault="00F74533" w:rsidP="00377B1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1E4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 користи садржаје из граматике обрађене у претходним разредима и повеже их са новим градивом;</w:t>
            </w:r>
          </w:p>
          <w:p w14:paraId="68C4FF1D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 xml:space="preserve">– идентификује врсте зависних реченица; </w:t>
            </w:r>
          </w:p>
          <w:p w14:paraId="687BDBF7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службу зависне реченице у оквиру зависносложене реченице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2B28A2A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5BA1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96.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F865" w14:textId="77777777" w:rsidR="00F74533" w:rsidRPr="0019116D" w:rsidRDefault="00F74533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Зависносложена реченица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0A6A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688A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A973C6B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96E3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6AA36EB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E8B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AE34AD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E27A3F2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1C93F40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46E6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ECB" w14:textId="77777777" w:rsidR="00F74533" w:rsidRPr="0019116D" w:rsidRDefault="00F745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74533" w14:paraId="2B1E1A1A" w14:textId="77777777" w:rsidTr="00377B1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1AB45C" w14:textId="0468241E" w:rsidR="00F74533" w:rsidRPr="0019116D" w:rsidRDefault="00F7453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3109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0713EF07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2C5A155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12CAFFCA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C3ADEB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3DF3D96D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4EE90842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слободни стих и објасни разлику између слободног и везаног стиха;</w:t>
            </w:r>
          </w:p>
          <w:p w14:paraId="5CEEA7C3" w14:textId="77777777" w:rsidR="00F74533" w:rsidRPr="00BA5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D13C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97.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CC20" w14:textId="77777777" w:rsidR="00F74533" w:rsidRPr="0019116D" w:rsidRDefault="00F74533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„Труба“, Момчило Настасијевић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E5F4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A511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7877ECD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619B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6536B3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13F03E22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4E4F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BA4E9C4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0A8DF77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D237" w14:textId="77777777" w:rsidR="00F74533" w:rsidRPr="0019116D" w:rsidRDefault="00F7453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6BA" w14:textId="77777777" w:rsidR="00F74533" w:rsidRPr="0019116D" w:rsidRDefault="00F745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74533" w14:paraId="35D42ED5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DC2D17" w14:textId="76C8B9DA" w:rsidR="00F74533" w:rsidRDefault="00F7453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66F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229FA50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препознаје различите функционалне стилове на једноставним примерима; </w:t>
            </w:r>
          </w:p>
          <w:p w14:paraId="5F74AEAB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1A5DCDA2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1BA68ED4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именује делове синтагме (главни и зависне чланове);</w:t>
            </w:r>
          </w:p>
          <w:p w14:paraId="5FC21FB9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3547EBB4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232A16A8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20B402B3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број комуникативних и предикатских реченица у конкретном тексту;</w:t>
            </w:r>
          </w:p>
          <w:p w14:paraId="34D8546F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разликује независне реченице по комуникативној функцији;</w:t>
            </w:r>
          </w:p>
          <w:p w14:paraId="6A2C0422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5A77614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74699C0D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зависне реченице у оквиру завсиносложене реченице;</w:t>
            </w:r>
          </w:p>
          <w:p w14:paraId="1294A72C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транскрипције;</w:t>
            </w:r>
          </w:p>
          <w:p w14:paraId="6BDDED9E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ADCD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5E6D" w14:textId="77777777" w:rsidR="00F74533" w:rsidRPr="00BA516D" w:rsidRDefault="00F74533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(функционални стилови, реченични чланови, синтагма, конгруенција, незвисносложена и зависносложена реченица, писање имена из страних језика)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43FC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B97F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14A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647D75EB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  <w:p w14:paraId="3C21A551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24F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18FB164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0952A5D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586EDE1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9E23" w14:textId="77777777" w:rsidR="00F74533" w:rsidRPr="0019116D" w:rsidRDefault="00F7453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699F96E7" w14:textId="77777777" w:rsidR="00F74533" w:rsidRPr="0019116D" w:rsidRDefault="00F7453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53A" w14:textId="77777777" w:rsidR="00F74533" w:rsidRPr="0019116D" w:rsidRDefault="00F745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74533" w14:paraId="615B342F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157646" w14:textId="0D8EC92C" w:rsidR="00F74533" w:rsidRPr="0019116D" w:rsidRDefault="00F7453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D8D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34B570F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препознаје различите функционалне стилове на једноставним примерима; </w:t>
            </w:r>
          </w:p>
          <w:p w14:paraId="3C57B650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0BF9E911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0D6EE807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именује делове синтагме (главни и зависне чланове);</w:t>
            </w:r>
          </w:p>
          <w:p w14:paraId="72C80684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7EAEFC12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1A094424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7087C775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број комуникативних и предикатских реченица у конкретном тексту;</w:t>
            </w:r>
          </w:p>
          <w:p w14:paraId="23FBBE0E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разликује независне реченице по комуникативној функцији;</w:t>
            </w:r>
          </w:p>
          <w:p w14:paraId="0BB6DDF4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16D9C55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65130F51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зависне реченице у оквиру завсиносложене реченице;</w:t>
            </w:r>
          </w:p>
          <w:p w14:paraId="273F773C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транскрипције;</w:t>
            </w:r>
          </w:p>
          <w:p w14:paraId="48CE11D0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2A50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F90E" w14:textId="77777777" w:rsidR="00F74533" w:rsidRPr="0019116D" w:rsidRDefault="00F74533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7E8E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D9CA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</w:t>
            </w:r>
          </w:p>
          <w:p w14:paraId="0B3AE9CF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725A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E3D4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9ABFCAE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решавање</w:t>
            </w:r>
          </w:p>
          <w:p w14:paraId="66096FAF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6990" w14:textId="77777777" w:rsidR="00F74533" w:rsidRPr="0019116D" w:rsidRDefault="00F7453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AF47CC0" w14:textId="77777777" w:rsidR="00F74533" w:rsidRPr="0019116D" w:rsidRDefault="00F7453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783" w14:textId="77777777" w:rsidR="00F74533" w:rsidRPr="0019116D" w:rsidRDefault="00F745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74533" w14:paraId="6A47F451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EDE6BD" w14:textId="5C956FAD" w:rsidR="00F74533" w:rsidRPr="0019116D" w:rsidRDefault="00F74533" w:rsidP="00D33552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A597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642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2AE3" w14:textId="77777777" w:rsidR="00F74533" w:rsidRPr="0019116D" w:rsidRDefault="00F74533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EFD2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5AE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1D54E0EF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F9E1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3900A67" w14:textId="77777777" w:rsidR="00F74533" w:rsidRPr="0019116D" w:rsidRDefault="00F74533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6D7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B381380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150F6D4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2158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066" w14:textId="77777777" w:rsidR="00F74533" w:rsidRPr="0019116D" w:rsidRDefault="00F745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74533" w14:paraId="70F1AB40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4AA67" w14:textId="1F07D706" w:rsidR="00F74533" w:rsidRPr="0019116D" w:rsidRDefault="00F7453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2F99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CC0D5ED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CDBBAAB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3494F63B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1B7138B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7759ABA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стварао;</w:t>
            </w:r>
          </w:p>
          <w:p w14:paraId="75BDCC9A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0D5F13AE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382A4B3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1A22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392E" w14:textId="77777777" w:rsidR="00F74533" w:rsidRPr="00BA516D" w:rsidRDefault="00F74533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„Покошено поље“, Бранимир Ћосић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87B5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F71C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294A42C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B6AEBE7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FE8AE13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C6AC85F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A90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888DF49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DFB8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95546A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1D40D53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E014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1835" w14:textId="77777777" w:rsidR="00F74533" w:rsidRPr="0019116D" w:rsidRDefault="00F745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74533" w14:paraId="21B016B8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3BC27" w14:textId="0AD0BE53" w:rsidR="00F74533" w:rsidRPr="0019116D" w:rsidRDefault="00F7453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80E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28C184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294BC40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1F0687D1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повеже књижевна дела са историјским или другим одговарајућим контекстом;</w:t>
            </w:r>
          </w:p>
          <w:p w14:paraId="589528FB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D51FDAC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D7D9D2D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C48D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4324" w14:textId="77777777" w:rsidR="00F74533" w:rsidRPr="00BA516D" w:rsidRDefault="00F74533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„Писма“, Хилда Дајч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A7D3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2B21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FE9D42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7E3A1A6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2BD51BE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CA34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75B011C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6F4F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E28DEE5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0FBF60C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F1C4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DB9CA04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ECF" w14:textId="77777777" w:rsidR="00F74533" w:rsidRPr="0019116D" w:rsidRDefault="00F745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74533" w14:paraId="41292D2F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644CB5" w14:textId="77777777" w:rsidR="00F74533" w:rsidRPr="0019116D" w:rsidRDefault="00F7453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0FA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напише приказ, расправу и краћи есеј;</w:t>
            </w:r>
          </w:p>
          <w:p w14:paraId="0FFB0F2A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D8177A8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5AD820C0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306D52D9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D10144A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356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F5CF" w14:textId="77777777" w:rsidR="00F74533" w:rsidRPr="00BA516D" w:rsidRDefault="00F74533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Расправа и есеј; петнаестоминутни тест бр.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EF8D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6B0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E0F35D6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891198D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02A7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0087EA2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EF03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есететичка компетенција</w:t>
            </w:r>
          </w:p>
          <w:p w14:paraId="09540316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10EC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4D5" w14:textId="77777777" w:rsidR="00F74533" w:rsidRPr="0019116D" w:rsidRDefault="00F745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74533" w14:paraId="173DC832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73CF0" w14:textId="12F64B78" w:rsidR="00F74533" w:rsidRPr="0019116D" w:rsidRDefault="00F7453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D5D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36C8B06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461E2E89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0EEC10F1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152B8DB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D8A7217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стварао;</w:t>
            </w:r>
          </w:p>
          <w:p w14:paraId="3347AF9A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60287937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0BBF1DC2" w14:textId="77777777" w:rsidR="00F74533" w:rsidRPr="00BA516D" w:rsidRDefault="00F745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48BC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230C" w14:textId="77777777" w:rsidR="00F74533" w:rsidRPr="00BA516D" w:rsidRDefault="00F74533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„Ноћ и магла“, Данило Киш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5987" w14:textId="77777777" w:rsidR="00F74533" w:rsidRPr="0019116D" w:rsidRDefault="00F745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658A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DA81C45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5518BA9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467B155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90AC2AC" w14:textId="77777777" w:rsidR="00F74533" w:rsidRPr="0019116D" w:rsidRDefault="00F7453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348C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07BC68F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44C7" w14:textId="77777777" w:rsidR="00F74533" w:rsidRPr="0019116D" w:rsidRDefault="00F745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C43E30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292A49B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C12D" w14:textId="77777777" w:rsidR="00F74533" w:rsidRPr="0019116D" w:rsidRDefault="00F7453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048" w14:textId="77777777" w:rsidR="00F74533" w:rsidRPr="0019116D" w:rsidRDefault="00F745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1157" w14:paraId="1AF59A7D" w14:textId="77777777" w:rsidTr="0017785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F79C23" w14:textId="266E3D35" w:rsidR="00531157" w:rsidRDefault="005311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BE8" w14:textId="77777777" w:rsidR="00531157" w:rsidRPr="00BA516D" w:rsidRDefault="00531157" w:rsidP="00042A0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уочи манипулацију у пропагандним текстовима;</w:t>
            </w:r>
          </w:p>
          <w:p w14:paraId="781C6667" w14:textId="77777777" w:rsidR="00531157" w:rsidRPr="0019116D" w:rsidRDefault="00531157" w:rsidP="00042A0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повезује информације и идеје изнесене у тексту, уочава јасно исказане односе и изводи закључак заснован на тексту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49178D2" w14:textId="77777777" w:rsidR="00531157" w:rsidRPr="0019116D" w:rsidRDefault="00531157" w:rsidP="00042A0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BD516CA" w14:textId="77777777" w:rsidR="00531157" w:rsidRPr="00BA516D" w:rsidRDefault="00531157" w:rsidP="00042A0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08D7F8A9" w14:textId="77777777" w:rsidR="00531157" w:rsidRPr="00BA516D" w:rsidRDefault="00531157" w:rsidP="00042A0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606B247D" w14:textId="77777777" w:rsidR="00531157" w:rsidRPr="0019116D" w:rsidRDefault="00531157" w:rsidP="00042A0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02DDA96" w14:textId="77777777" w:rsidR="00531157" w:rsidRPr="0019116D" w:rsidRDefault="0053115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750" w14:textId="0963B8FD" w:rsidR="00531157" w:rsidRPr="0019116D" w:rsidRDefault="005311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3217" w14:textId="51BC72C3" w:rsidR="00531157" w:rsidRPr="0019116D" w:rsidRDefault="00531157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Пропагандни текстови (реклама)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87E1" w14:textId="458B8D2A" w:rsidR="00531157" w:rsidRPr="0019116D" w:rsidRDefault="005311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546F" w14:textId="77777777" w:rsidR="00531157" w:rsidRPr="0019116D" w:rsidRDefault="00531157" w:rsidP="00042A0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BBAE770" w14:textId="77777777" w:rsidR="00531157" w:rsidRPr="0019116D" w:rsidRDefault="00531157" w:rsidP="00042A0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88A8F65" w14:textId="77777777" w:rsidR="00531157" w:rsidRPr="0019116D" w:rsidRDefault="0053115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879B" w14:textId="77777777" w:rsidR="00531157" w:rsidRPr="0019116D" w:rsidRDefault="00531157" w:rsidP="00042A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6ABC234" w14:textId="75582FEE" w:rsidR="00531157" w:rsidRPr="0019116D" w:rsidRDefault="00531157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A995" w14:textId="77777777" w:rsidR="00531157" w:rsidRPr="0019116D" w:rsidRDefault="00531157" w:rsidP="00042A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естетичка компетенција</w:t>
            </w:r>
          </w:p>
          <w:p w14:paraId="5645F452" w14:textId="7FFD9729" w:rsidR="00531157" w:rsidRPr="0019116D" w:rsidRDefault="005311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C6CE" w14:textId="3E9CFE86" w:rsidR="00531157" w:rsidRPr="0019116D" w:rsidRDefault="0053115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E96" w14:textId="77777777" w:rsidR="00531157" w:rsidRPr="0019116D" w:rsidRDefault="0053115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1157" w14:paraId="4284F366" w14:textId="77777777" w:rsidTr="0017785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47ADE7" w14:textId="77777777" w:rsidR="00531157" w:rsidRDefault="005311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01C" w14:textId="77777777" w:rsidR="00531157" w:rsidRPr="0019116D" w:rsidRDefault="00531157" w:rsidP="00042A0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црте и цртице;</w:t>
            </w:r>
          </w:p>
          <w:p w14:paraId="27508168" w14:textId="77777777" w:rsidR="00531157" w:rsidRPr="0019116D" w:rsidRDefault="00531157" w:rsidP="00042A0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3CE7552E" w14:textId="56814786" w:rsidR="00531157" w:rsidRPr="0019116D" w:rsidRDefault="0053115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8C85" w14:textId="38A1CA3A" w:rsidR="00531157" w:rsidRPr="0019116D" w:rsidRDefault="005311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96BE" w14:textId="31D7F826" w:rsidR="00531157" w:rsidRPr="0019116D" w:rsidRDefault="00531157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Писање црте и цртице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B5B" w14:textId="4557A4EB" w:rsidR="00531157" w:rsidRPr="0019116D" w:rsidRDefault="005311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06A" w14:textId="77777777" w:rsidR="00531157" w:rsidRPr="0019116D" w:rsidRDefault="00531157" w:rsidP="00042A0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F3CE291" w14:textId="77777777" w:rsidR="00531157" w:rsidRPr="0019116D" w:rsidRDefault="00531157" w:rsidP="00042A0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AFCEDDB" w14:textId="7DCCA944" w:rsidR="00531157" w:rsidRPr="0019116D" w:rsidRDefault="0053115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8AE" w14:textId="77777777" w:rsidR="00531157" w:rsidRPr="0019116D" w:rsidRDefault="00531157" w:rsidP="00042A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99C122B" w14:textId="77777777" w:rsidR="00531157" w:rsidRPr="0019116D" w:rsidRDefault="00531157" w:rsidP="00042A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43D9C15" w14:textId="77777777" w:rsidR="00531157" w:rsidRPr="0019116D" w:rsidRDefault="00531157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5FC" w14:textId="77777777" w:rsidR="00531157" w:rsidRPr="0019116D" w:rsidRDefault="00531157" w:rsidP="00042A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12B00A2" w14:textId="77777777" w:rsidR="00531157" w:rsidRPr="00BA516D" w:rsidRDefault="00531157" w:rsidP="00042A0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</w:t>
            </w:r>
            <w:r w:rsidRPr="00BA516D">
              <w:rPr>
                <w:rFonts w:asciiTheme="minorHAnsi" w:hAnsiTheme="minorHAnsi" w:cstheme="minorHAnsi"/>
                <w:lang w:val="ru-RU"/>
              </w:rPr>
              <w:t>-</w:t>
            </w:r>
            <w:r w:rsidRPr="0019116D">
              <w:rPr>
                <w:rFonts w:asciiTheme="minorHAnsi" w:hAnsiTheme="minorHAnsi" w:cstheme="minorHAnsi"/>
                <w:lang w:val="sr-Cyrl-RS"/>
              </w:rPr>
              <w:t>ма</w:t>
            </w:r>
            <w:r w:rsidRPr="00BA516D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79C429C1" w14:textId="77777777" w:rsidR="00531157" w:rsidRPr="0019116D" w:rsidRDefault="00531157" w:rsidP="00042A0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  <w:p w14:paraId="7A99D44D" w14:textId="77777777" w:rsidR="00531157" w:rsidRPr="0019116D" w:rsidRDefault="005311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85C8" w14:textId="7582C852" w:rsidR="00531157" w:rsidRPr="0019116D" w:rsidRDefault="0053115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495" w14:textId="77777777" w:rsidR="00531157" w:rsidRPr="0019116D" w:rsidRDefault="0053115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1157" w14:paraId="5E06F273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725CAF" w14:textId="77777777" w:rsidR="00531157" w:rsidRDefault="005311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1B1" w14:textId="77777777" w:rsidR="00531157" w:rsidRPr="00BA516D" w:rsidRDefault="00531157" w:rsidP="00042A0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D83EF8A" w14:textId="77777777" w:rsidR="00531157" w:rsidRPr="00BA516D" w:rsidRDefault="00531157" w:rsidP="00042A0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9894B9D" w14:textId="77777777" w:rsidR="00531157" w:rsidRPr="00BA516D" w:rsidRDefault="00531157" w:rsidP="00042A0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73268EA3" w14:textId="77777777" w:rsidR="00531157" w:rsidRPr="00BA516D" w:rsidRDefault="00531157" w:rsidP="00042A0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293B03CB" w14:textId="77777777" w:rsidR="00531157" w:rsidRPr="0019116D" w:rsidRDefault="00531157" w:rsidP="00042A0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80D50E5" w14:textId="77777777" w:rsidR="00531157" w:rsidRPr="0019116D" w:rsidRDefault="00531157" w:rsidP="00042A0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наброји основне одлике љубавих народних лирских песама;</w:t>
            </w:r>
          </w:p>
          <w:p w14:paraId="425A9598" w14:textId="77777777" w:rsidR="00531157" w:rsidRPr="0019116D" w:rsidRDefault="0053115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0E7" w14:textId="11E54C58" w:rsidR="00531157" w:rsidRPr="0019116D" w:rsidRDefault="005311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48BC" w14:textId="24AE75B5" w:rsidR="00531157" w:rsidRPr="0019116D" w:rsidRDefault="00531157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Љубавне народне лирске песме („Љубавни растанак“)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4B1" w14:textId="53E65AE6" w:rsidR="00531157" w:rsidRPr="0019116D" w:rsidRDefault="005311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0198" w14:textId="77777777" w:rsidR="00531157" w:rsidRPr="0019116D" w:rsidRDefault="00531157" w:rsidP="00042A0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75C0E78" w14:textId="77777777" w:rsidR="00531157" w:rsidRPr="0019116D" w:rsidRDefault="00531157" w:rsidP="00042A0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1A3DACD" w14:textId="77777777" w:rsidR="00531157" w:rsidRPr="0019116D" w:rsidRDefault="00531157" w:rsidP="00042A0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60DAFB5" w14:textId="77777777" w:rsidR="00531157" w:rsidRPr="0019116D" w:rsidRDefault="00531157" w:rsidP="00042A0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1B2FF75" w14:textId="77777777" w:rsidR="00531157" w:rsidRPr="0019116D" w:rsidRDefault="0053115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864D" w14:textId="77777777" w:rsidR="00531157" w:rsidRPr="0019116D" w:rsidRDefault="00531157" w:rsidP="00042A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AFF1E71" w14:textId="129EFFC2" w:rsidR="00531157" w:rsidRPr="0019116D" w:rsidRDefault="00531157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6966" w14:textId="77777777" w:rsidR="00531157" w:rsidRPr="0019116D" w:rsidRDefault="00531157" w:rsidP="00042A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EC66989" w14:textId="77777777" w:rsidR="00531157" w:rsidRPr="00BA516D" w:rsidRDefault="00531157" w:rsidP="00042A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A516D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283FC778" w14:textId="4CCB93CC" w:rsidR="00531157" w:rsidRPr="0019116D" w:rsidRDefault="005311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0828" w14:textId="38F1C9A8" w:rsidR="00531157" w:rsidRPr="0019116D" w:rsidRDefault="0053115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BDE6" w14:textId="77777777" w:rsidR="00531157" w:rsidRPr="0019116D" w:rsidRDefault="0053115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1157" w14:paraId="447BA9F4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D234C0" w14:textId="3AA5E5F8" w:rsidR="00531157" w:rsidRDefault="005311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7EE" w14:textId="77777777" w:rsidR="00531157" w:rsidRPr="00BA516D" w:rsidRDefault="00531157" w:rsidP="00042A0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67918C6" w14:textId="77777777" w:rsidR="00531157" w:rsidRPr="00BA516D" w:rsidRDefault="00531157" w:rsidP="00042A0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EB852AC" w14:textId="77777777" w:rsidR="00531157" w:rsidRPr="00BA516D" w:rsidRDefault="00531157" w:rsidP="00042A0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00487C29" w14:textId="77777777" w:rsidR="00531157" w:rsidRPr="00BA516D" w:rsidRDefault="00531157" w:rsidP="00042A0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77CFE51E" w14:textId="77777777" w:rsidR="00531157" w:rsidRPr="0019116D" w:rsidRDefault="00531157" w:rsidP="00042A0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D95A0E3" w14:textId="77777777" w:rsidR="00531157" w:rsidRPr="0019116D" w:rsidRDefault="00531157" w:rsidP="00042A0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наброји основне одлике љубавих народних лирских песама;</w:t>
            </w:r>
          </w:p>
          <w:p w14:paraId="5A3E8F94" w14:textId="77777777" w:rsidR="00531157" w:rsidRPr="0019116D" w:rsidRDefault="0053115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F4D6" w14:textId="704A2FC1" w:rsidR="00531157" w:rsidRPr="0019116D" w:rsidRDefault="005311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87F0" w14:textId="6916F2BA" w:rsidR="00531157" w:rsidRPr="0019116D" w:rsidRDefault="00531157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Љубавне народне лирске песме („Српска дјевојка“)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E5FF" w14:textId="306AADE7" w:rsidR="00531157" w:rsidRPr="0019116D" w:rsidRDefault="005311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32B7" w14:textId="77777777" w:rsidR="00531157" w:rsidRPr="0019116D" w:rsidRDefault="00531157" w:rsidP="00042A0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B0C4802" w14:textId="77777777" w:rsidR="00531157" w:rsidRPr="0019116D" w:rsidRDefault="00531157" w:rsidP="00042A0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133510B" w14:textId="77777777" w:rsidR="00531157" w:rsidRPr="0019116D" w:rsidRDefault="00531157" w:rsidP="00042A0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8B8BE15" w14:textId="77777777" w:rsidR="00531157" w:rsidRPr="0019116D" w:rsidRDefault="00531157" w:rsidP="00042A0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F361903" w14:textId="77777777" w:rsidR="00531157" w:rsidRPr="0019116D" w:rsidRDefault="0053115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01D" w14:textId="77777777" w:rsidR="00531157" w:rsidRPr="0019116D" w:rsidRDefault="00531157" w:rsidP="00042A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96A7CD4" w14:textId="6BE86E9F" w:rsidR="00531157" w:rsidRPr="0019116D" w:rsidRDefault="00531157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C970" w14:textId="77777777" w:rsidR="00531157" w:rsidRPr="0019116D" w:rsidRDefault="00531157" w:rsidP="00042A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384BB4F" w14:textId="77777777" w:rsidR="00531157" w:rsidRPr="0019116D" w:rsidRDefault="00531157" w:rsidP="00042A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6129593" w14:textId="77777777" w:rsidR="00531157" w:rsidRPr="00BA516D" w:rsidRDefault="00531157" w:rsidP="00042A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A516D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6543AADA" w14:textId="77777777" w:rsidR="00531157" w:rsidRPr="0019116D" w:rsidRDefault="005311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402" w14:textId="77777777" w:rsidR="00531157" w:rsidRPr="0019116D" w:rsidRDefault="00531157" w:rsidP="00042A0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6FFE653A" w14:textId="77777777" w:rsidR="00531157" w:rsidRPr="0019116D" w:rsidRDefault="0053115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1D4" w14:textId="77777777" w:rsidR="00531157" w:rsidRPr="0019116D" w:rsidRDefault="0053115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BC21CBA" w14:textId="77777777" w:rsidR="00BA516D" w:rsidRDefault="00BA516D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4AEDCF8" w14:textId="2536A0C3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45A5201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EF7BDD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E14E81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FD757E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9741B76" w14:textId="77777777" w:rsidR="00531157" w:rsidRDefault="00531157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64E3277" w14:textId="77777777" w:rsidR="00531157" w:rsidRDefault="00531157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0F2ECB3" w14:textId="77777777" w:rsidR="00531157" w:rsidRDefault="00531157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26F7754" w14:textId="77777777" w:rsidR="00531157" w:rsidRDefault="00531157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941A55C" w14:textId="77777777" w:rsidR="00531157" w:rsidRDefault="00531157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6719E13" w14:textId="77777777" w:rsidR="00531157" w:rsidRDefault="00531157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EC49D17" w14:textId="6C8B99CB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913E1D" w14:textId="7A97EA0B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A46223D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F9C58E6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3C0B481F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7DA9B9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915BE4" w14:paraId="55EA3F20" w14:textId="77777777" w:rsidTr="00890C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EB609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B14D96" w14:paraId="792D5248" w14:textId="77777777" w:rsidTr="00890C9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6848FE3" w14:textId="6E461D57" w:rsidR="00B14D96" w:rsidRDefault="00B14D9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CBE830" w14:textId="77777777" w:rsidR="00B14D96" w:rsidRPr="0020660F" w:rsidRDefault="00B14D96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A7807C" w14:textId="68975A64" w:rsidR="00B14D96" w:rsidRDefault="00B14D9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8E200" w14:textId="1E3AA63C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70C8B8" w14:textId="77777777" w:rsidR="00B14D96" w:rsidRDefault="00B14D96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802E261" w14:textId="51D105D9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B38EEA" w14:textId="7E5E16EC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E5B28" w14:textId="405207A8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BF78E" w14:textId="677A5267" w:rsidR="00B14D96" w:rsidRDefault="00B14D9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4F441" w14:textId="6687B174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B2A24" w14:textId="2FC7CF9D" w:rsidR="00B14D96" w:rsidRDefault="00B14D9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7CA0AF" w14:textId="56374B99" w:rsidR="00B14D96" w:rsidRDefault="00B14D9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33552" w14:paraId="5852AE5B" w14:textId="77777777" w:rsidTr="00D33552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2900BE" w14:textId="38FC3DFF" w:rsidR="00D33552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9CA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DFD5262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A4E57F0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6A905FF6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3FBE4F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2EAF0FA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уочи слојевитост књижевног дела и међужанровско прожимање;</w:t>
            </w:r>
          </w:p>
          <w:p w14:paraId="5DC753E4" w14:textId="4A2CCD7F" w:rsidR="00D33552" w:rsidRPr="0019116D" w:rsidRDefault="00D33552" w:rsidP="0053115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30D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109.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67DF" w14:textId="77777777" w:rsidR="00D33552" w:rsidRPr="00BA516D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„Ђулићи“, Јован Јовановић Змај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9F9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4BE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54DCEC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501FED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89B069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0E592321" w14:textId="77777777" w:rsidR="00D33552" w:rsidRPr="00BA5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7305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23A4BFA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826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0744EF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E6E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E03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3CD5F4FD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F7CE05" w14:textId="625FA250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846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интерпункцијских и правописних знакова;</w:t>
            </w:r>
          </w:p>
          <w:p w14:paraId="048F8DE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1242D37F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доследно примени правописну норму; </w:t>
            </w:r>
          </w:p>
          <w:p w14:paraId="28B8720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181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110.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189F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Интерпункцијски и правописни знаци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5A6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9E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E7A632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83AB94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FE2475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7BB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3B214A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A66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FD29A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D800AF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4313CE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88D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DD0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1EDC21C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2474A2" w14:textId="6D20EA7E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C2D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0191E7F9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57CE4F7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3368C9B3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560EA18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A57BF84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уочи слојевитост књижевног дела и међужанровско прожимање;</w:t>
            </w:r>
          </w:p>
          <w:p w14:paraId="635AEE03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3269D8B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1AC7080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F64ADE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0471254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одреди врсту стиха и строфе на конкретном примеру; </w:t>
            </w:r>
          </w:p>
          <w:p w14:paraId="03AF0576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20FC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111.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4853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„Опомена“, „Пролетња песма“, Десанка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7DD5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A8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21BFEE0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B1B659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45157D5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477505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27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05DA31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346993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0D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3914F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0E6F73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37A5DF01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F8C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100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C799BE9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3CA8B4" w14:textId="4E7E220B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D709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01E63F5A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9191351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52071066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740D014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1F6F409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уочи слојевитост књижевног дела и међужанровско прожимање;</w:t>
            </w:r>
          </w:p>
          <w:p w14:paraId="69FCBED4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2031C8B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0EF1949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5FA9CD7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103B9D0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FC3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7F0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„Месечев сјај“, Марина Цветајева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9B9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D68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B51335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52A735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89753A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071FEE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CF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5591EC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6FED89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A7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218334C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18D24D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ECC194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E2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EC1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1221726A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F25C4" w14:textId="41E168CB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E2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спојеном и одвојеном писању речи;</w:t>
            </w:r>
          </w:p>
          <w:p w14:paraId="227E528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6331EE7F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0D9760F8" w14:textId="77777777" w:rsidR="00D33552" w:rsidRPr="00BA516D" w:rsidRDefault="00D33552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D3F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D50A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Спојено и одвојено писање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DBD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AC1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CEF5C3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5B1D23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9A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3E9C06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698692CB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74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C18564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CB37D1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CD2F99B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AC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  <w:p w14:paraId="0A78615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EB4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0128ABA4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F09E0" w14:textId="18210DA3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726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B0B2F4D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7227649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6020BC23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62DE80F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D05DC3F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уочи слојевитост књижевног дела и међужанровско прожимање;</w:t>
            </w:r>
          </w:p>
          <w:p w14:paraId="34DF1AEE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6E18DF3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B38617A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4D00622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22C27465" w14:textId="77777777" w:rsidR="00D33552" w:rsidRPr="00BA5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14B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114.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A784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„Очију твојих да није“, Васко Попа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24E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E3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5B8B7D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A708ED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B25882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9E43DA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ACB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178F20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94E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D4B203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61EBCE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1612" w14:textId="77777777" w:rsidR="00D33552" w:rsidRPr="0019116D" w:rsidRDefault="00D3355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6EC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EA9F1AA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4D6874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F4A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 w:eastAsia="en-GB"/>
              </w:rPr>
              <w:t xml:space="preserve">– чита са разумевањем конкретан текст поштујући стандардну језичку норму; </w:t>
            </w:r>
          </w:p>
          <w:p w14:paraId="7A314BDE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 w:eastAsia="en-GB"/>
              </w:rPr>
              <w:t>– изражајно рецитује напамет научене стихове обрађене песме;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6C8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115.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AC31" w14:textId="77777777" w:rsidR="00D33552" w:rsidRPr="0019116D" w:rsidRDefault="00D33552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Језичка култура: </w:t>
            </w:r>
            <w:r w:rsidRPr="0019116D">
              <w:rPr>
                <w:rFonts w:asciiTheme="minorHAnsi" w:hAnsiTheme="minorHAnsi" w:cstheme="minorHAnsi"/>
                <w:b/>
                <w:noProof/>
                <w:lang w:val="sr-Cyrl-RS"/>
              </w:rPr>
              <w:t>Рецитовање љубавне поезије</w:t>
            </w:r>
          </w:p>
          <w:p w14:paraId="7E859C07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BCA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C26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593000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7374C3C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0B0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4BEB05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DD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2271263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9D4770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405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DD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C5AD398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A8D642" w14:textId="52C42389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11B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D6FC518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3E8EA9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97D21B1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20822D90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стварао;</w:t>
            </w:r>
          </w:p>
          <w:p w14:paraId="3D1AB1DF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44269992" w14:textId="77777777" w:rsidR="00D33552" w:rsidRPr="00BA516D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повеже писце и дела из обавезног дела програма од 5. до 8. разреда;</w:t>
            </w:r>
          </w:p>
          <w:p w14:paraId="17DE3C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43C59DC7" w14:textId="77777777" w:rsidR="00D33552" w:rsidRPr="00BA5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A9B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BEAF" w14:textId="77777777" w:rsidR="00D33552" w:rsidRPr="00BA516D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„Гласам за љубав“, Гроздана Олујић 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FF3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B67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26AFD5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3D86E3B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ADA411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1FFDAE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ED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B18E0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04A2030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EC8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0C478F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C60B1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66EF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4C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F10FDDE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C2DA0" w14:textId="7B5CC863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98BF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488AE9A" w14:textId="77777777" w:rsidR="00D33552" w:rsidRPr="00BA516D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6A9F3444" w14:textId="77777777" w:rsidR="00D33552" w:rsidRPr="00BA516D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78A50B3D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1DF13F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81A" w14:textId="6EAD0AA2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4A70" w14:textId="7F7DE335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„И ја гласам за љубав“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EFB" w14:textId="1B8259EC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B56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D4892D1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2454A4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5070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  <w:p w14:paraId="473FA9F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3D6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70681B3B" w14:textId="7774B8D6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09B" w14:textId="53E3F09D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2FB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5B65E714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2AA8A3" w14:textId="7B5E1A17" w:rsidR="00694108" w:rsidRPr="0019116D" w:rsidRDefault="00694108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D16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научена правописна правила;</w:t>
            </w:r>
          </w:p>
          <w:p w14:paraId="218CCD69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31B0F582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229469A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000" w14:textId="6CC75730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8BCB" w14:textId="3668B9E9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Обнављање правописних правила (диктат)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2A4" w14:textId="6AB0E1A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C4D9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7057200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79AC386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A8C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0E55998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74BE37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08E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75743C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5631D56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76F" w14:textId="13F91B09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A32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4C506CB7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9E50B9" w14:textId="274E213E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CA4" w14:textId="77777777" w:rsidR="00694108" w:rsidRPr="00BA516D" w:rsidRDefault="00694108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35038332" w14:textId="77777777" w:rsidR="00694108" w:rsidRPr="00BA516D" w:rsidRDefault="00694108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62CCD30E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08B6F6C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E22" w14:textId="66C99B46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119.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EA2" w14:textId="5F56A871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Уочавање и исправљање грешака у обележеном тексту; Попуњавање текста са празнинама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F20" w14:textId="1A88D2FE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8E2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B4878D5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18A9A42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5BA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D4CA4BA" w14:textId="7E2A232B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98A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9A492C9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05849BC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D27" w14:textId="599FDFB7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4AC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3347520D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8CB73F" w14:textId="77777777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03F" w14:textId="77777777" w:rsidR="00694108" w:rsidRPr="00BA516D" w:rsidRDefault="00694108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DB738E3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књижевни род дела и књижевну врсту;</w:t>
            </w:r>
          </w:p>
          <w:p w14:paraId="390E3ACD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облике казивања у тексту; </w:t>
            </w:r>
          </w:p>
          <w:p w14:paraId="785EEA5D" w14:textId="71F2983F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300" w14:textId="02C7978F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120.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6286" w14:textId="3E0E075D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Систематизација градива из књижевности (петнаестоминутни тест 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B55" w14:textId="3B3D6064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27F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87787A2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3063EC0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0EFE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1A2218B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882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3EDAA84" w14:textId="3DA21BCC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046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4FB33556" w14:textId="77777777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49A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3745805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61617D93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24052F5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5FAC942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B7186AB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5D5AA0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535F061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21AE362" w14:textId="77777777" w:rsidR="00B14D96" w:rsidRDefault="00B14D9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C91CC70" w14:textId="77777777" w:rsidR="00B14D96" w:rsidRPr="00B14D96" w:rsidRDefault="00B14D9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924A112" w14:textId="1A7A501F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53945B" w14:textId="173F4A74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78A1037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540E86FB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4C5D1F2E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2B81F2F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564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395"/>
        <w:gridCol w:w="709"/>
        <w:gridCol w:w="2549"/>
        <w:gridCol w:w="567"/>
        <w:gridCol w:w="1662"/>
        <w:gridCol w:w="918"/>
        <w:gridCol w:w="1492"/>
        <w:gridCol w:w="1343"/>
        <w:gridCol w:w="1249"/>
      </w:tblGrid>
      <w:tr w:rsidR="00915BE4" w14:paraId="639D34E6" w14:textId="77777777" w:rsidTr="00F26B5D">
        <w:trPr>
          <w:cantSplit/>
          <w:trHeight w:val="590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51C91D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B14D96" w14:paraId="72914130" w14:textId="77777777" w:rsidTr="00F26B5D">
        <w:trPr>
          <w:cantSplit/>
          <w:trHeight w:val="98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10353D1" w14:textId="3997C4CF" w:rsidR="00B14D96" w:rsidRDefault="00B14D9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FACC88" w14:textId="77777777" w:rsidR="00B14D96" w:rsidRPr="0020660F" w:rsidRDefault="00B14D96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2CBF9C8" w14:textId="198585C7" w:rsidR="00B14D96" w:rsidRDefault="00B14D9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A60E5" w14:textId="24BF6E71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D55248" w14:textId="77777777" w:rsidR="00B14D96" w:rsidRDefault="00B14D96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8A418F8" w14:textId="55C24B3A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5EAB9A" w14:textId="63533FD2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9EDB0" w14:textId="022B59AC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0625C" w14:textId="490DAE7B" w:rsidR="00B14D96" w:rsidRDefault="00B14D9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DA5324" w14:textId="63DA0FE6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45F3F" w14:textId="17A650D4" w:rsidR="00B14D96" w:rsidRDefault="00B14D9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6E58E" w14:textId="213FFE7A" w:rsidR="00B14D96" w:rsidRDefault="00B14D9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15BE4" w14:paraId="7895FC6E" w14:textId="77777777" w:rsidTr="00F26B5D">
        <w:trPr>
          <w:cantSplit/>
          <w:trHeight w:val="480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64CF79" w14:textId="4573481D" w:rsidR="00915BE4" w:rsidRPr="0019116D" w:rsidRDefault="00915BE4" w:rsidP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t>9. М</w:t>
            </w:r>
            <w:r w:rsidR="00694108"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39F5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2546683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AED88D4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45A713AB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35AA5B1E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63765920" w14:textId="72C0F29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</w:t>
            </w:r>
            <w:r w:rsidR="00F26B5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22ED2C1" w14:textId="31C072AF" w:rsidR="00915BE4" w:rsidRPr="0019116D" w:rsidRDefault="00915BE4" w:rsidP="00B14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FE1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121.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B418" w14:textId="77777777" w:rsidR="00915BE4" w:rsidRPr="00BA516D" w:rsidRDefault="00915BE4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„Грађанин племић“, Ж. Б. П. Молијер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C579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B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E9C4714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C5FB629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EDC3250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408304B9" w14:textId="77777777" w:rsidR="00915BE4" w:rsidRPr="00BA5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8FE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BBAE5AB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B274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B0FE41C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C31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6AE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536597A" w14:textId="77777777" w:rsidR="00B14D96" w:rsidRDefault="00B14D96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1843"/>
        <w:gridCol w:w="737"/>
        <w:gridCol w:w="1559"/>
        <w:gridCol w:w="1276"/>
        <w:gridCol w:w="1330"/>
      </w:tblGrid>
      <w:tr w:rsidR="00694108" w14:paraId="74A4CED5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020578" w14:textId="76CEC898" w:rsidR="00694108" w:rsidRPr="0019116D" w:rsidRDefault="00694108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9A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3E5F3A9" w14:textId="77777777" w:rsidR="00694108" w:rsidRPr="00BA516D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77C15702" w14:textId="77777777" w:rsidR="00694108" w:rsidRPr="00BA516D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4F33E5E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507CAA1" w14:textId="77777777" w:rsidR="00694108" w:rsidRPr="00BA516D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31B1" w14:textId="77777777" w:rsidR="00694108" w:rsidRPr="0019116D" w:rsidRDefault="00694108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122.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3DC6" w14:textId="77777777" w:rsidR="00694108" w:rsidRPr="00BA516D" w:rsidRDefault="00694108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„Љубав покреће свет“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B30A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5DE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3FCBCA51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1D6902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8F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BB7530D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25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9D3AF0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28EF7AB0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6427A2C" w14:textId="77777777" w:rsidR="00694108" w:rsidRPr="0019116D" w:rsidRDefault="00694108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A15B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2D0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19F48EE3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9FC972" w14:textId="3B20DD19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53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103AFA76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1A730AC" w14:textId="77777777" w:rsidR="00694108" w:rsidRPr="00BA516D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46030BFA" w14:textId="77777777" w:rsidR="00694108" w:rsidRPr="00BA516D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7DEF595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242A76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3989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1BED" w14:textId="77777777" w:rsidR="00694108" w:rsidRPr="00BA516D" w:rsidRDefault="00694108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472A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7A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3D0AAEB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D25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AB451FC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FF6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69692477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1A8CC11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3A94BB1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A2E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EBF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59B86245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1A6AB6" w14:textId="77777777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B690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2174821D" w14:textId="77777777" w:rsidR="00694108" w:rsidRPr="00BA516D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0DB0572C" w14:textId="77777777" w:rsidR="00694108" w:rsidRPr="00BA516D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410CF525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753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B018" w14:textId="77777777" w:rsidR="00694108" w:rsidRPr="00BA516D" w:rsidRDefault="00694108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53A6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35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80B31E9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086880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404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9C13503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41B84F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7EC7C4A6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0FDC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8FD58F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A4BDB99" w14:textId="77777777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2F76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3C0D822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C86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277876A5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ED8FF" w14:textId="77777777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5FA5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4E1CE879" w14:textId="77777777" w:rsidR="00694108" w:rsidRPr="00BA516D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460F5840" w14:textId="77777777" w:rsidR="00694108" w:rsidRPr="00BA516D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BA516D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55B9777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295032" w14:textId="77777777" w:rsidR="00694108" w:rsidRPr="00BA5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75F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67FC" w14:textId="77777777" w:rsidR="00694108" w:rsidRPr="00BA516D" w:rsidRDefault="00694108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E254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155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CD41925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969B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7D04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676BF1F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332DB58B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6D29" w14:textId="77777777" w:rsidR="00694108" w:rsidRPr="0019116D" w:rsidRDefault="0069410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BA9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4D1CC980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6C6258" w14:textId="6D2B5C20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B1F9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7589556D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09F2ABD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65376AE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A0CFC62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стварао;</w:t>
            </w:r>
          </w:p>
          <w:p w14:paraId="7F3AF49E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13C75A5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1E2A37C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B5FF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CB54" w14:textId="77777777" w:rsidR="00915BE4" w:rsidRPr="00BA516D" w:rsidRDefault="00915BE4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„Збогом мојих петнаест година“, Клод Кампањ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5198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CA1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A14F26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40A54CE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0847684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4C360B3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7617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3FC19A4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E6A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47D2E4B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165E1C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F2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C7FFA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4FE" w14:textId="77777777" w:rsidR="00915BE4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6170B79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6B1C9F" w14:textId="337A20C0" w:rsidR="00915BE4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9E4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DC0A2E1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2355FBE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74A6B2D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A28ED5A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стварао;</w:t>
            </w:r>
          </w:p>
          <w:p w14:paraId="4F267587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1177A21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5925BB2" w14:textId="77777777" w:rsidR="00915BE4" w:rsidRPr="00BA5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817F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CA10" w14:textId="77777777" w:rsidR="00915BE4" w:rsidRPr="00BA516D" w:rsidRDefault="00915BE4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„Збогом мојих петнаест година“, Клод Кампањ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BB5B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48FB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EE8A47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1DFB516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D6F089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7A9E58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68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50BCA9B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70C83B1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6249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A175E83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D91B92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01A2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659DA19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306" w14:textId="77777777" w:rsidR="00915BE4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ED56A78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20092E" w14:textId="6F473998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D0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F1F5DFF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сврста српски језик у одговарајућу језичку групу у Европи;</w:t>
            </w:r>
          </w:p>
          <w:p w14:paraId="2165F248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именује дијалекте српског језика;</w:t>
            </w:r>
          </w:p>
          <w:p w14:paraId="5F0C6FB9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делове творенице и препозна основне моделе њиховог грађења;</w:t>
            </w:r>
          </w:p>
          <w:p w14:paraId="7B26F58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и подврсту променљивих речи;</w:t>
            </w:r>
          </w:p>
          <w:p w14:paraId="20A7314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непроменљивих речи;</w:t>
            </w:r>
          </w:p>
          <w:p w14:paraId="4919A7B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гласове по звучности и по месту изговора; </w:t>
            </w:r>
          </w:p>
          <w:p w14:paraId="7844D3A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037981C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6774280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6E3056A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4F784045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5346728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0A5831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78A3949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36899498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565F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5B79" w14:textId="77777777" w:rsidR="00915BE4" w:rsidRPr="00BA516D" w:rsidRDefault="00915BE4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(годишњи тест)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E616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8528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A80F4A0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035653B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374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1449F35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  <w:p w14:paraId="740904F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E9C0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E4393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6733A30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D8C030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EBBA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01292EE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23F89F18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13FC336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FDF" w14:textId="77777777" w:rsidR="00915BE4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2689C178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267B1" w14:textId="1A795FE0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D2EF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5A18E84C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сврста српски језик у одговарајућу језичку групу у Европи;</w:t>
            </w:r>
          </w:p>
          <w:p w14:paraId="0894A4C6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именује дијалекте српског језика;</w:t>
            </w:r>
          </w:p>
          <w:p w14:paraId="4981E864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делове творенице и препозна основне моделе њиховог грађења;</w:t>
            </w:r>
          </w:p>
          <w:p w14:paraId="17BD217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и подврсту променљивих речи;</w:t>
            </w:r>
          </w:p>
          <w:p w14:paraId="4DB9A39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непроменљивих речи;</w:t>
            </w:r>
          </w:p>
          <w:p w14:paraId="65C62ED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гласове по звучности и по месту изговора; </w:t>
            </w:r>
          </w:p>
          <w:p w14:paraId="7EFF335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1F62410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1765F6C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3DB8D11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763B0E70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уме да одреди реч која контролише слагање и конгруентне речи у конкретном </w:t>
            </w:r>
            <w:r w:rsidRPr="00BA516D">
              <w:rPr>
                <w:rFonts w:asciiTheme="minorHAnsi" w:hAnsiTheme="minorHAnsi" w:cstheme="minorHAnsi"/>
                <w:lang w:val="ru-RU"/>
              </w:rPr>
              <w:t>примеру;</w:t>
            </w:r>
          </w:p>
          <w:p w14:paraId="52A5D4C6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препозна врсте напоредних односа међу реченичним члановима и независним реченицама;</w:t>
            </w:r>
          </w:p>
          <w:p w14:paraId="3EE093F6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 xml:space="preserve">– идентификује врсте зависних реченица; </w:t>
            </w:r>
          </w:p>
          <w:p w14:paraId="48990AA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доследно примени правописну норму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23A6AAE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7007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75B6" w14:textId="77777777" w:rsidR="00915BE4" w:rsidRPr="00BA516D" w:rsidRDefault="00915BE4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 (годишњи тест)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B7AA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A17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</w:t>
            </w:r>
          </w:p>
          <w:p w14:paraId="1CB323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B5D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328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CC1147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решавање</w:t>
            </w:r>
          </w:p>
          <w:p w14:paraId="563B3E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A83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0A0B340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5009685A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13F53730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F4E5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4A14EADD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CFEEFD" w14:textId="3D5FDE54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23F1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F3FD20E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сврста српски језик у одговарајућу језичку групу у Европи;</w:t>
            </w:r>
          </w:p>
          <w:p w14:paraId="7E6A4683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именује дијалекте српског језика;</w:t>
            </w:r>
          </w:p>
          <w:p w14:paraId="4E20114A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делове творенице и препозна основне моделе њиховог грађења;</w:t>
            </w:r>
          </w:p>
          <w:p w14:paraId="3F442DE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и подврсту променљивих речи;</w:t>
            </w:r>
          </w:p>
          <w:p w14:paraId="35A1F7F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непроменљивих речи;</w:t>
            </w:r>
          </w:p>
          <w:p w14:paraId="21B1D08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гласове по звучности и по месту изговора; </w:t>
            </w:r>
          </w:p>
          <w:p w14:paraId="3D99040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323BB97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3845C91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683F60A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626C9BF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7BA8721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82E36B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6FF5303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2C46A65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FA41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597E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145B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23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19582FA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E0C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CA21A53" w14:textId="77777777" w:rsidR="00915BE4" w:rsidRPr="0019116D" w:rsidRDefault="00915BE4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B3A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171BF4C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3C4C37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A82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146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F68808E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82F15C" w14:textId="21E12112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E6D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E062ACB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6DA4768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962F4A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445070BA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учествује у избору књижевних дела и начина њихове обраде и представљања;</w:t>
            </w:r>
          </w:p>
          <w:p w14:paraId="5D01630A" w14:textId="77777777" w:rsidR="00915BE4" w:rsidRPr="00BA516D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5DD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131.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AC9B" w14:textId="77777777" w:rsidR="00915BE4" w:rsidRPr="0019116D" w:rsidRDefault="00915BE4">
            <w:pPr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„Магија књиге“, Херман Хесе</w:t>
            </w:r>
            <w:r w:rsidRPr="0019116D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/ </w:t>
            </w: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„Роман као држава и други огледи“, Милорад Павић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B16A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A22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58050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68E2021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57389A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C748237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5AC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E0CA78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5783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7C0E6E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E67DDA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209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B33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7E6F6019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18CE28" w14:textId="54BE803C" w:rsidR="00694108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573" w14:textId="77777777" w:rsidR="00694108" w:rsidRPr="00BA516D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5089C5A" w14:textId="77777777" w:rsidR="00694108" w:rsidRPr="00BA516D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662FECA" w14:textId="77777777" w:rsidR="00694108" w:rsidRPr="00BA516D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3ED559E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9E700E9" w14:textId="77777777" w:rsidR="00694108" w:rsidRPr="00BA516D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4E1AA62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6F646F1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слободни стих и објасни разлику између слободног и везаног стиха;</w:t>
            </w:r>
          </w:p>
          <w:p w14:paraId="7B06D88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препозна опкорачење у лирској песми и објасни његову функцију. </w:t>
            </w:r>
          </w:p>
          <w:p w14:paraId="50AD0FE7" w14:textId="77777777" w:rsidR="00694108" w:rsidRPr="00BA516D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E39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132.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F290" w14:textId="77777777" w:rsidR="00694108" w:rsidRPr="00BA516D" w:rsidRDefault="00694108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 читању поезије“, Војислав Карановић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3B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4DE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16E41A8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DD9AB97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2988684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347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881BF9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82C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329141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9F4BAD4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363F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9EB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0C3EBB48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6B2F14" w14:textId="6D03CED3" w:rsidR="00694108" w:rsidRDefault="00694108" w:rsidP="00694108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076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спојеном и одвојеном писању речи;</w:t>
            </w:r>
          </w:p>
          <w:p w14:paraId="649FCF32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интерпункцијских и правописних знакова;</w:t>
            </w:r>
          </w:p>
          <w:p w14:paraId="61DC9112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црте и цртице;</w:t>
            </w:r>
          </w:p>
          <w:p w14:paraId="65B64C8F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1DA3EECE" w14:textId="77777777" w:rsidR="00694108" w:rsidRPr="00BA516D" w:rsidRDefault="00694108" w:rsidP="00577D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71FA14D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334" w14:textId="350D1B0B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133.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18A" w14:textId="52D35667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Систематизација градива из правописа (петнаестоминутни тест 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A832" w14:textId="10A68C5B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37DA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9629A42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B995091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DAE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  <w:p w14:paraId="23B4B2A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7EAC" w14:textId="77777777" w:rsidR="00694108" w:rsidRPr="00BA5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A516D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7EE16ABE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решаавње </w:t>
            </w:r>
          </w:p>
          <w:p w14:paraId="6637752E" w14:textId="28C8E832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9D9" w14:textId="3E8092AB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C880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3E0956B7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94EC06" w14:textId="2030C14E" w:rsidR="00694108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A1B" w14:textId="77777777" w:rsidR="00694108" w:rsidRPr="00BA516D" w:rsidRDefault="00694108" w:rsidP="00577D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390759" w14:textId="77777777" w:rsidR="00694108" w:rsidRPr="00BA516D" w:rsidRDefault="00694108" w:rsidP="00577D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2DBBD7E" w14:textId="77777777" w:rsidR="00694108" w:rsidRPr="00BA516D" w:rsidRDefault="00694108" w:rsidP="00577D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730174A5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9E4D11C" w14:textId="77777777" w:rsidR="00694108" w:rsidRPr="00BA516D" w:rsidRDefault="00694108" w:rsidP="00577D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7A36D9B0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254A2FD2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слободни стих и објасни разлику између слободног и везаног стиха;</w:t>
            </w:r>
          </w:p>
          <w:p w14:paraId="522F6863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F5E" w14:textId="2A1960EF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134.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3E72" w14:textId="2AA87BE7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„Критика метафоре“, Бранко Миљковић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AA6" w14:textId="1CA626E9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71E4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03108FB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4322DCB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68506FA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FD1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4CD46C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869620A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180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2A6932C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DE2DC78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255" w14:textId="4B68A00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0F72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6AC75CAC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7CA06A" w14:textId="77777777" w:rsidR="00694108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1BC" w14:textId="77777777" w:rsidR="00694108" w:rsidRPr="00696BCE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– разуме и објасни различита значења вишезначне речи на конкретном примеру;</w:t>
            </w:r>
          </w:p>
          <w:p w14:paraId="0E8AE024" w14:textId="77777777" w:rsidR="00694108" w:rsidRPr="00696BCE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препозна метафору и метонимију као лексичке механизме и разуме значење вишезначних речи карактеристичних за свакодневну комуникацију</w:t>
            </w:r>
            <w:r w:rsidRPr="00696BCE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022E869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DF2F" w14:textId="00C58C90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DC27" w14:textId="35AE2EBB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96BCE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Лексичка вежбања (метафора и метонимија)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1FC" w14:textId="76437B2C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37FB" w14:textId="77777777" w:rsidR="00694108" w:rsidRPr="00696BCE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945485D" w14:textId="77777777" w:rsidR="00694108" w:rsidRPr="00696BCE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E3974C4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9C3" w14:textId="77777777" w:rsidR="00694108" w:rsidRPr="00696BCE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2158660" w14:textId="77777777" w:rsidR="00694108" w:rsidRPr="00696BCE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ED0F4FC" w14:textId="77777777" w:rsidR="00694108" w:rsidRPr="00696BCE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5D416356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2570" w14:textId="77777777" w:rsidR="00694108" w:rsidRPr="00696BCE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DD014DF" w14:textId="77777777" w:rsidR="00694108" w:rsidRPr="00696BCE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08CB5CE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854" w14:textId="32BDB163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5DA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D249F" w14:paraId="6117E3D2" w14:textId="77777777" w:rsidTr="00577D9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DAF4B7" w14:textId="54C885FC" w:rsidR="00FD249F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185" w14:textId="77777777" w:rsidR="00FD249F" w:rsidRPr="00BA516D" w:rsidRDefault="00FD249F" w:rsidP="00577D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95B4E4C" w14:textId="77777777" w:rsidR="00FD249F" w:rsidRPr="00696BCE" w:rsidRDefault="00FD249F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– одреди књижевни род дела и књижевну врсту;</w:t>
            </w:r>
          </w:p>
          <w:p w14:paraId="7ED7916C" w14:textId="77777777" w:rsidR="00FD249F" w:rsidRPr="00696BCE" w:rsidRDefault="00FD249F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разликује облике казивања у тексту; </w:t>
            </w:r>
          </w:p>
          <w:p w14:paraId="2EF2D7F1" w14:textId="77777777" w:rsidR="00FD249F" w:rsidRPr="00696BCE" w:rsidRDefault="00FD249F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35530E32" w14:textId="77777777" w:rsidR="00FD249F" w:rsidRPr="00BA516D" w:rsidRDefault="00FD249F" w:rsidP="00577D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BA516D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стилова.</w:t>
            </w:r>
          </w:p>
          <w:p w14:paraId="7DEAEAEA" w14:textId="77777777" w:rsidR="00FD249F" w:rsidRPr="0019116D" w:rsidRDefault="00FD249F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C6D" w14:textId="4E545F3E" w:rsidR="00FD249F" w:rsidRPr="0019116D" w:rsidRDefault="00FD24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6089" w14:textId="15D6A784" w:rsidR="00FD249F" w:rsidRPr="0019116D" w:rsidRDefault="00FD249F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96BCE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Систематизација градива из књижевности (петнаестоминутни тест 8); „Наш последњи час“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090" w14:textId="66E52C32" w:rsidR="00FD249F" w:rsidRPr="0019116D" w:rsidRDefault="00FD24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1AE" w14:textId="77777777" w:rsidR="00FD249F" w:rsidRPr="00696BCE" w:rsidRDefault="00FD249F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A5EC8D2" w14:textId="77777777" w:rsidR="00FD249F" w:rsidRPr="00696BCE" w:rsidRDefault="00FD249F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14B0B5D" w14:textId="77777777" w:rsidR="00FD249F" w:rsidRPr="00696BCE" w:rsidRDefault="00FD249F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6382861" w14:textId="77777777" w:rsidR="00FD249F" w:rsidRPr="0019116D" w:rsidRDefault="00FD249F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C362" w14:textId="77777777" w:rsidR="00FD249F" w:rsidRPr="00696BCE" w:rsidRDefault="00FD249F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371DE0A" w14:textId="77777777" w:rsidR="00FD249F" w:rsidRPr="0019116D" w:rsidRDefault="00FD249F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CDA" w14:textId="77777777" w:rsidR="00FD249F" w:rsidRPr="00696BCE" w:rsidRDefault="00FD249F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3E63E26" w14:textId="77777777" w:rsidR="00FD249F" w:rsidRPr="00696BCE" w:rsidRDefault="00FD249F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2600670" w14:textId="62EB3888" w:rsidR="00FD249F" w:rsidRPr="0019116D" w:rsidRDefault="00FD249F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5A4" w14:textId="77777777" w:rsidR="00FD249F" w:rsidRPr="00696BCE" w:rsidRDefault="00FD249F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48E3EA9A" w14:textId="77777777" w:rsidR="00FD249F" w:rsidRPr="0019116D" w:rsidRDefault="00FD249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FB5" w14:textId="77777777" w:rsidR="00FD249F" w:rsidRPr="0019116D" w:rsidRDefault="00FD249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C69639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0A7DB4FE" w14:textId="6B1FA744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860DB62" w14:textId="7992C3B6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6A1D3B9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EABB4D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1C2430" w14:textId="7407982C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  <w:sectPr w:rsidR="00915BE4" w:rsidSect="00915BE4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3929FEEA" w14:textId="74B6EFD8" w:rsidR="00915BE4" w:rsidRDefault="00915BE4" w:rsidP="00915BE4">
      <w:pPr>
        <w:jc w:val="center"/>
        <w:rPr>
          <w:rFonts w:asciiTheme="minorHAnsi" w:hAnsiTheme="minorHAnsi" w:cstheme="minorHAnsi"/>
        </w:rPr>
      </w:pPr>
    </w:p>
    <w:p w14:paraId="1B2522EA" w14:textId="77777777" w:rsidR="00915BE4" w:rsidRDefault="00915BE4" w:rsidP="00915BE4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Легенда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760"/>
        <w:gridCol w:w="3300"/>
      </w:tblGrid>
      <w:tr w:rsidR="00915BE4" w14:paraId="4F1EE418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B91E8E" w14:textId="77777777" w:rsidR="00915BE4" w:rsidRDefault="00915BE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D62C97" w14:textId="77777777" w:rsidR="00915BE4" w:rsidRDefault="00915BE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5797232" w14:textId="77777777" w:rsidR="00915BE4" w:rsidRDefault="00915BE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МЕЂУПРЕДМЕТНЕ КОРЕЛАЦИЈЕ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други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циклус</w:t>
            </w:r>
            <w:proofErr w:type="spellEnd"/>
          </w:p>
        </w:tc>
      </w:tr>
      <w:tr w:rsidR="00915BE4" w14:paraId="3F9C41A1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15757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 – </w:t>
            </w:r>
            <w:proofErr w:type="spellStart"/>
            <w:r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090A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>
              <w:rPr>
                <w:rFonts w:asciiTheme="minorHAnsi" w:hAnsiTheme="minorHAnsi" w:cstheme="minorHAnsi"/>
              </w:rPr>
              <w:t>фронтални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A2DD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3015C418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E98C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 – </w:t>
            </w:r>
            <w:proofErr w:type="spellStart"/>
            <w:r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6E0B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>
              <w:rPr>
                <w:rFonts w:asciiTheme="minorHAnsi" w:hAnsiTheme="minorHAnsi" w:cstheme="minorHAnsi"/>
              </w:rPr>
              <w:t>групни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3DBF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21CBA91E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0A25C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– </w:t>
            </w:r>
            <w:proofErr w:type="spellStart"/>
            <w:r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провера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194DC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BC4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2E66FBF6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95A7" w14:textId="77777777" w:rsidR="00915BE4" w:rsidRDefault="00915BE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F285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>
              <w:rPr>
                <w:rFonts w:asciiTheme="minorHAnsi" w:hAnsiTheme="minorHAnsi" w:cstheme="minorHAnsi"/>
              </w:rPr>
              <w:t>индивидуални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C3C3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915BE4" w14:paraId="186B5DCA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EA54" w14:textId="77777777" w:rsidR="00915BE4" w:rsidRDefault="00915BE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ОБН – обнављање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69D1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2D7A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915BE4" w14:paraId="79F79185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D843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5FED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EDBE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915BE4" w14:paraId="501BC43E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A2A3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22D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7E4A8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915BE4" w14:paraId="1DC3A652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55BD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1DF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1CB9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915BE4" w14:paraId="2B2E5B99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6BB5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E96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F40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915BE4" w14:paraId="0F2A1499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CDE1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0DA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F7C22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915BE4" w14:paraId="1B5E1709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E8CE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FBA8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273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28765ECB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696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937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1E6F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:rsidRPr="00BA516D" w14:paraId="6A737D61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5CBF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04C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1DD4B" w14:textId="77777777" w:rsidR="00915BE4" w:rsidRPr="00BA516D" w:rsidRDefault="00915BE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BA516D">
              <w:rPr>
                <w:rFonts w:asciiTheme="minorHAnsi" w:hAnsiTheme="minorHAnsi" w:cstheme="minorHAnsi"/>
                <w:lang w:val="ru-RU"/>
              </w:rPr>
              <w:t>ФЗВ – ФИЗИЧКО И ЗД</w:t>
            </w: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BA516D">
              <w:rPr>
                <w:rFonts w:asciiTheme="minorHAnsi" w:hAnsiTheme="minorHAnsi" w:cstheme="minorHAnsi"/>
                <w:lang w:val="ru-RU"/>
              </w:rPr>
              <w:t>АВСТВЕНО ВАСПИТАЊЕ</w:t>
            </w:r>
          </w:p>
        </w:tc>
      </w:tr>
      <w:tr w:rsidR="00915BE4" w14:paraId="31978BF0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EB18" w14:textId="77777777" w:rsidR="00915BE4" w:rsidRPr="00BA516D" w:rsidRDefault="00915BE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F766" w14:textId="77777777" w:rsidR="00915BE4" w:rsidRPr="00BA516D" w:rsidRDefault="00915BE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CB5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ГВ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0135BD37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41C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C6C9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F624" w14:textId="77777777" w:rsidR="00915BE4" w:rsidRDefault="00915BE4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</w:tbl>
    <w:p w14:paraId="05A89D4F" w14:textId="77777777" w:rsidR="00915BE4" w:rsidRDefault="00915BE4" w:rsidP="00915BE4">
      <w:pPr>
        <w:jc w:val="center"/>
        <w:rPr>
          <w:rFonts w:asciiTheme="minorHAnsi" w:hAnsiTheme="minorHAnsi" w:cstheme="minorHAnsi"/>
        </w:rPr>
      </w:pPr>
    </w:p>
    <w:p w14:paraId="30A78744" w14:textId="77777777" w:rsidR="00915BE4" w:rsidRDefault="00915BE4" w:rsidP="00915BE4">
      <w:pPr>
        <w:rPr>
          <w:rFonts w:asciiTheme="minorHAnsi" w:hAnsiTheme="minorHAnsi" w:cstheme="minorHAnsi"/>
        </w:rPr>
      </w:pPr>
    </w:p>
    <w:p w14:paraId="0E6B0E90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915BE4" w:rsidSect="00915BE4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50068">
    <w:abstractNumId w:val="3"/>
  </w:num>
  <w:num w:numId="2" w16cid:durableId="1696273552">
    <w:abstractNumId w:val="8"/>
  </w:num>
  <w:num w:numId="3" w16cid:durableId="498230846">
    <w:abstractNumId w:val="7"/>
  </w:num>
  <w:num w:numId="4" w16cid:durableId="1393119473">
    <w:abstractNumId w:val="4"/>
  </w:num>
  <w:num w:numId="5" w16cid:durableId="1521166963">
    <w:abstractNumId w:val="6"/>
  </w:num>
  <w:num w:numId="6" w16cid:durableId="1354961290">
    <w:abstractNumId w:val="1"/>
  </w:num>
  <w:num w:numId="7" w16cid:durableId="1952928446">
    <w:abstractNumId w:val="0"/>
  </w:num>
  <w:num w:numId="8" w16cid:durableId="1712878263">
    <w:abstractNumId w:val="2"/>
  </w:num>
  <w:num w:numId="9" w16cid:durableId="153450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6329"/>
    <w:rsid w:val="000065A4"/>
    <w:rsid w:val="00007BCC"/>
    <w:rsid w:val="0001096C"/>
    <w:rsid w:val="00014ADB"/>
    <w:rsid w:val="00022842"/>
    <w:rsid w:val="000301DA"/>
    <w:rsid w:val="0003066C"/>
    <w:rsid w:val="00031462"/>
    <w:rsid w:val="000361F4"/>
    <w:rsid w:val="000362AC"/>
    <w:rsid w:val="0003639B"/>
    <w:rsid w:val="00044A3C"/>
    <w:rsid w:val="00045BA5"/>
    <w:rsid w:val="000509B5"/>
    <w:rsid w:val="00051B54"/>
    <w:rsid w:val="000525C9"/>
    <w:rsid w:val="00052BC1"/>
    <w:rsid w:val="0005387A"/>
    <w:rsid w:val="00053FFA"/>
    <w:rsid w:val="00054665"/>
    <w:rsid w:val="0006096D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8B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48EA"/>
    <w:rsid w:val="000F5544"/>
    <w:rsid w:val="000F6190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6B75"/>
    <w:rsid w:val="00137856"/>
    <w:rsid w:val="00145EEE"/>
    <w:rsid w:val="00147335"/>
    <w:rsid w:val="00147941"/>
    <w:rsid w:val="00151C61"/>
    <w:rsid w:val="0015324A"/>
    <w:rsid w:val="00153F71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0E67"/>
    <w:rsid w:val="00172395"/>
    <w:rsid w:val="001734D1"/>
    <w:rsid w:val="001749ED"/>
    <w:rsid w:val="00174B27"/>
    <w:rsid w:val="001753C9"/>
    <w:rsid w:val="00184EC1"/>
    <w:rsid w:val="001857F3"/>
    <w:rsid w:val="00186C74"/>
    <w:rsid w:val="0019116D"/>
    <w:rsid w:val="00193E3B"/>
    <w:rsid w:val="001942B7"/>
    <w:rsid w:val="001945AE"/>
    <w:rsid w:val="0019460C"/>
    <w:rsid w:val="00195FF9"/>
    <w:rsid w:val="001A197C"/>
    <w:rsid w:val="001A41F4"/>
    <w:rsid w:val="001B0248"/>
    <w:rsid w:val="001B18A7"/>
    <w:rsid w:val="001B440D"/>
    <w:rsid w:val="001C0A65"/>
    <w:rsid w:val="001C25E8"/>
    <w:rsid w:val="001C31FC"/>
    <w:rsid w:val="001C3A6C"/>
    <w:rsid w:val="001C600A"/>
    <w:rsid w:val="001C644C"/>
    <w:rsid w:val="001C6563"/>
    <w:rsid w:val="001D43B9"/>
    <w:rsid w:val="001D50E1"/>
    <w:rsid w:val="001E116B"/>
    <w:rsid w:val="001E4330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2DE1"/>
    <w:rsid w:val="0022618A"/>
    <w:rsid w:val="00226432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18DE"/>
    <w:rsid w:val="00252349"/>
    <w:rsid w:val="002527AC"/>
    <w:rsid w:val="00256AEE"/>
    <w:rsid w:val="00256E93"/>
    <w:rsid w:val="002572FA"/>
    <w:rsid w:val="0025737C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4DAF"/>
    <w:rsid w:val="002751BC"/>
    <w:rsid w:val="00276334"/>
    <w:rsid w:val="00277810"/>
    <w:rsid w:val="00281C7D"/>
    <w:rsid w:val="00282C2E"/>
    <w:rsid w:val="00283DC7"/>
    <w:rsid w:val="00286BB4"/>
    <w:rsid w:val="0028754F"/>
    <w:rsid w:val="00290AAE"/>
    <w:rsid w:val="00291116"/>
    <w:rsid w:val="00295C0D"/>
    <w:rsid w:val="0029605E"/>
    <w:rsid w:val="00296CB1"/>
    <w:rsid w:val="00297470"/>
    <w:rsid w:val="002A0A1B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39F7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EC9"/>
    <w:rsid w:val="003163BE"/>
    <w:rsid w:val="0032103E"/>
    <w:rsid w:val="0032163F"/>
    <w:rsid w:val="00323B17"/>
    <w:rsid w:val="0032427D"/>
    <w:rsid w:val="003308BA"/>
    <w:rsid w:val="00334444"/>
    <w:rsid w:val="0033581A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50A6"/>
    <w:rsid w:val="00377B1E"/>
    <w:rsid w:val="00380BCA"/>
    <w:rsid w:val="00381B2F"/>
    <w:rsid w:val="00381E1C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4FAD"/>
    <w:rsid w:val="00395D5C"/>
    <w:rsid w:val="003A0461"/>
    <w:rsid w:val="003A5666"/>
    <w:rsid w:val="003B228E"/>
    <w:rsid w:val="003B5970"/>
    <w:rsid w:val="003B789F"/>
    <w:rsid w:val="003C06AC"/>
    <w:rsid w:val="003C125A"/>
    <w:rsid w:val="003C2026"/>
    <w:rsid w:val="003D4819"/>
    <w:rsid w:val="003D4C52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3095"/>
    <w:rsid w:val="004167B4"/>
    <w:rsid w:val="0042009E"/>
    <w:rsid w:val="00420343"/>
    <w:rsid w:val="00420AC6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1A45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5053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6F8D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5531"/>
    <w:rsid w:val="004F6DD8"/>
    <w:rsid w:val="004F7B34"/>
    <w:rsid w:val="00501174"/>
    <w:rsid w:val="0050226F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173BE"/>
    <w:rsid w:val="00520019"/>
    <w:rsid w:val="0052369C"/>
    <w:rsid w:val="00524425"/>
    <w:rsid w:val="005248FD"/>
    <w:rsid w:val="00525E1D"/>
    <w:rsid w:val="00527249"/>
    <w:rsid w:val="00527571"/>
    <w:rsid w:val="00531157"/>
    <w:rsid w:val="0053146F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1D9"/>
    <w:rsid w:val="0056185B"/>
    <w:rsid w:val="00562C19"/>
    <w:rsid w:val="005642AF"/>
    <w:rsid w:val="0057080C"/>
    <w:rsid w:val="005756BF"/>
    <w:rsid w:val="00577D96"/>
    <w:rsid w:val="005816E6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F0E8D"/>
    <w:rsid w:val="005F0EE6"/>
    <w:rsid w:val="005F17E6"/>
    <w:rsid w:val="005F2314"/>
    <w:rsid w:val="005F3742"/>
    <w:rsid w:val="005F656B"/>
    <w:rsid w:val="005F6B3D"/>
    <w:rsid w:val="00617251"/>
    <w:rsid w:val="0062318A"/>
    <w:rsid w:val="0062395C"/>
    <w:rsid w:val="00623B2A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1278"/>
    <w:rsid w:val="00682D33"/>
    <w:rsid w:val="00683E1C"/>
    <w:rsid w:val="00685B07"/>
    <w:rsid w:val="00686C55"/>
    <w:rsid w:val="006907DC"/>
    <w:rsid w:val="00691024"/>
    <w:rsid w:val="00691AE4"/>
    <w:rsid w:val="00692F56"/>
    <w:rsid w:val="00694108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5AFB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017"/>
    <w:rsid w:val="006F66FE"/>
    <w:rsid w:val="006F6B21"/>
    <w:rsid w:val="00700E04"/>
    <w:rsid w:val="00701805"/>
    <w:rsid w:val="00701FBC"/>
    <w:rsid w:val="007041AD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262F"/>
    <w:rsid w:val="00753679"/>
    <w:rsid w:val="00754021"/>
    <w:rsid w:val="00756522"/>
    <w:rsid w:val="00757B63"/>
    <w:rsid w:val="0076027E"/>
    <w:rsid w:val="00760F1E"/>
    <w:rsid w:val="00762CC3"/>
    <w:rsid w:val="00763311"/>
    <w:rsid w:val="00765402"/>
    <w:rsid w:val="00765AC1"/>
    <w:rsid w:val="007710DF"/>
    <w:rsid w:val="0077275E"/>
    <w:rsid w:val="00774ED1"/>
    <w:rsid w:val="007816D9"/>
    <w:rsid w:val="00781834"/>
    <w:rsid w:val="0078526E"/>
    <w:rsid w:val="007854B3"/>
    <w:rsid w:val="00785980"/>
    <w:rsid w:val="007879AE"/>
    <w:rsid w:val="00787A47"/>
    <w:rsid w:val="00792FD0"/>
    <w:rsid w:val="00793CB7"/>
    <w:rsid w:val="00794385"/>
    <w:rsid w:val="00794B3B"/>
    <w:rsid w:val="00795534"/>
    <w:rsid w:val="007964BF"/>
    <w:rsid w:val="00797692"/>
    <w:rsid w:val="00797BA4"/>
    <w:rsid w:val="007A51F8"/>
    <w:rsid w:val="007A526C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DE6"/>
    <w:rsid w:val="00831F0F"/>
    <w:rsid w:val="0083391F"/>
    <w:rsid w:val="00833E9B"/>
    <w:rsid w:val="00835442"/>
    <w:rsid w:val="008358EF"/>
    <w:rsid w:val="00836DA6"/>
    <w:rsid w:val="00837831"/>
    <w:rsid w:val="008379DC"/>
    <w:rsid w:val="00837D33"/>
    <w:rsid w:val="0084162C"/>
    <w:rsid w:val="00842307"/>
    <w:rsid w:val="00842AF4"/>
    <w:rsid w:val="008439D4"/>
    <w:rsid w:val="00843FA5"/>
    <w:rsid w:val="00846D1F"/>
    <w:rsid w:val="00847226"/>
    <w:rsid w:val="00850332"/>
    <w:rsid w:val="00852691"/>
    <w:rsid w:val="00852D85"/>
    <w:rsid w:val="008530FE"/>
    <w:rsid w:val="008534B8"/>
    <w:rsid w:val="00853ED8"/>
    <w:rsid w:val="008555D6"/>
    <w:rsid w:val="00856268"/>
    <w:rsid w:val="008569BF"/>
    <w:rsid w:val="00856B3C"/>
    <w:rsid w:val="00861DFA"/>
    <w:rsid w:val="00862BDB"/>
    <w:rsid w:val="00872CA6"/>
    <w:rsid w:val="008744C2"/>
    <w:rsid w:val="0087561F"/>
    <w:rsid w:val="008776B1"/>
    <w:rsid w:val="00877D86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0C9F"/>
    <w:rsid w:val="00891728"/>
    <w:rsid w:val="00891EE3"/>
    <w:rsid w:val="008923D6"/>
    <w:rsid w:val="00895DA0"/>
    <w:rsid w:val="008A0F86"/>
    <w:rsid w:val="008A1019"/>
    <w:rsid w:val="008A3515"/>
    <w:rsid w:val="008A3D84"/>
    <w:rsid w:val="008A6B6A"/>
    <w:rsid w:val="008B0E61"/>
    <w:rsid w:val="008B29CE"/>
    <w:rsid w:val="008B4419"/>
    <w:rsid w:val="008B4EA4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D703A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C3"/>
    <w:rsid w:val="00911CDD"/>
    <w:rsid w:val="00915752"/>
    <w:rsid w:val="00915BE4"/>
    <w:rsid w:val="00920D82"/>
    <w:rsid w:val="00921EB2"/>
    <w:rsid w:val="009236FD"/>
    <w:rsid w:val="0092442A"/>
    <w:rsid w:val="009246F7"/>
    <w:rsid w:val="00924735"/>
    <w:rsid w:val="00925D0B"/>
    <w:rsid w:val="00927E07"/>
    <w:rsid w:val="009374C9"/>
    <w:rsid w:val="0094299F"/>
    <w:rsid w:val="00942F68"/>
    <w:rsid w:val="0094761F"/>
    <w:rsid w:val="00955B69"/>
    <w:rsid w:val="00956E7B"/>
    <w:rsid w:val="00957281"/>
    <w:rsid w:val="009600FA"/>
    <w:rsid w:val="00960D2A"/>
    <w:rsid w:val="0096138D"/>
    <w:rsid w:val="0096142C"/>
    <w:rsid w:val="0096147C"/>
    <w:rsid w:val="00965B2F"/>
    <w:rsid w:val="0097215E"/>
    <w:rsid w:val="009729F4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17A6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1823"/>
    <w:rsid w:val="00A23AAE"/>
    <w:rsid w:val="00A269FA"/>
    <w:rsid w:val="00A27755"/>
    <w:rsid w:val="00A31875"/>
    <w:rsid w:val="00A31D43"/>
    <w:rsid w:val="00A33DA3"/>
    <w:rsid w:val="00A40CD7"/>
    <w:rsid w:val="00A410AD"/>
    <w:rsid w:val="00A421CA"/>
    <w:rsid w:val="00A4361E"/>
    <w:rsid w:val="00A441C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87556"/>
    <w:rsid w:val="00A91182"/>
    <w:rsid w:val="00A91A01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80"/>
    <w:rsid w:val="00AC01C8"/>
    <w:rsid w:val="00AC4475"/>
    <w:rsid w:val="00AC457E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4402"/>
    <w:rsid w:val="00AF7857"/>
    <w:rsid w:val="00B00AA5"/>
    <w:rsid w:val="00B03505"/>
    <w:rsid w:val="00B12EC0"/>
    <w:rsid w:val="00B14648"/>
    <w:rsid w:val="00B14D96"/>
    <w:rsid w:val="00B17380"/>
    <w:rsid w:val="00B17AA1"/>
    <w:rsid w:val="00B20B1F"/>
    <w:rsid w:val="00B20BDE"/>
    <w:rsid w:val="00B220A2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4AAF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29AB"/>
    <w:rsid w:val="00B74CEB"/>
    <w:rsid w:val="00B74D70"/>
    <w:rsid w:val="00B760BF"/>
    <w:rsid w:val="00B779AC"/>
    <w:rsid w:val="00B83BE8"/>
    <w:rsid w:val="00B852C7"/>
    <w:rsid w:val="00B86A3D"/>
    <w:rsid w:val="00B877F4"/>
    <w:rsid w:val="00B87841"/>
    <w:rsid w:val="00B87E16"/>
    <w:rsid w:val="00B938F4"/>
    <w:rsid w:val="00BA43A8"/>
    <w:rsid w:val="00BA4D95"/>
    <w:rsid w:val="00BA516D"/>
    <w:rsid w:val="00BB0374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0D4B"/>
    <w:rsid w:val="00BD2495"/>
    <w:rsid w:val="00BD3CA5"/>
    <w:rsid w:val="00BD69A9"/>
    <w:rsid w:val="00BD6A1A"/>
    <w:rsid w:val="00BD6AAC"/>
    <w:rsid w:val="00BD6B7E"/>
    <w:rsid w:val="00BD6C45"/>
    <w:rsid w:val="00BE30A4"/>
    <w:rsid w:val="00BE3709"/>
    <w:rsid w:val="00BF03D5"/>
    <w:rsid w:val="00BF0C57"/>
    <w:rsid w:val="00BF1B92"/>
    <w:rsid w:val="00BF2587"/>
    <w:rsid w:val="00BF26D3"/>
    <w:rsid w:val="00BF35D2"/>
    <w:rsid w:val="00C00AC9"/>
    <w:rsid w:val="00C0239C"/>
    <w:rsid w:val="00C0348F"/>
    <w:rsid w:val="00C03E5C"/>
    <w:rsid w:val="00C06F63"/>
    <w:rsid w:val="00C07EB8"/>
    <w:rsid w:val="00C13ADD"/>
    <w:rsid w:val="00C1493E"/>
    <w:rsid w:val="00C17AA1"/>
    <w:rsid w:val="00C20FE0"/>
    <w:rsid w:val="00C2120B"/>
    <w:rsid w:val="00C24C51"/>
    <w:rsid w:val="00C27080"/>
    <w:rsid w:val="00C301F7"/>
    <w:rsid w:val="00C33379"/>
    <w:rsid w:val="00C33B7E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5A1B"/>
    <w:rsid w:val="00C96AE8"/>
    <w:rsid w:val="00C96D85"/>
    <w:rsid w:val="00C97748"/>
    <w:rsid w:val="00CA029A"/>
    <w:rsid w:val="00CA2369"/>
    <w:rsid w:val="00CA4896"/>
    <w:rsid w:val="00CA489D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3D1B"/>
    <w:rsid w:val="00CD6621"/>
    <w:rsid w:val="00CD7BFE"/>
    <w:rsid w:val="00CE2D5E"/>
    <w:rsid w:val="00CE32BE"/>
    <w:rsid w:val="00CE53DD"/>
    <w:rsid w:val="00CE6FC8"/>
    <w:rsid w:val="00CF10C0"/>
    <w:rsid w:val="00CF233A"/>
    <w:rsid w:val="00CF3C24"/>
    <w:rsid w:val="00CF43D4"/>
    <w:rsid w:val="00CF4C19"/>
    <w:rsid w:val="00CF6DA9"/>
    <w:rsid w:val="00CF7356"/>
    <w:rsid w:val="00D01D42"/>
    <w:rsid w:val="00D02DE5"/>
    <w:rsid w:val="00D02E42"/>
    <w:rsid w:val="00D05345"/>
    <w:rsid w:val="00D07AE7"/>
    <w:rsid w:val="00D1048D"/>
    <w:rsid w:val="00D20A49"/>
    <w:rsid w:val="00D256F6"/>
    <w:rsid w:val="00D30904"/>
    <w:rsid w:val="00D30A65"/>
    <w:rsid w:val="00D312AC"/>
    <w:rsid w:val="00D3144C"/>
    <w:rsid w:val="00D31957"/>
    <w:rsid w:val="00D331B3"/>
    <w:rsid w:val="00D33552"/>
    <w:rsid w:val="00D33E7D"/>
    <w:rsid w:val="00D34CC5"/>
    <w:rsid w:val="00D370A7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971D6"/>
    <w:rsid w:val="00DA1A6F"/>
    <w:rsid w:val="00DA4C31"/>
    <w:rsid w:val="00DA7949"/>
    <w:rsid w:val="00DA7A31"/>
    <w:rsid w:val="00DB0280"/>
    <w:rsid w:val="00DB04F3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0889"/>
    <w:rsid w:val="00E2159A"/>
    <w:rsid w:val="00E21BBE"/>
    <w:rsid w:val="00E22D3B"/>
    <w:rsid w:val="00E23538"/>
    <w:rsid w:val="00E241AA"/>
    <w:rsid w:val="00E256DE"/>
    <w:rsid w:val="00E346B7"/>
    <w:rsid w:val="00E35014"/>
    <w:rsid w:val="00E35733"/>
    <w:rsid w:val="00E36B61"/>
    <w:rsid w:val="00E402A3"/>
    <w:rsid w:val="00E40FF6"/>
    <w:rsid w:val="00E415D8"/>
    <w:rsid w:val="00E42233"/>
    <w:rsid w:val="00E42552"/>
    <w:rsid w:val="00E4312B"/>
    <w:rsid w:val="00E47A7B"/>
    <w:rsid w:val="00E50FB1"/>
    <w:rsid w:val="00E544F8"/>
    <w:rsid w:val="00E5476D"/>
    <w:rsid w:val="00E55C14"/>
    <w:rsid w:val="00E55F0F"/>
    <w:rsid w:val="00E56EFE"/>
    <w:rsid w:val="00E61F99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1BE9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4B47"/>
    <w:rsid w:val="00F15FDD"/>
    <w:rsid w:val="00F20CFA"/>
    <w:rsid w:val="00F24259"/>
    <w:rsid w:val="00F24EF3"/>
    <w:rsid w:val="00F26588"/>
    <w:rsid w:val="00F26B5D"/>
    <w:rsid w:val="00F26DF2"/>
    <w:rsid w:val="00F31884"/>
    <w:rsid w:val="00F318DA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4533"/>
    <w:rsid w:val="00F75EE4"/>
    <w:rsid w:val="00F77617"/>
    <w:rsid w:val="00F77CC0"/>
    <w:rsid w:val="00F77DD7"/>
    <w:rsid w:val="00F849F8"/>
    <w:rsid w:val="00F86942"/>
    <w:rsid w:val="00F90DFA"/>
    <w:rsid w:val="00F90F5F"/>
    <w:rsid w:val="00F92055"/>
    <w:rsid w:val="00F95D88"/>
    <w:rsid w:val="00F9705C"/>
    <w:rsid w:val="00F97B74"/>
    <w:rsid w:val="00FA0B1F"/>
    <w:rsid w:val="00FA1CA4"/>
    <w:rsid w:val="00FA20D4"/>
    <w:rsid w:val="00FA2D0C"/>
    <w:rsid w:val="00FB02D9"/>
    <w:rsid w:val="00FB08B9"/>
    <w:rsid w:val="00FB4010"/>
    <w:rsid w:val="00FC4810"/>
    <w:rsid w:val="00FD00C8"/>
    <w:rsid w:val="00FD20D4"/>
    <w:rsid w:val="00FD249F"/>
    <w:rsid w:val="00FD30C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9CB0"/>
  <w15:docId w15:val="{068F6294-C25F-428B-A2F7-C7210E2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8F14-7990-4234-BF32-C335111D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82</Pages>
  <Words>12442</Words>
  <Characters>70925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</cp:lastModifiedBy>
  <cp:revision>5</cp:revision>
  <cp:lastPrinted>2021-06-21T18:52:00Z</cp:lastPrinted>
  <dcterms:created xsi:type="dcterms:W3CDTF">2025-07-26T14:43:00Z</dcterms:created>
  <dcterms:modified xsi:type="dcterms:W3CDTF">2025-07-28T13:40:00Z</dcterms:modified>
</cp:coreProperties>
</file>